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642CE" w:rsidRPr="00565522" w:rsidP="00C558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Дело № 05-0005/20/2017</w:t>
      </w:r>
    </w:p>
    <w:p w:rsidR="00E642CE" w:rsidRPr="00565522" w:rsidP="005B3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CE" w:rsidRPr="00565522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655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03 марта 2017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CE" w:rsidRPr="00565522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 w:rsidRPr="005655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</w:tbl>
    <w:p w:rsidR="00E642CE" w:rsidRPr="00565522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655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Ломанов С.Г.,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655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г. Симферополь по ул. Крымских партизан, 3-А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материалы об административном правонарушении, предусмотренном частью 1 статьи 12.8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Кирова Максима Александровича, </w:t>
      </w:r>
      <w:r>
        <w:t>&lt;данные изъяты&gt;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>
        <w:t>&lt;данные изъяты&gt;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>
        <w:t>&lt;данные изъяты&gt;</w:t>
      </w:r>
    </w:p>
    <w:p w:rsidR="00E642CE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642CE" w:rsidRPr="00565522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42CE" w:rsidRPr="00565522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/>
        </w:rPr>
        <w:t>10 января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2017 г. в 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 xml:space="preserve">час 45 мин.  на </w:t>
      </w:r>
      <w:r>
        <w:t>&lt;</w:t>
      </w:r>
      <w:r>
        <w:rPr>
          <w:lang w:val="ru-RU"/>
        </w:rPr>
        <w:t>адрес</w:t>
      </w:r>
      <w:r>
        <w:t>&gt;</w:t>
      </w:r>
      <w:r>
        <w:rPr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Киров М.А. управлял транспортным средством «</w:t>
      </w:r>
      <w:r>
        <w:t>&lt;данные изъяты&gt;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t>&lt;данные изъяты&gt;</w:t>
      </w:r>
      <w:r>
        <w:rPr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в состоянии алкогольного опьянения,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чем  нарушил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п.п. 2.7 Правил дорожного движения РФ, совершив тем самым административное правонарушение, предусмотренное ч. 1 ст. 12.8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правонарушениях. </w:t>
      </w:r>
    </w:p>
    <w:p w:rsidR="00E642CE" w:rsidRPr="00565522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/>
        </w:rPr>
        <w:t>Киров М.А. в судебное заседание, будучи надлежащим образом извещенным о дате, времени  и месте рассмотрения дела, не явился, о причинах неявки суду не сообщил.</w:t>
      </w:r>
    </w:p>
    <w:p w:rsidR="00E642CE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5DF4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Pr="00825DF4">
        <w:rPr>
          <w:rFonts w:ascii="Times New Roman" w:hAnsi="Times New Roman" w:cs="Times New Roman"/>
          <w:sz w:val="28"/>
          <w:szCs w:val="28"/>
        </w:rPr>
        <w:t>Кирова М.А.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предусмотренного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ч. 1 ст. 12.8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>подтверждается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матеріалами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>дела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>: протоколом  об административном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правонарушении № </w:t>
      </w:r>
      <w:r>
        <w:t>&lt;данные изъяты&gt;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 xml:space="preserve">; протоколом № </w:t>
      </w:r>
      <w:r>
        <w:t>&lt;данные изъяты&gt;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 xml:space="preserve"> об отстранении </w:t>
      </w:r>
      <w:r w:rsidRPr="00825DF4">
        <w:rPr>
          <w:rFonts w:ascii="Times New Roman" w:hAnsi="Times New Roman" w:cs="Times New Roman"/>
          <w:sz w:val="28"/>
          <w:szCs w:val="28"/>
        </w:rPr>
        <w:t xml:space="preserve">Кирова М.А. 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>от управления транспортным средством; бумажным носителем с записью результатов исследования №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t>&lt;данные изъяты&gt;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 xml:space="preserve">; актом № </w:t>
      </w:r>
      <w:r>
        <w:t>&lt;данные изъяты&gt;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 xml:space="preserve"> об освидетельствовании на состояние алкогольного опьянения, которым установлено состояние алкогольного опьянения Кирова М.А</w:t>
      </w:r>
      <w:r w:rsidRPr="00825DF4">
        <w:rPr>
          <w:rFonts w:ascii="Times New Roman" w:hAnsi="Times New Roman" w:cs="Times New Roman"/>
          <w:sz w:val="28"/>
          <w:szCs w:val="28"/>
        </w:rPr>
        <w:t>.</w:t>
      </w:r>
      <w:r w:rsidRPr="00825DF4">
        <w:rPr>
          <w:rFonts w:ascii="Times New Roman" w:hAnsi="Times New Roman" w:cs="Times New Roman"/>
          <w:sz w:val="28"/>
          <w:szCs w:val="28"/>
          <w:lang w:eastAsia="ru-RU"/>
        </w:rPr>
        <w:t>, и с результатами которого он</w:t>
      </w:r>
      <w:r w:rsidRPr="00825DF4">
        <w:rPr>
          <w:rFonts w:ascii="Times New Roman" w:hAnsi="Times New Roman" w:cs="Times New Roman"/>
          <w:sz w:val="28"/>
          <w:szCs w:val="28"/>
        </w:rPr>
        <w:t xml:space="preserve"> согласился; протоколом № </w:t>
      </w:r>
      <w:r>
        <w:t>&lt;данные изъяты&gt;</w:t>
      </w:r>
      <w:r w:rsidRPr="00825DF4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средства.</w:t>
      </w:r>
    </w:p>
    <w:p w:rsidR="00E642CE" w:rsidRPr="00825DF4" w:rsidP="00825DF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Исследовав материалы дела, мировой судья приходит к выводу о том, что в  действиях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Кирова 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правонарушения, предусмотренного 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статьи 12.8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642CE" w:rsidRPr="00565522" w:rsidP="00CA1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При назначении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Кирову 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административного наказания учитываются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характер совершенного административного правонарушения, относящегося к административным правонарушениям в области дорожного движения,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личность правонарушителя, его имущественное положение,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 смягчающих или отягчающих административную ответственность.</w:t>
      </w:r>
    </w:p>
    <w:p w:rsidR="00E642CE" w:rsidRPr="00565522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С учетом вышеизложенного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Кирову 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административного штрафа в размере – 30000 (тридцать тысяч) рублей с лишением права управления транспортными средствами сроком на полтора года. </w:t>
      </w:r>
    </w:p>
    <w:p w:rsidR="00E642CE" w:rsidRPr="00565522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 ч.1 ст.12.8, ст.ст.29.9, 29.10 КоАП РФ, мировой судья,-</w:t>
      </w:r>
    </w:p>
    <w:p w:rsidR="00E642CE" w:rsidRPr="00565522" w:rsidP="005B3D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42CE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642CE" w:rsidRPr="00565522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42CE" w:rsidRPr="00565522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Кирова Максима Александровича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ч. 1 ст. 12.8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полтора года.</w:t>
      </w:r>
    </w:p>
    <w:p w:rsidR="00E642CE" w:rsidRPr="00565522" w:rsidP="00CA1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(ОМВД России по г. Симферополь) БИК 043510001; ИНН9102003230; КПП 910201001;Код бюджетной классификации188 1 16 30020 01 6000 140; ОКТМО 35701000, УИН 18810491176000000315, протокол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t>&lt;данные изъяты&gt;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42CE" w:rsidRPr="00565522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/>
        </w:rPr>
        <w:t>Транспортное средство «</w:t>
      </w:r>
      <w:r>
        <w:t>&lt;данные изъяты&gt;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 xml:space="preserve">» государственный регистрационный знак </w:t>
      </w:r>
      <w:r>
        <w:t>&lt;данные изъяты&gt;</w:t>
      </w:r>
      <w:r w:rsidRPr="00565522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E642CE" w:rsidRPr="00565522" w:rsidP="00CA1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42CE" w:rsidRPr="00565522" w:rsidP="00CA126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65522">
        <w:rPr>
          <w:color w:val="000000"/>
          <w:sz w:val="28"/>
          <w:szCs w:val="28"/>
        </w:rPr>
        <w:t>В соответствии со</w:t>
      </w:r>
      <w:r w:rsidRPr="00565522">
        <w:rPr>
          <w:sz w:val="28"/>
          <w:szCs w:val="28"/>
        </w:rPr>
        <w:t> </w:t>
      </w:r>
      <w:r w:rsidRPr="00565522">
        <w:rPr>
          <w:color w:val="000000"/>
          <w:sz w:val="28"/>
          <w:szCs w:val="28"/>
        </w:rPr>
        <w:t>ст. 20.25</w:t>
      </w:r>
      <w:r w:rsidRPr="00565522">
        <w:rPr>
          <w:sz w:val="28"/>
          <w:szCs w:val="28"/>
        </w:rPr>
        <w:t> </w:t>
      </w:r>
      <w:r w:rsidRPr="00565522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565522">
        <w:rPr>
          <w:sz w:val="28"/>
          <w:szCs w:val="28"/>
        </w:rPr>
        <w:t> </w:t>
      </w:r>
      <w:r w:rsidRPr="00565522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42CE" w:rsidRPr="00565522" w:rsidP="005B3DF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5522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642CE" w:rsidRPr="00565522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E642CE" w:rsidRPr="00565522" w:rsidP="00CA12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 может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>быть обжаловано в течение 10 суто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  со  дня </w:t>
      </w:r>
      <w:r w:rsidRPr="00565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Симферополь. </w:t>
      </w:r>
    </w:p>
    <w:p w:rsidR="00E642CE" w:rsidRPr="00565522" w:rsidP="005B3DF5">
      <w:pPr>
        <w:spacing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6552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6552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</w:t>
      </w:r>
      <w:r w:rsidRPr="00565522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E642CE" w:rsidP="005B3DF5">
      <w:pPr>
        <w:tabs>
          <w:tab w:val="left" w:pos="75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42CE" w:rsidP="005B3DF5">
      <w:pPr>
        <w:tabs>
          <w:tab w:val="left" w:pos="75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5B3DF5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FooterChar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