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E3C1C" w:rsidRPr="00A157C8" w:rsidP="00564B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157C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05-0010/20/2017</w:t>
      </w:r>
    </w:p>
    <w:p w:rsidR="009E3C1C" w:rsidRPr="003D3511" w:rsidP="00564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9E3C1C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1C" w:rsidRPr="003D3511" w:rsidP="0003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3D35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февраля 2017 года</w:t>
            </w:r>
          </w:p>
          <w:p w:rsidR="009E3C1C" w:rsidRPr="003D3511" w:rsidP="008B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1C" w:rsidRPr="003D3511" w:rsidP="008B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</w:t>
            </w:r>
            <w:r w:rsidRPr="003D35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Симферополь</w:t>
            </w:r>
          </w:p>
        </w:tc>
      </w:tr>
    </w:tbl>
    <w:p w:rsidR="009E3C1C" w:rsidRPr="003D3511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КрымЛоманов С.Г.,в г. Симферополь, по ул. Крымских партизан, 3-А,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об административном правонарушении, предусмотренном частью 1 статьи 20.25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Эюповой Светланы Викторовны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проживающей по адресу: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9E3C1C" w:rsidRPr="003D3511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E3C1C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9E3C1C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E3C1C" w:rsidRPr="003D3511" w:rsidP="008E520A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 w:rsidRPr="003D3511">
        <w:rPr>
          <w:b w:val="0"/>
          <w:bCs w:val="0"/>
          <w:kern w:val="0"/>
          <w:sz w:val="24"/>
          <w:szCs w:val="24"/>
        </w:rPr>
        <w:t xml:space="preserve">Гражданка </w:t>
      </w:r>
      <w:r>
        <w:rPr>
          <w:b w:val="0"/>
          <w:bCs w:val="0"/>
          <w:kern w:val="0"/>
          <w:sz w:val="24"/>
          <w:szCs w:val="24"/>
        </w:rPr>
        <w:t>Эюпова С.В.</w:t>
      </w:r>
      <w:r w:rsidRPr="003D3511">
        <w:rPr>
          <w:b w:val="0"/>
          <w:bCs w:val="0"/>
          <w:kern w:val="0"/>
          <w:sz w:val="24"/>
          <w:szCs w:val="24"/>
        </w:rPr>
        <w:t xml:space="preserve"> не выполнила </w:t>
      </w:r>
      <w:r>
        <w:rPr>
          <w:b w:val="0"/>
          <w:bCs w:val="0"/>
          <w:kern w:val="0"/>
          <w:sz w:val="24"/>
          <w:szCs w:val="24"/>
        </w:rPr>
        <w:t>в установленный законом срок обязательства</w:t>
      </w:r>
      <w:r w:rsidRPr="003D3511">
        <w:rPr>
          <w:b w:val="0"/>
          <w:bCs w:val="0"/>
          <w:kern w:val="0"/>
          <w:sz w:val="24"/>
          <w:szCs w:val="24"/>
        </w:rPr>
        <w:t xml:space="preserve"> по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500 рублей по</w:t>
      </w:r>
      <w:r w:rsidRPr="003D3511">
        <w:rPr>
          <w:b w:val="0"/>
          <w:bCs w:val="0"/>
          <w:kern w:val="0"/>
          <w:sz w:val="24"/>
          <w:szCs w:val="24"/>
        </w:rPr>
        <w:t xml:space="preserve"> постановлени</w:t>
      </w:r>
      <w:r>
        <w:rPr>
          <w:b w:val="0"/>
          <w:bCs w:val="0"/>
          <w:kern w:val="0"/>
          <w:sz w:val="24"/>
          <w:szCs w:val="24"/>
        </w:rPr>
        <w:t>ю</w:t>
      </w:r>
      <w:r w:rsidRPr="003D3511">
        <w:rPr>
          <w:b w:val="0"/>
          <w:bCs w:val="0"/>
          <w:kern w:val="0"/>
          <w:sz w:val="24"/>
          <w:szCs w:val="24"/>
        </w:rPr>
        <w:t xml:space="preserve"> от </w:t>
      </w:r>
      <w:r>
        <w:rPr>
          <w:b w:val="0"/>
          <w:bCs w:val="0"/>
          <w:kern w:val="0"/>
          <w:sz w:val="24"/>
          <w:szCs w:val="24"/>
        </w:rPr>
        <w:t>08.11</w:t>
      </w:r>
      <w:r w:rsidRPr="003D3511">
        <w:rPr>
          <w:b w:val="0"/>
          <w:bCs w:val="0"/>
          <w:kern w:val="0"/>
          <w:sz w:val="24"/>
          <w:szCs w:val="24"/>
        </w:rPr>
        <w:t>.2016г.</w:t>
      </w:r>
      <w:r>
        <w:rPr>
          <w:b w:val="0"/>
          <w:bCs w:val="0"/>
          <w:kern w:val="0"/>
          <w:sz w:val="24"/>
          <w:szCs w:val="24"/>
        </w:rPr>
        <w:t>, совершив тем самым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9E3C1C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Эюпова С.В.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вину признал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полностью, в совершенном правонарушении раскаял</w:t>
      </w:r>
      <w:r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3C1C" w:rsidRPr="00A157C8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Эюповой С.В.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57C8">
        <w:rPr>
          <w:rFonts w:ascii="Times New Roman" w:hAnsi="Times New Roman" w:cs="Times New Roman"/>
          <w:sz w:val="24"/>
          <w:szCs w:val="24"/>
          <w:lang w:val="ru-RU"/>
        </w:rPr>
        <w:t xml:space="preserve">копией постановления по делу об административном правонарушении от 08.11.2016г. </w:t>
      </w:r>
    </w:p>
    <w:p w:rsidR="009E3C1C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дела, заслушав 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Эюпову С.В. 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в действиях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Эюповой С.В.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усматривается состав административного правонарушения, предусмотренного ч. 1 ст. 20.25 КоАП РФ,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Кодексом</w:t>
      </w:r>
      <w:r>
        <w:fldChar w:fldCharType="end"/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3C1C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При наложении административного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посягающего на общественный порядок и общественную безопасность,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личность правонарушителя,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положение.</w:t>
      </w:r>
    </w:p>
    <w:p w:rsidR="009E3C1C" w:rsidRPr="003D3511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ответственность,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признает раскаяние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Эюповой С.В.</w:t>
      </w:r>
    </w:p>
    <w:p w:rsidR="009E3C1C" w:rsidRPr="003D3511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Других обстоятельств, которые смягчают или отягчают административную ответственность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Эюповой С.В. мировым судьёй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не установлено.</w:t>
      </w:r>
    </w:p>
    <w:p w:rsidR="009E3C1C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вышеизложенного,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на </w:t>
      </w:r>
      <w:r>
        <w:rPr>
          <w:rFonts w:ascii="Times New Roman" w:hAnsi="Times New Roman" w:cs="Times New Roman"/>
          <w:sz w:val="24"/>
          <w:szCs w:val="24"/>
          <w:lang w:val="ru-RU"/>
        </w:rPr>
        <w:t>Эюпову С.В.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, необходимо и достаточно  наложить административное взыскание в виде штрафа, предусмотренного ч.1 ст.20.25 КоАП РФ.</w:t>
      </w:r>
    </w:p>
    <w:p w:rsidR="009E3C1C" w:rsidRPr="003D3511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ч.1 ст.20.25 КоАП РФ,</w:t>
      </w:r>
      <w:r w:rsidRPr="003D35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ст.ст. 29.7, 29.9, 29.10 КоАП РФ,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</w:p>
    <w:p w:rsidR="009E3C1C" w:rsidRPr="003D3511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E3C1C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9E3C1C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3C1C" w:rsidRPr="003D3511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Эюпову Светлану Викторовну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дминистративное наказание в виде штрафа  в размере 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000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одна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тысяч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) рублей.</w:t>
      </w:r>
    </w:p>
    <w:p w:rsidR="009E3C1C" w:rsidRPr="00A157C8" w:rsidP="00267A9F">
      <w:pPr>
        <w:pStyle w:val="s1"/>
        <w:spacing w:before="0" w:beforeAutospacing="0" w:after="0" w:afterAutospacing="0"/>
        <w:ind w:firstLine="720"/>
        <w:jc w:val="both"/>
      </w:pPr>
      <w:r w:rsidRPr="00A157C8">
        <w:t>Реквизиты для оплаты штрафа: наименование получателя платежа –УФК (ОМВД России по г. Симферополю), КПП – 910201001, ИНН – 9102003230, код ОКТМО – 35701000, номер счета получателя платежа – 40101810335100010001, БИК – 043510001, КБК- 18811643000016000140, УИН 18810491176000001664.</w:t>
      </w:r>
    </w:p>
    <w:p w:rsidR="009E3C1C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9E3C1C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3C1C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E3C1C" w:rsidRPr="003D3511" w:rsidP="008E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(Центральный район городского округа Симферополь) Республики Крым. </w:t>
      </w:r>
    </w:p>
    <w:p w:rsidR="009E3C1C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E3C1C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E3C1C" w:rsidRPr="003D3511" w:rsidP="009321D5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3D3511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3D3511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9E3C1C" w:rsidRPr="003D3511" w:rsidP="009321D5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9E3C1C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E3C1C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E3C1C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