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5-23-606/2025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№18810582240718315134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82АП№295138 от дата,  заверенной копией постановления №№18810582240718315134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0410760300235006062520159.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