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Дело № 5-72-76/2017</w:t>
      </w:r>
    </w:p>
    <w:p w:rsidR="00A77B3E" w:rsidP="00591358">
      <w:pPr>
        <w:jc w:val="center"/>
      </w:pPr>
      <w:r>
        <w:t>ПОСТАНОВЛЕНИЕ</w:t>
      </w:r>
    </w:p>
    <w:p w:rsidR="00A77B3E">
      <w:r>
        <w:t>05 апреля 2017 года</w:t>
      </w:r>
      <w:r>
        <w:t xml:space="preserve">                                                                                          г. Саки</w:t>
      </w:r>
    </w:p>
    <w:p w:rsidR="00A77B3E"/>
    <w:p w:rsidR="00A77B3E" w:rsidP="00591358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</w:t>
      </w:r>
      <w:r>
        <w:t xml:space="preserve">сти – Кириченко Андрея Анатольевича, рассмотрев в открытом судебном заседании материалы дела об административном  правонарушение в отношении: </w:t>
      </w:r>
    </w:p>
    <w:p w:rsidR="00A77B3E" w:rsidP="00591358">
      <w:pPr>
        <w:jc w:val="both"/>
      </w:pPr>
      <w:r>
        <w:t>Кириченко Андрея Анатольевича, паспортные данные, гражданина Российской Федерации, не работающего, инвалидом не я</w:t>
      </w:r>
      <w:r>
        <w:t xml:space="preserve">вляющегося, ранее привлекаемого к административной ответственности, зарегистрированного по адресу: адрес, проживающего по адресу: адрес, наименование организации, адрес, </w:t>
      </w:r>
      <w:r>
        <w:t>уч</w:t>
      </w:r>
      <w:r>
        <w:t xml:space="preserve">. 260, </w:t>
      </w:r>
    </w:p>
    <w:p w:rsidR="00A77B3E" w:rsidP="00591358">
      <w:pPr>
        <w:jc w:val="both"/>
      </w:pPr>
      <w:r>
        <w:t>о привлечении его к административной ответственности за правонарушение, пред</w:t>
      </w:r>
      <w:r>
        <w:t xml:space="preserve">усмотренное ст. 10.5.1 Кодекса Российской Федерации об административных правонарушениях, </w:t>
      </w:r>
      <w:r>
        <w:tab/>
      </w:r>
    </w:p>
    <w:p w:rsidR="00A77B3E" w:rsidP="00591358">
      <w:pPr>
        <w:jc w:val="both"/>
      </w:pP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591358">
      <w:pPr>
        <w:jc w:val="both"/>
      </w:pPr>
      <w:r>
        <w:tab/>
        <w:t xml:space="preserve">   дата, с время в ходе проведения осмотра домовладения по месту проживания Кириченко А.А., по адресу: адрес, наименование организации, адрес</w:t>
      </w:r>
      <w:r>
        <w:t xml:space="preserve">, </w:t>
      </w:r>
      <w:r>
        <w:t>уч</w:t>
      </w:r>
      <w:r>
        <w:t xml:space="preserve">. 260 в огороде было обнаружено и изъято 8 растений в земле </w:t>
      </w:r>
      <w:r>
        <w:t>наркосодержащих</w:t>
      </w:r>
      <w:r>
        <w:t xml:space="preserve"> растений конопли. Согласно заключению эксперта 1/931 от дата представленное на экспертизу 8 растений является растениями конопля (растение рода </w:t>
      </w:r>
      <w:r>
        <w:t>Cannabis</w:t>
      </w:r>
      <w:r>
        <w:t>), содержащими наркотиче</w:t>
      </w:r>
      <w:r>
        <w:t xml:space="preserve">ское средство. </w:t>
      </w:r>
    </w:p>
    <w:p w:rsidR="00A77B3E" w:rsidP="00591358">
      <w:pPr>
        <w:jc w:val="both"/>
      </w:pPr>
      <w:r>
        <w:t xml:space="preserve">             В судебном заседании Кириченко А.А.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 него дата по месту житель</w:t>
      </w:r>
      <w:r>
        <w:t xml:space="preserve">ства в домовладении по адрес, </w:t>
      </w:r>
      <w:r>
        <w:t>уч</w:t>
      </w:r>
      <w:r>
        <w:t xml:space="preserve">. 260, наименование организации в адрес, было обнаружено </w:t>
      </w:r>
      <w:r>
        <w:t>наркосодержащее</w:t>
      </w:r>
      <w:r>
        <w:t xml:space="preserve"> растение конопли в количестве 8 штук, которое он выращивал, ухаживая за ним, с целью дальнейшего употребления. Количество и вид обнаруженного и изъятог</w:t>
      </w:r>
      <w:r>
        <w:t xml:space="preserve">о работниками правоохранительных органов </w:t>
      </w:r>
      <w:r>
        <w:t>наркосодержащего</w:t>
      </w:r>
      <w:r>
        <w:t xml:space="preserve"> растения конопли не оспаривает. В содеянном раскаялся.</w:t>
      </w:r>
    </w:p>
    <w:p w:rsidR="00A77B3E" w:rsidP="00591358">
      <w:pPr>
        <w:jc w:val="both"/>
      </w:pPr>
      <w:r>
        <w:t xml:space="preserve">             Выслушав Кириченко А.А., исследовав материалы дела, суд пришел к выводу о наличии в действиях Кириченко А.А. состава правонарушени</w:t>
      </w:r>
      <w:r>
        <w:t xml:space="preserve">я, предусмотренного ст. 10.5.1 </w:t>
      </w:r>
      <w:r>
        <w:t>КоАП</w:t>
      </w:r>
      <w:r>
        <w:t xml:space="preserve"> РФ, исходя из следующего.</w:t>
      </w:r>
    </w:p>
    <w:p w:rsidR="00A77B3E" w:rsidP="00591358">
      <w:pPr>
        <w:jc w:val="both"/>
      </w:pPr>
      <w:r>
        <w:t xml:space="preserve">             Согласно протоколу об административном правонарушении № РК телефон от дата, он был составлен в отношении Кириченко А.А. за то, что он на территории домовладения по месту проживания </w:t>
      </w:r>
      <w:r>
        <w:t xml:space="preserve">Кириченко А.А., по адресу: адрес, наименование организации, адрес, </w:t>
      </w:r>
      <w:r>
        <w:t>уч</w:t>
      </w:r>
      <w:r>
        <w:t xml:space="preserve">. 260 в огороде было обнаружено и изъято 8 растений в земле </w:t>
      </w:r>
      <w:r>
        <w:t>наркосодержащих</w:t>
      </w:r>
      <w:r>
        <w:t xml:space="preserve"> растений конопли. Согласно заключению эксперта 1/931 от дата представленное на экспертизу 8 растений является р</w:t>
      </w:r>
      <w:r>
        <w:t xml:space="preserve">астениями конопля (растение рода </w:t>
      </w:r>
      <w:r>
        <w:t>Cannabis</w:t>
      </w:r>
      <w:r>
        <w:t>), содержащими наркотическое средство.</w:t>
      </w:r>
    </w:p>
    <w:p w:rsidR="00A77B3E" w:rsidP="00591358">
      <w:pPr>
        <w:jc w:val="both"/>
      </w:pPr>
      <w:r>
        <w:t xml:space="preserve">           Указанные в протоколе об административном правонарушении обстоятельства совершения Кириченко А.А. незаконного культивирования растения, содержащего наркотические сре</w:t>
      </w:r>
      <w:r>
        <w:t xml:space="preserve">дства, подтверждаются протоколом осмотра места происшествия от дата, согласно которому в ходе осмотра территории домовладения по адрес, </w:t>
      </w:r>
      <w:r>
        <w:t>уч</w:t>
      </w:r>
      <w:r>
        <w:t xml:space="preserve">. 260, наименование организации в адрес, т.е. по месту жительства Кириченко А.А. и с участием последнего обнаружено и </w:t>
      </w:r>
      <w:r>
        <w:t xml:space="preserve">изъяты растения, которые согласно выводам судебно-химической экспертизы 1/931 от дата являются растениями конопля (растение рода </w:t>
      </w:r>
      <w:r>
        <w:t>Cannabis</w:t>
      </w:r>
      <w:r>
        <w:t xml:space="preserve">), содержащими наркотическое средство.  </w:t>
      </w:r>
    </w:p>
    <w:p w:rsidR="00A77B3E" w:rsidP="00591358">
      <w:pPr>
        <w:jc w:val="both"/>
      </w:pPr>
      <w:r>
        <w:t xml:space="preserve">           Как усматривается из пояснений Кириченко А.А., содержащихся в матер</w:t>
      </w:r>
      <w:r>
        <w:t>иалах дела, последний пояснил, что по вышеуказанному адресу проживает со своей сожительницей. Весной дата, точной даты не помнит, на огороде участка где он проживает, высадил растение коноплю в количестве восьми кустов, за которыми ухаживал, осуществлял по</w:t>
      </w:r>
      <w:r>
        <w:t>лив и уход. Указанные растения Кириченко А.А. высадил с целью дальнейшего личного употребления. дата в ходе осмотра его домовладения по месту его проживания работниками правоохранительных органов было обнаружены и изъяты восемь растений конопли.</w:t>
      </w:r>
    </w:p>
    <w:p w:rsidR="00A77B3E" w:rsidP="00591358">
      <w:pPr>
        <w:jc w:val="both"/>
      </w:pPr>
      <w:r>
        <w:t xml:space="preserve">          </w:t>
      </w:r>
      <w:r>
        <w:t xml:space="preserve"> При таких обстоятельствах в действиях Кириченко А.А. имеется состав правонарушения, предусмотренного ст. 10.5.1 </w:t>
      </w:r>
      <w:r>
        <w:t>КоАП</w:t>
      </w:r>
      <w:r>
        <w:t xml:space="preserve"> РФ, а именно незаконное культивирование растений, содержащих наркотические средства, если это действие не содержит уголовно наказуемого де</w:t>
      </w:r>
      <w:r>
        <w:t>яния.</w:t>
      </w:r>
    </w:p>
    <w:p w:rsidR="00A77B3E" w:rsidP="00591358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</w:t>
      </w:r>
      <w:r>
        <w:t>тративную ответственность.</w:t>
      </w:r>
    </w:p>
    <w:p w:rsidR="00A77B3E" w:rsidP="00591358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раскаяние Кириченко А.А., которое суд признает обстоятельством, смягчающим административную ответственность, а также принимая во вни</w:t>
      </w:r>
      <w:r>
        <w:t>мание данные о личности Кириченко А.А., суд пришел к выводу о возможности назначить ему административное наказание в виде штрафа.</w:t>
      </w:r>
    </w:p>
    <w:p w:rsidR="00A77B3E" w:rsidP="00591358">
      <w:pPr>
        <w:jc w:val="both"/>
      </w:pPr>
      <w:r>
        <w:t xml:space="preserve">            Согласно требованиям ст. 29.10 ч.3 </w:t>
      </w:r>
      <w:r>
        <w:t>КоАП</w:t>
      </w:r>
      <w:r>
        <w:t xml:space="preserve"> РФ, в постановлении по делу об административном правонарушении должны быть</w:t>
      </w:r>
      <w:r>
        <w:t xml:space="preserve">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</w:t>
      </w:r>
      <w:r>
        <w:t>ичтожению.</w:t>
      </w:r>
    </w:p>
    <w:p w:rsidR="00A77B3E" w:rsidP="00591358">
      <w:pPr>
        <w:jc w:val="both"/>
      </w:pPr>
      <w:r>
        <w:t xml:space="preserve">              На основании изложенного, руководствуясь ст. ст. 29.9, 29.10 </w:t>
      </w:r>
      <w:r>
        <w:t>КоАП</w:t>
      </w:r>
      <w:r>
        <w:t xml:space="preserve"> РФ, мировой судья,</w:t>
      </w:r>
    </w:p>
    <w:p w:rsidR="00A77B3E" w:rsidP="00591358">
      <w:pPr>
        <w:jc w:val="center"/>
      </w:pPr>
      <w:r>
        <w:t>ПОСТАНОВИЛ:</w:t>
      </w:r>
    </w:p>
    <w:p w:rsidR="00A77B3E"/>
    <w:p w:rsidR="00A77B3E" w:rsidP="00591358">
      <w:pPr>
        <w:jc w:val="both"/>
      </w:pPr>
      <w:r>
        <w:tab/>
        <w:t xml:space="preserve">   Кириченко Андрея Анатольевича признать виновным в совершении административного правонарушения, предусмотренного ст. 10.5.1 Кодекс</w:t>
      </w:r>
      <w:r>
        <w:t>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A77B3E" w:rsidP="00591358">
      <w:pPr>
        <w:jc w:val="both"/>
      </w:pPr>
      <w:r>
        <w:t xml:space="preserve">          Штраф подлежит уплате по реквизитам: получатель платежа: УФК по адрес (МО МВД России «</w:t>
      </w:r>
      <w:r>
        <w:t>Сакский</w:t>
      </w:r>
      <w:r>
        <w:t xml:space="preserve">»), ИНН телефон, КПП </w:t>
      </w:r>
      <w:r>
        <w:t xml:space="preserve">телефон, </w:t>
      </w:r>
      <w:r>
        <w:t>р</w:t>
      </w:r>
      <w:r>
        <w:t xml:space="preserve">/с </w:t>
      </w:r>
      <w:r>
        <w:t>40101810335100010001; Банк получателя: Отделение адрес, БИК телефон, КБК 18811612000016000140, ОКТМО телефон, УИН 18880336161381130001, назначение платежа – административный штраф.</w:t>
      </w:r>
    </w:p>
    <w:p w:rsidR="00A77B3E" w:rsidP="00591358">
      <w:pPr>
        <w:jc w:val="both"/>
      </w:pPr>
      <w:r>
        <w:t xml:space="preserve">   Квитанцию об оплате административного штрафа следует предст</w:t>
      </w:r>
      <w:r>
        <w:t xml:space="preserve">авить в судебный участок № 72 </w:t>
      </w:r>
      <w:r>
        <w:t>Сакского</w:t>
      </w:r>
      <w:r>
        <w:t xml:space="preserve"> судебного района (адрес и городской адрес) адрес, расположенном по адресу: адрес, адрес.</w:t>
      </w:r>
    </w:p>
    <w:p w:rsidR="00A77B3E" w:rsidP="00591358">
      <w:pPr>
        <w:jc w:val="both"/>
      </w:pPr>
      <w:r>
        <w:t xml:space="preserve">   Части растений конопля - </w:t>
      </w:r>
      <w:r>
        <w:t>Каннабис</w:t>
      </w:r>
      <w:r>
        <w:t xml:space="preserve"> (марихуана) растения конопли, переданные на хранение, согласно квитанции № 001078 от дата в</w:t>
      </w:r>
      <w:r>
        <w:t xml:space="preserve"> камеру хранения вещественных доказательств - Централизованную камеру хранения наркотических средств МВД по адрес, уничтожить.</w:t>
      </w:r>
    </w:p>
    <w:p w:rsidR="00A77B3E" w:rsidP="00591358">
      <w:pPr>
        <w:jc w:val="both"/>
      </w:pPr>
      <w:r>
        <w:t xml:space="preserve">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91358">
      <w:pPr>
        <w:jc w:val="both"/>
      </w:pPr>
      <w:r>
        <w:t xml:space="preserve">            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</w:t>
      </w:r>
      <w:r>
        <w:t xml:space="preserve">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     Мировой судья</w:t>
      </w:r>
      <w:r>
        <w:tab/>
      </w:r>
      <w:r>
        <w:tab/>
      </w:r>
      <w:r>
        <w:tab/>
        <w:t xml:space="preserve">                                              Е.В. </w:t>
      </w:r>
      <w:r>
        <w:t>Костюкова</w:t>
      </w:r>
    </w:p>
    <w:p w:rsidR="00A77B3E"/>
    <w:p w:rsidR="00A77B3E">
      <w:r>
        <w:t xml:space="preserve">               </w:t>
      </w:r>
    </w:p>
    <w:p w:rsidR="00A77B3E"/>
    <w:sectPr w:rsidSect="007915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5E7"/>
    <w:rsid w:val="00591358"/>
    <w:rsid w:val="007915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5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