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02AC" w:rsidP="001833C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5-72-356/2024</w:t>
      </w:r>
    </w:p>
    <w:p w:rsidR="00CA02AC">
      <w:pPr>
        <w:ind w:firstLine="720"/>
        <w:jc w:val="right"/>
      </w:pPr>
      <w:r>
        <w:t>УИД 91MS0072-телефон-телефон</w:t>
      </w:r>
    </w:p>
    <w:p w:rsidR="00CA02A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CA02AC">
      <w:pPr>
        <w:ind w:firstLine="708"/>
        <w:jc w:val="both"/>
      </w:pPr>
      <w:r>
        <w:t xml:space="preserve">12 сентября 2024 года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CA02AC">
      <w:pPr>
        <w:jc w:val="both"/>
      </w:pPr>
      <w:r>
        <w:rPr>
          <w:spacing w:val="-4"/>
        </w:rPr>
        <w:t xml:space="preserve">Мировой судья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Костюкова Е.В.,</w:t>
      </w:r>
    </w:p>
    <w:p w:rsidR="00CA02AC">
      <w:pPr>
        <w:ind w:firstLine="708"/>
        <w:jc w:val="both"/>
      </w:pPr>
      <w:r>
        <w:rPr>
          <w:spacing w:val="-4"/>
        </w:rPr>
        <w:t>рассмотрев дело</w:t>
      </w:r>
      <w:r>
        <w:rPr>
          <w:spacing w:val="-4"/>
        </w:rPr>
        <w:t xml:space="preserve">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CA02AC">
      <w:pPr>
        <w:ind w:firstLine="708"/>
        <w:jc w:val="both"/>
      </w:pPr>
      <w:r>
        <w:rPr>
          <w:spacing w:val="-4"/>
        </w:rPr>
        <w:t>Настоятеля Местной Религиозной Организации «Православный Приход Храма Сретения Владимир</w:t>
      </w:r>
      <w:r>
        <w:rPr>
          <w:spacing w:val="-4"/>
        </w:rPr>
        <w:t xml:space="preserve">ской Иконы Божией Матери адрес Симферопольской и Крымской Епархии Русской Православной Церкви (Московский Патриархат)» Горюнова Николая Юрьевича, паспортные данные, гражданина Российской Федерации (паспортные данные), зарегистрированного по адресу: адрес, </w:t>
      </w:r>
    </w:p>
    <w:p w:rsidR="00CA02AC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CA02AC" w:rsidP="001833C2">
      <w:pPr>
        <w:jc w:val="center"/>
      </w:pPr>
      <w:r>
        <w:rPr>
          <w:b/>
        </w:rPr>
        <w:t>УСТАНОВИЛ:</w:t>
      </w:r>
    </w:p>
    <w:p w:rsidR="00CA02AC">
      <w:pPr>
        <w:ind w:firstLine="708"/>
        <w:jc w:val="both"/>
      </w:pPr>
      <w:r>
        <w:t xml:space="preserve">дата </w:t>
      </w:r>
      <w:r>
        <w:t>в</w:t>
      </w:r>
      <w:r>
        <w:t xml:space="preserve"> время Горюнов Н.Ю., являясь </w:t>
      </w:r>
      <w:r>
        <w:rPr>
          <w:spacing w:val="-4"/>
        </w:rPr>
        <w:t>Настоятелем Местной Религиозной Организ</w:t>
      </w:r>
      <w:r>
        <w:rPr>
          <w:spacing w:val="-4"/>
        </w:rPr>
        <w:t>ации «Православный Приход Храма Сретения Владимирской Иконы Божией Матери адрес Симферопольской и Крымской Епархии Русской Православной Церкви (Московский Патриархат)»</w:t>
      </w:r>
      <w:r>
        <w:t>, расположенного по адресу</w:t>
      </w:r>
      <w:r>
        <w:rPr>
          <w:spacing w:val="-4"/>
        </w:rPr>
        <w:t xml:space="preserve"> адрес</w:t>
      </w:r>
      <w:r>
        <w:t>, нарушил ч. 1 ст. 24 Федерального закона № 125 «Об обяза</w:t>
      </w:r>
      <w:r>
        <w:t xml:space="preserve">тельном социальном страховании от несчастных случаев на производстве и </w:t>
      </w:r>
      <w:r>
        <w:t xml:space="preserve">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 сведения о начисленных страховых взносах на обязательное </w:t>
      </w:r>
      <w:r>
        <w:t>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</w:t>
      </w:r>
      <w:r>
        <w:t>хование от несчастных случаев на производстве и профессиональных заболеваний</w:t>
      </w:r>
      <w:r>
        <w:t xml:space="preserve"> (</w:t>
      </w:r>
      <w:r>
        <w:t>ЕФС-1)») за 9 месяцев дата, чем нарушил установленный законодательством срок для предоставления отчетности, то есть не позднее дата.</w:t>
      </w:r>
    </w:p>
    <w:p w:rsidR="00CA02AC">
      <w:pPr>
        <w:ind w:firstLine="708"/>
        <w:jc w:val="both"/>
      </w:pPr>
      <w:r>
        <w:t>В судебное заседание должностное лицо Горюнов</w:t>
      </w:r>
      <w:r>
        <w:t xml:space="preserve"> Н.Ю.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причина неявки суду неизвестна. Ходатайств об отложении дела в суд не поступало. </w:t>
      </w:r>
    </w:p>
    <w:p w:rsidR="00CA02AC">
      <w:pPr>
        <w:ind w:firstLine="708"/>
        <w:jc w:val="both"/>
      </w:pPr>
      <w:r>
        <w:t>Согласно ст. 25.1 Кодекса Российской Федерации об адм</w:t>
      </w:r>
      <w:r>
        <w:t>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</w:t>
      </w:r>
      <w:r>
        <w:t>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02AC">
      <w:pPr>
        <w:ind w:firstLine="708"/>
        <w:jc w:val="both"/>
      </w:pPr>
      <w:r>
        <w:t>Руководствуясь положе</w:t>
      </w:r>
      <w:r>
        <w:t>нием ст. 25.1 КоАП РФ, принимая во внимание, что должностное лицо Горюнов Н.Ю.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</w:t>
      </w:r>
      <w:r>
        <w:t>треть дело об административном правонарушение в отсутствие должностного лица Горюнова Н.Ю.</w:t>
      </w:r>
    </w:p>
    <w:p w:rsidR="00CA02AC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Горюнова Н.Ю. состава правонарушения, предусмотренного ч. 2 ст. 15.3</w:t>
      </w:r>
      <w:r>
        <w:t>3 КоАП РФ, исходя из следующего.</w:t>
      </w:r>
    </w:p>
    <w:p w:rsidR="00CA02AC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</w:t>
      </w:r>
      <w:r>
        <w:t xml:space="preserve">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A02AC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>х служебных обязанностей.</w:t>
      </w:r>
    </w:p>
    <w:p w:rsidR="00CA02AC">
      <w:pPr>
        <w:ind w:firstLine="708"/>
        <w:jc w:val="both"/>
      </w:pPr>
      <w: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</w:t>
      </w:r>
      <w:r>
        <w:t xml:space="preserve">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A02AC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</w:t>
      </w:r>
      <w:r>
        <w:t>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</w:t>
      </w:r>
      <w:r>
        <w:t xml:space="preserve">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t>; в форме электронного документа не по</w:t>
      </w:r>
      <w:r>
        <w:t>зднее 25-го числа месяца, следующего за отчетным периодом.</w:t>
      </w:r>
    </w:p>
    <w:p w:rsidR="00CA02AC">
      <w:pPr>
        <w:ind w:firstLine="708"/>
        <w:jc w:val="both"/>
      </w:pPr>
      <w:r>
        <w:t>Виновность должностного лица Горюнова Н.Ю.</w:t>
      </w:r>
      <w: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459105 </w:t>
      </w:r>
      <w:r>
        <w:t>от</w:t>
      </w:r>
      <w:r>
        <w:t xml:space="preserve"> дата; </w:t>
      </w:r>
      <w:r>
        <w:t>сведениями о начисленных страховых взносах на обя</w:t>
      </w:r>
      <w: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t xml:space="preserve">льное страхование от несчастных случаев на производстве и профессиональных заболеваний (ЕФС-1)») за 9 месяцев дата и </w:t>
      </w:r>
      <w:r>
        <w:t>скрин</w:t>
      </w:r>
      <w:r>
        <w:t>-копия регистрации Сведений по форме ЕФС-1 из компонента «Фронт-Офис</w:t>
      </w:r>
      <w:r>
        <w:t>» АИС ПФР-2; уведомлением о регистрации юридического лица в террит</w:t>
      </w:r>
      <w:r>
        <w:t>ориальном органе СФР; выпиской из ЕГРЮЛ.</w:t>
      </w:r>
    </w:p>
    <w:p w:rsidR="00CA02A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t xml:space="preserve">верными и достаточными для привлечения к административной ответственности. </w:t>
      </w:r>
    </w:p>
    <w:p w:rsidR="00CA02AC">
      <w:pPr>
        <w:ind w:firstLine="708"/>
        <w:jc w:val="both"/>
      </w:pPr>
      <w:r>
        <w:t>Действия должностного лица Горюнова Н.Ю. правильно квалифицированы по ч. 2 ст. 15.33 КоАП РФ как нарушение установленных законодательством Российской Федерации об обязательном соци</w:t>
      </w:r>
      <w:r>
        <w:t xml:space="preserve">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A02AC">
      <w:pPr>
        <w:ind w:firstLine="708"/>
        <w:jc w:val="both"/>
      </w:pPr>
      <w:r>
        <w:t>Согласно ст. 4.</w:t>
      </w:r>
      <w:r>
        <w:t>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02AC">
      <w:pPr>
        <w:ind w:firstLine="708"/>
        <w:jc w:val="both"/>
      </w:pPr>
      <w:r>
        <w:t>Прини</w:t>
      </w:r>
      <w:r>
        <w:t xml:space="preserve">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</w:t>
      </w:r>
      <w:r>
        <w:t xml:space="preserve">имущественное положение, мировой судья пришел к выводу о возможности </w:t>
      </w:r>
      <w:r>
        <w:t>назначения административного наказания в виде административного штрафа в нижнем пределе санкции ч. 2 ст. 15.33 КоАП РФ.</w:t>
      </w:r>
    </w:p>
    <w:p w:rsidR="00CA02A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</w:t>
      </w:r>
      <w:r>
        <w:t xml:space="preserve"> КоАП РФ, мировой судья,</w:t>
      </w:r>
    </w:p>
    <w:p w:rsidR="00CA02AC" w:rsidP="001833C2">
      <w:pPr>
        <w:jc w:val="center"/>
      </w:pPr>
      <w:r>
        <w:rPr>
          <w:b/>
        </w:rPr>
        <w:t>ПОСТАНОВИЛ:</w:t>
      </w:r>
    </w:p>
    <w:p w:rsidR="00CA02AC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Настоятеля Местной Религиозной Организации «Православный Приход Храма Сретения Владимирской Иконы Божией Матери адрес Симферопольской и Крымской Епархии Русской Православной</w:t>
      </w:r>
      <w:r>
        <w:rPr>
          <w:spacing w:val="-4"/>
        </w:rPr>
        <w:t xml:space="preserve"> Церкви (Московский Патриархат)» Горюнова Николая Юрьевича </w:t>
      </w:r>
      <w:r>
        <w:t>признать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</w:t>
      </w:r>
      <w:r>
        <w:t>ь ему наказание в виде административного штрафа в размере сумма.</w:t>
      </w:r>
    </w:p>
    <w:p w:rsidR="00CA02AC">
      <w:pPr>
        <w:ind w:firstLine="708"/>
        <w:jc w:val="both"/>
      </w:pPr>
      <w:r>
        <w:t xml:space="preserve">Штраф подлежит уплате по реквизитам: </w:t>
      </w:r>
    </w:p>
    <w:p w:rsidR="00CA02AC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CA02AC">
      <w:pPr>
        <w:ind w:firstLine="708"/>
        <w:jc w:val="both"/>
      </w:pPr>
      <w:r>
        <w:t>ИНН: телефон КПП: 91020100</w:t>
      </w:r>
      <w:r>
        <w:t>1</w:t>
      </w:r>
    </w:p>
    <w:p w:rsidR="00CA02AC">
      <w:pPr>
        <w:ind w:firstLine="708"/>
        <w:jc w:val="both"/>
      </w:pPr>
      <w:r>
        <w:t>Корреспондентский счет: 40102810645370000035</w:t>
      </w:r>
    </w:p>
    <w:p w:rsidR="00CA02AC">
      <w:pPr>
        <w:ind w:firstLine="708"/>
        <w:jc w:val="both"/>
      </w:pPr>
      <w:r>
        <w:t>Номер казначейского счета: 03100643000000017500</w:t>
      </w:r>
    </w:p>
    <w:p w:rsidR="00CA02AC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CA02AC">
      <w:pPr>
        <w:ind w:firstLine="708"/>
        <w:jc w:val="both"/>
      </w:pPr>
      <w:r>
        <w:t>БИК: 013510002</w:t>
      </w:r>
    </w:p>
    <w:p w:rsidR="00CA02AC">
      <w:pPr>
        <w:ind w:firstLine="708"/>
        <w:jc w:val="both"/>
      </w:pPr>
      <w:r>
        <w:t>УИН: 79791030808240063911</w:t>
      </w:r>
    </w:p>
    <w:p w:rsidR="00CA02AC">
      <w:pPr>
        <w:ind w:firstLine="708"/>
        <w:jc w:val="both"/>
      </w:pPr>
      <w:r>
        <w:t>ОКТМО: 35701000</w:t>
      </w:r>
    </w:p>
    <w:p w:rsidR="00CA02AC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CA02AC">
      <w:pPr>
        <w:ind w:firstLine="708"/>
        <w:jc w:val="both"/>
      </w:pPr>
      <w:r>
        <w:t xml:space="preserve">Об уплате </w:t>
      </w:r>
      <w:r>
        <w:t xml:space="preserve">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CA02AC">
      <w:pPr>
        <w:ind w:firstLine="708"/>
        <w:jc w:val="both"/>
      </w:pPr>
      <w:r>
        <w:t>Согласно ст. 32.2 Кодекса Российской Феде</w:t>
      </w:r>
      <w:r>
        <w:t>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02AC">
      <w:pPr>
        <w:ind w:firstLine="708"/>
        <w:jc w:val="both"/>
      </w:pPr>
      <w:r>
        <w:t>П</w:t>
      </w:r>
      <w:r>
        <w:t>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A02AC">
      <w:pPr>
        <w:ind w:firstLine="708"/>
        <w:jc w:val="both"/>
      </w:pPr>
      <w:r>
        <w:t>Постановление может быть обж</w:t>
      </w:r>
      <w:r>
        <w:t xml:space="preserve">аловано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1833C2"/>
    <w:p w:rsidR="00CA02AC" w:rsidP="001833C2">
      <w:pPr>
        <w:ind w:firstLine="708"/>
      </w:pPr>
      <w:r>
        <w:t>Мировой судья Е.В.</w:t>
      </w:r>
      <w:r>
        <w:t xml:space="preserve"> Костюкова</w:t>
      </w:r>
    </w:p>
    <w:p w:rsidR="00CA02A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C"/>
    <w:rsid w:val="001833C2"/>
    <w:rsid w:val="00CA0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