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№ 2-29-71/2021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>ИМЕНЕМ  РОССИЙСКОЙ  ФЕДЕРАЦИИ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>резолютивная часть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</w:p>
    <w:p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 xml:space="preserve">15 апреля 2021 года  </w:t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  <w:t xml:space="preserve">        г. Бахчисарай</w:t>
      </w:r>
    </w:p>
    <w:p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</w:p>
    <w:p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Мировой судья судебного участка № 29 Бахчисарайского судебного района (Бахчисарайский муниципальный район) Республики Крым Черкашин А.Ю.</w:t>
      </w:r>
    </w:p>
    <w:p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при секретаре судебного заседания Мартыненко Т.С., </w:t>
      </w:r>
    </w:p>
    <w:p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рассмотрев в открытом судебном заседании в помещении судебного участка № 29 Бахчисарайского судебного района  (Бахчисарайский муниципальный район) Республики Крым  гражданское дело по исковому заявлению АО «Страховая компания ГАЙДЕ» к Куртумерову Эльдару Фератовичу, третьи лица - </w:t>
      </w:r>
      <w:r>
        <w:rPr>
          <w:sz w:val="28"/>
          <w:szCs w:val="28"/>
        </w:rPr>
        <w:t>/ДАННЫЕ ИЗЪЯТЫ/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., о  возмещении ущерба, расходов по оплате государственной пошлины, 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6"/>
          <w:szCs w:val="26"/>
        </w:rPr>
      </w:pPr>
      <w:r>
        <w:rPr>
          <w:rFonts w:ascii="Times New Roman" w:hAnsi="Times New Roman" w:cs="Times New Roman"/>
          <w:bCs/>
          <w:kern w:val="2"/>
          <w:sz w:val="26"/>
          <w:szCs w:val="26"/>
        </w:rPr>
        <w:t>РЕШИЛ: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Исковые требования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АО «Страховая компания ГАЙДЕ» </w:t>
      </w:r>
      <w:r>
        <w:rPr>
          <w:rFonts w:ascii="Times New Roman" w:hAnsi="Times New Roman" w:cs="Times New Roman"/>
          <w:kern w:val="2"/>
          <w:sz w:val="26"/>
          <w:szCs w:val="26"/>
        </w:rPr>
        <w:t>удовлетворить в полном объеме.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kern w:val="2"/>
          <w:sz w:val="26"/>
          <w:szCs w:val="26"/>
        </w:rPr>
        <w:t>Куртумерова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 Эльдара </w:t>
      </w:r>
      <w:r>
        <w:rPr>
          <w:rFonts w:ascii="Times New Roman" w:hAnsi="Times New Roman" w:cs="Times New Roman"/>
          <w:kern w:val="2"/>
          <w:sz w:val="26"/>
          <w:szCs w:val="26"/>
        </w:rPr>
        <w:t>Фератовича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  <w:r>
        <w:rPr>
          <w:sz w:val="28"/>
          <w:szCs w:val="28"/>
        </w:rPr>
        <w:t>/ДАННЫЕ ИЗЪЯТЫ/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года рождения, зарегистрированного по адресу: </w:t>
      </w:r>
      <w:r>
        <w:rPr>
          <w:sz w:val="28"/>
          <w:szCs w:val="28"/>
        </w:rPr>
        <w:t>/ДАННЫЕ ИЗЪЯТЫ/</w:t>
      </w:r>
      <w:r>
        <w:rPr>
          <w:rFonts w:ascii="Times New Roman" w:hAnsi="Times New Roman" w:cs="Times New Roman"/>
          <w:kern w:val="2"/>
          <w:sz w:val="26"/>
          <w:szCs w:val="26"/>
        </w:rPr>
        <w:t>, в пользу АО «Страховая компания ГАЙДЕ», юридический адрес: 1900031, Россия, г. Санкт-Петербург, Московский проспект, д.108, лит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 А</w:t>
      </w:r>
      <w:r>
        <w:rPr>
          <w:rFonts w:ascii="Times New Roman" w:hAnsi="Times New Roman" w:cs="Times New Roman"/>
          <w:kern w:val="2"/>
          <w:sz w:val="26"/>
          <w:szCs w:val="26"/>
        </w:rPr>
        <w:t>, в счет возмещения вреда, причиненного в результате повреждения застрахованного имущества в размере 21 800 (двадцать одна тысяча восемьсот)  рублей 00 копеек,  расходы по оплате государственной пошлины в размере 854 (восемьсот пятьдесят четыре) рубля 00 копеек, а всего в сумме 22 654 (двадцать две тысячи шестьсот пятьдесят четыре) рубля 00 копеек.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Решение может быть обжаловано в Бахчисарайский районный суд Республики Крым через мирового судью судебного участка №29 Бахчисарайского судебного района (Бахчисарайский муниципальный район) Республики Крым в течение месяца со дня принятия решения в окончательной форме.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Мировой</w:t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6"/>
          <w:szCs w:val="26"/>
        </w:rPr>
        <w:t>ь</w:t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>я</w:t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ab/>
        <w:t xml:space="preserve">                           А.Ю. Черкашин</w:t>
      </w:r>
    </w:p>
    <w:sect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