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368FD" w:rsidRPr="002368FD" w:rsidP="002368FD">
      <w:pPr>
        <w:spacing w:after="0" w:line="240" w:lineRule="auto"/>
        <w:rPr>
          <w:rFonts w:ascii="Times New Roman" w:eastAsia="Times New Roman" w:hAnsi="Times New Roman" w:cs="Times New Roman"/>
          <w:bCs/>
          <w:sz w:val="28"/>
          <w:szCs w:val="28"/>
          <w:lang w:eastAsia="ru-RU"/>
        </w:rPr>
      </w:pPr>
      <w:r w:rsidRPr="002368FD">
        <w:rPr>
          <w:rFonts w:ascii="Times New Roman" w:eastAsia="Times New Roman" w:hAnsi="Times New Roman" w:cs="Times New Roman"/>
          <w:bCs/>
          <w:sz w:val="28"/>
          <w:szCs w:val="28"/>
          <w:lang w:eastAsia="ru-RU"/>
        </w:rPr>
        <w:t>Резолютивная часть решения оглашена  05.05.2023</w:t>
      </w:r>
    </w:p>
    <w:p w:rsidR="002368FD" w:rsidRPr="002368FD" w:rsidP="002368FD">
      <w:pPr>
        <w:spacing w:after="0" w:line="240" w:lineRule="auto"/>
        <w:rPr>
          <w:rFonts w:ascii="Times New Roman" w:eastAsia="Times New Roman" w:hAnsi="Times New Roman" w:cs="Times New Roman"/>
          <w:bCs/>
          <w:sz w:val="28"/>
          <w:szCs w:val="28"/>
          <w:lang w:eastAsia="ru-RU"/>
        </w:rPr>
      </w:pPr>
      <w:r w:rsidRPr="002368FD">
        <w:rPr>
          <w:rFonts w:ascii="Times New Roman" w:eastAsia="Times New Roman" w:hAnsi="Times New Roman" w:cs="Times New Roman"/>
          <w:bCs/>
          <w:sz w:val="28"/>
          <w:szCs w:val="28"/>
          <w:lang w:eastAsia="ru-RU"/>
        </w:rPr>
        <w:t>Решение в окончательном виде изготовлено 19.05.2023 (заявление о составлении мотивированного решения суда от 15.05.2023)</w:t>
      </w:r>
    </w:p>
    <w:p w:rsidR="002368FD" w:rsidRPr="002368FD" w:rsidP="002368FD">
      <w:pPr>
        <w:spacing w:after="0" w:line="240" w:lineRule="auto"/>
        <w:jc w:val="center"/>
        <w:rPr>
          <w:rFonts w:ascii="Times New Roman" w:eastAsia="Times New Roman" w:hAnsi="Times New Roman" w:cs="Times New Roman"/>
          <w:b/>
          <w:bCs/>
          <w:sz w:val="26"/>
          <w:szCs w:val="26"/>
          <w:lang w:eastAsia="ru-RU"/>
        </w:rPr>
      </w:pPr>
    </w:p>
    <w:p w:rsidR="002368FD" w:rsidRPr="002368FD" w:rsidP="002368FD">
      <w:pPr>
        <w:spacing w:after="0" w:line="240" w:lineRule="auto"/>
        <w:jc w:val="center"/>
        <w:rPr>
          <w:rFonts w:ascii="Times New Roman" w:eastAsia="Times New Roman" w:hAnsi="Times New Roman" w:cs="Times New Roman"/>
          <w:bCs/>
          <w:sz w:val="28"/>
          <w:szCs w:val="28"/>
          <w:lang w:eastAsia="ru-RU"/>
        </w:rPr>
      </w:pPr>
      <w:r w:rsidRPr="002368FD">
        <w:rPr>
          <w:rFonts w:ascii="Times New Roman" w:eastAsia="Times New Roman" w:hAnsi="Times New Roman" w:cs="Times New Roman"/>
          <w:b/>
          <w:bCs/>
          <w:sz w:val="28"/>
          <w:szCs w:val="28"/>
          <w:lang w:eastAsia="ru-RU"/>
        </w:rPr>
        <w:t xml:space="preserve">                                                                                            </w:t>
      </w:r>
      <w:r w:rsidRPr="002368FD">
        <w:rPr>
          <w:rFonts w:ascii="Times New Roman" w:eastAsia="Times New Roman" w:hAnsi="Times New Roman" w:cs="Times New Roman"/>
          <w:bCs/>
          <w:sz w:val="28"/>
          <w:szCs w:val="28"/>
          <w:lang w:eastAsia="ru-RU"/>
        </w:rPr>
        <w:t>Дело № 2-46-178/2023</w:t>
      </w:r>
    </w:p>
    <w:p w:rsidR="002368FD" w:rsidRPr="002368FD" w:rsidP="002368FD">
      <w:pPr>
        <w:spacing w:after="0" w:line="240" w:lineRule="auto"/>
        <w:jc w:val="center"/>
        <w:rPr>
          <w:rFonts w:ascii="Times New Roman" w:eastAsia="Times New Roman" w:hAnsi="Times New Roman" w:cs="Times New Roman"/>
          <w:bCs/>
          <w:sz w:val="28"/>
          <w:szCs w:val="28"/>
          <w:lang w:eastAsia="ru-RU"/>
        </w:rPr>
      </w:pPr>
    </w:p>
    <w:p w:rsidR="002368FD" w:rsidRPr="002368FD" w:rsidP="002368FD">
      <w:pPr>
        <w:spacing w:after="0" w:line="240" w:lineRule="auto"/>
        <w:jc w:val="center"/>
        <w:rPr>
          <w:rFonts w:ascii="Times New Roman" w:eastAsia="Times New Roman" w:hAnsi="Times New Roman" w:cs="Times New Roman"/>
          <w:bCs/>
          <w:sz w:val="28"/>
          <w:szCs w:val="28"/>
          <w:lang w:eastAsia="ru-RU"/>
        </w:rPr>
      </w:pPr>
      <w:r w:rsidRPr="002368FD">
        <w:rPr>
          <w:rFonts w:ascii="Times New Roman" w:eastAsia="Times New Roman" w:hAnsi="Times New Roman" w:cs="Times New Roman"/>
          <w:bCs/>
          <w:sz w:val="28"/>
          <w:szCs w:val="28"/>
          <w:lang w:eastAsia="ru-RU"/>
        </w:rPr>
        <w:t xml:space="preserve"> РЕШЕНИЕ</w:t>
      </w:r>
    </w:p>
    <w:p w:rsidR="002368FD" w:rsidRPr="002368FD" w:rsidP="002368FD">
      <w:pPr>
        <w:keepNext/>
        <w:spacing w:after="0" w:line="240" w:lineRule="auto"/>
        <w:jc w:val="center"/>
        <w:outlineLvl w:val="1"/>
        <w:rPr>
          <w:rFonts w:ascii="Times New Roman" w:eastAsia="Times New Roman" w:hAnsi="Times New Roman" w:cs="Times New Roman"/>
          <w:bCs/>
          <w:sz w:val="28"/>
          <w:szCs w:val="28"/>
          <w:lang w:eastAsia="ru-RU"/>
        </w:rPr>
      </w:pPr>
      <w:r w:rsidRPr="002368FD">
        <w:rPr>
          <w:rFonts w:ascii="Times New Roman" w:eastAsia="Times New Roman" w:hAnsi="Times New Roman" w:cs="Times New Roman"/>
          <w:bCs/>
          <w:sz w:val="28"/>
          <w:szCs w:val="28"/>
          <w:lang w:eastAsia="ru-RU"/>
        </w:rPr>
        <w:t>Именем Российской Федерации</w:t>
      </w:r>
    </w:p>
    <w:p w:rsidR="002368FD" w:rsidRPr="002368FD" w:rsidP="002368FD">
      <w:pPr>
        <w:spacing w:after="0" w:line="240" w:lineRule="auto"/>
        <w:rPr>
          <w:rFonts w:ascii="Times New Roman" w:eastAsia="Times New Roman" w:hAnsi="Times New Roman" w:cs="Times New Roman"/>
          <w:sz w:val="28"/>
          <w:szCs w:val="28"/>
          <w:lang w:eastAsia="ru-RU"/>
        </w:rPr>
      </w:pPr>
    </w:p>
    <w:p w:rsidR="002368FD" w:rsidRPr="002368FD" w:rsidP="002368FD">
      <w:pPr>
        <w:spacing w:after="0" w:line="240" w:lineRule="auto"/>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ab/>
        <w:t>Мировой судья судебного участка № 46 Керченского судебного района (городской округ Керчь) Республики Крым Полищук Е.Д.,</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при секретаре – Приходько Н.А.,</w:t>
      </w:r>
    </w:p>
    <w:p w:rsidR="002368FD" w:rsidRPr="002368FD" w:rsidP="002368FD">
      <w:pPr>
        <w:spacing w:after="0" w:line="240" w:lineRule="auto"/>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рассмотрев в открытом судебном заседании гражданское дело по иску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г. Керчь к Цыганкову Вячеславу Георгиевичу, Цыганковой Эльвире Георгиевне, Цыганкову Алексею Вячеславовичу третье лицо Товарищество собственников недвижимости «Надежда», о взыскании задолженности по коммунальной услуге теплоснабжения на общедомовые нужды,</w:t>
      </w:r>
    </w:p>
    <w:p w:rsidR="002368FD" w:rsidRPr="002368FD" w:rsidP="002368FD">
      <w:pPr>
        <w:spacing w:after="0" w:line="240" w:lineRule="auto"/>
        <w:jc w:val="both"/>
        <w:rPr>
          <w:rFonts w:ascii="Times New Roman" w:eastAsia="Times New Roman" w:hAnsi="Times New Roman" w:cs="Times New Roman"/>
          <w:sz w:val="28"/>
          <w:szCs w:val="28"/>
          <w:lang w:eastAsia="ru-RU"/>
        </w:rPr>
      </w:pPr>
    </w:p>
    <w:p w:rsidR="002368FD" w:rsidRPr="002368FD" w:rsidP="002368FD">
      <w:pPr>
        <w:spacing w:after="0" w:line="240" w:lineRule="auto"/>
        <w:ind w:firstLine="708"/>
        <w:jc w:val="center"/>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У С Т А Н О В И Л:</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Государственное унитарное предприятие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г. Керчь (далее - ГУП РК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обратилось в суд с иском к Цыганкову В.Г., Цыганковой Э.Г., Цыганкову А.В. о взыскании задолженности по коммунальной услуге теплоснабжения  на общедомовые нужды за период с по </w:t>
      </w:r>
      <w:r w:rsidR="00D746C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г. по </w:t>
      </w:r>
      <w:r w:rsidR="00D746C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в размере по 1795,21</w:t>
      </w:r>
      <w:r w:rsidRPr="002368FD">
        <w:rPr>
          <w:rFonts w:ascii="Times New Roman" w:eastAsia="Times New Roman" w:hAnsi="Times New Roman" w:cs="Times New Roman"/>
          <w:sz w:val="28"/>
          <w:szCs w:val="28"/>
          <w:lang w:eastAsia="ru-RU"/>
        </w:rPr>
        <w:t xml:space="preserve"> рублей с каждого, пени в размере по 179,01 рублей с каждого должника. </w:t>
      </w:r>
      <w:r w:rsidRPr="002368FD">
        <w:rPr>
          <w:rFonts w:ascii="Times New Roman" w:eastAsia="Times New Roman" w:hAnsi="Times New Roman" w:cs="Times New Roman"/>
          <w:sz w:val="28"/>
          <w:szCs w:val="28"/>
          <w:lang w:eastAsia="ru-RU"/>
        </w:rPr>
        <w:t xml:space="preserve">Исковые требования, с учетом их уточнений, мотивированы тем, что истец является поставщиком услуги по централизованному теплоснабжению, а ответчики - потребителями указанной услуги по теплоснабжению в местах общего пользования, поставляемой в жилой дом № </w:t>
      </w:r>
      <w:r w:rsidR="00D746CB">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В связи с отсутствием оплаты со стороны ответчиков, за период с </w:t>
      </w:r>
      <w:r w:rsidR="00D746C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по </w:t>
      </w:r>
      <w:r w:rsidR="00D746C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образовалась задолженность по услуге теплоснабжения на общедомовые нужды в размере 5385 рублей</w:t>
      </w:r>
      <w:r w:rsidRPr="002368FD">
        <w:rPr>
          <w:rFonts w:ascii="Times New Roman" w:eastAsia="Times New Roman" w:hAnsi="Times New Roman" w:cs="Times New Roman"/>
          <w:sz w:val="28"/>
          <w:szCs w:val="28"/>
          <w:lang w:eastAsia="ru-RU"/>
        </w:rPr>
        <w:t xml:space="preserve"> 62 копейки, пени в размере 537 рублей 03 копейки, которые и просит взыскать с ответчиков в равных долях, а также просит взыскать понесенные судебные расходы по оплате государственной пошлины в размере 400 рублей 00 копеек.</w:t>
      </w:r>
      <w:r w:rsidR="00D746CB">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4"/>
          <w:szCs w:val="28"/>
        </w:rPr>
        <w:t>/</w:t>
      </w:r>
      <w:r>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к участию в деле в качестве третьего лица протокольно привлечено</w:t>
      </w:r>
      <w:r w:rsidRPr="002368FD">
        <w:rPr>
          <w:rFonts w:ascii="Times New Roman" w:eastAsia="Times New Roman" w:hAnsi="Times New Roman" w:cs="Times New Roman"/>
          <w:sz w:val="28"/>
          <w:szCs w:val="28"/>
          <w:lang w:eastAsia="ru-RU"/>
        </w:rPr>
        <w:t xml:space="preserve"> Товарищество собственников недвижимости «Надежда».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 судебном заседании представитель истца </w:t>
      </w:r>
      <w:r w:rsidRPr="002368FD">
        <w:rPr>
          <w:rFonts w:ascii="Times New Roman" w:eastAsia="Times New Roman" w:hAnsi="Times New Roman" w:cs="Times New Roman"/>
          <w:sz w:val="28"/>
          <w:szCs w:val="28"/>
          <w:lang w:eastAsia="ru-RU"/>
        </w:rPr>
        <w:t>Епифанцева</w:t>
      </w:r>
      <w:r w:rsidRPr="002368FD">
        <w:rPr>
          <w:rFonts w:ascii="Times New Roman" w:eastAsia="Times New Roman" w:hAnsi="Times New Roman" w:cs="Times New Roman"/>
          <w:sz w:val="28"/>
          <w:szCs w:val="28"/>
          <w:lang w:eastAsia="ru-RU"/>
        </w:rPr>
        <w:t xml:space="preserve"> А.Б., действующая на основании доверенности пояснила, что ответчики Цыганков </w:t>
      </w:r>
      <w:r w:rsidRPr="002368FD">
        <w:rPr>
          <w:rFonts w:ascii="Times New Roman" w:eastAsia="Times New Roman" w:hAnsi="Times New Roman" w:cs="Times New Roman"/>
          <w:sz w:val="28"/>
          <w:szCs w:val="28"/>
          <w:lang w:eastAsia="ru-RU"/>
        </w:rPr>
        <w:t xml:space="preserve">В.Г., Цыганкова Э.Г., Цыганков А.В. являются лицами, в чьи обязанности входит оплата отопления мест общего пользования в многоквартирном доме (далее-МКД). Данные начисления производятся с </w:t>
      </w:r>
      <w:r w:rsidR="000B5DB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согласно постановлению Правительства РФ от 28.12.2018 г. № 1708,  которым внесены изменения в постановление Правительства РФ № 354. Согласно данному постановлению с </w:t>
      </w:r>
      <w:r w:rsidR="000B5DB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за отопление мест общего пользования оплату производят, в том числе жители, собственники жилья, наниматели, чьи жилые помещения в установленном порядке отключены от централизованных систем отопления. Постановлением Правительства предусмотрен механизм исполнения данной нормы, а поручением главы Республики Крым № 1/01-32/50-78 от 12.08.2021 года предусмотрено формирование межведомственных комиссий при администрациях определенных муниципальных образований. В полномочия данной межведомственной комиссии входит составление протокольных решений относительно отсутствия в МКД отопительных приборов в местах общего пользования, что  является основанием для прекращения таких начислений с момента предоставления такого протокола межведомственной комиссии в </w:t>
      </w:r>
      <w:r w:rsidRPr="002368FD">
        <w:rPr>
          <w:rFonts w:ascii="Times New Roman" w:eastAsia="Times New Roman" w:hAnsi="Times New Roman" w:cs="Times New Roman"/>
          <w:sz w:val="28"/>
          <w:szCs w:val="28"/>
          <w:lang w:eastAsia="ru-RU"/>
        </w:rPr>
        <w:t>ресурсоснабжающую</w:t>
      </w:r>
      <w:r w:rsidRPr="002368FD">
        <w:rPr>
          <w:rFonts w:ascii="Times New Roman" w:eastAsia="Times New Roman" w:hAnsi="Times New Roman" w:cs="Times New Roman"/>
          <w:sz w:val="28"/>
          <w:szCs w:val="28"/>
          <w:lang w:eastAsia="ru-RU"/>
        </w:rPr>
        <w:t xml:space="preserve"> организацию. Поскольку по адресу взыскания, а именно: </w:t>
      </w:r>
      <w:r w:rsidRPr="000B5DB6" w:rsidR="000B5DB6">
        <w:rPr>
          <w:rFonts w:ascii="Times New Roman" w:eastAsia="Times New Roman" w:hAnsi="Times New Roman" w:cs="Times New Roman"/>
          <w:sz w:val="28"/>
          <w:szCs w:val="28"/>
          <w:lang w:eastAsia="ru-RU"/>
        </w:rPr>
        <w:t>/изъято/</w:t>
      </w:r>
      <w:r w:rsidRPr="002368FD">
        <w:rPr>
          <w:rFonts w:ascii="Times New Roman" w:eastAsia="Times New Roman" w:hAnsi="Times New Roman" w:cs="Times New Roman"/>
          <w:sz w:val="28"/>
          <w:szCs w:val="28"/>
          <w:lang w:eastAsia="ru-RU"/>
        </w:rPr>
        <w:t xml:space="preserve">, не представлено указанного протокольного решения,  за период </w:t>
      </w:r>
      <w:r w:rsidRPr="002368FD">
        <w:rPr>
          <w:rFonts w:ascii="Times New Roman" w:eastAsia="Times New Roman" w:hAnsi="Times New Roman" w:cs="Times New Roman"/>
          <w:sz w:val="28"/>
          <w:szCs w:val="28"/>
          <w:lang w:eastAsia="ru-RU"/>
        </w:rPr>
        <w:t>с</w:t>
      </w:r>
      <w:r w:rsidRPr="002368FD">
        <w:rPr>
          <w:rFonts w:ascii="Times New Roman" w:eastAsia="Times New Roman" w:hAnsi="Times New Roman" w:cs="Times New Roman"/>
          <w:sz w:val="28"/>
          <w:szCs w:val="28"/>
          <w:lang w:eastAsia="ru-RU"/>
        </w:rPr>
        <w:t xml:space="preserve"> </w:t>
      </w:r>
      <w:r w:rsidR="000B5DB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по</w:t>
      </w:r>
      <w:r w:rsidRPr="002368FD">
        <w:rPr>
          <w:rFonts w:ascii="Times New Roman" w:eastAsia="Times New Roman" w:hAnsi="Times New Roman" w:cs="Times New Roman"/>
          <w:sz w:val="28"/>
          <w:szCs w:val="28"/>
          <w:lang w:eastAsia="ru-RU"/>
        </w:rPr>
        <w:t xml:space="preserve"> </w:t>
      </w:r>
      <w:r w:rsidR="000B5DB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ответчикам начислена задолженность, которую истец просит взыскать с ответчиков в долевом порядке. При разрешении ходатайства о применении срока исковой давности, заявленного ответчиком Цыганковым В.Г., просит суд учесть разъяснения постановления Пленума РФ № 43 от 29.09.2015, изложенные в п.10. </w:t>
      </w:r>
      <w:r w:rsidR="000B5DB6">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Ответчик Цыганков В.Г. в судебном заседании исковые требования не признал и пояснил, что не согласен с начислениями за отопление мест общего пользования в многоквартирном жилом доме, так как приборы отопления в его подъезде отсутствуют, в подвале трубы </w:t>
      </w:r>
      <w:r w:rsidRPr="002368FD">
        <w:rPr>
          <w:rFonts w:ascii="Times New Roman" w:eastAsia="Times New Roman" w:hAnsi="Times New Roman" w:cs="Times New Roman"/>
          <w:sz w:val="28"/>
          <w:szCs w:val="28"/>
          <w:lang w:eastAsia="ru-RU"/>
        </w:rPr>
        <w:t>теплоизолированы</w:t>
      </w:r>
      <w:r w:rsidRPr="002368FD">
        <w:rPr>
          <w:rFonts w:ascii="Times New Roman" w:eastAsia="Times New Roman" w:hAnsi="Times New Roman" w:cs="Times New Roman"/>
          <w:sz w:val="28"/>
          <w:szCs w:val="28"/>
          <w:lang w:eastAsia="ru-RU"/>
        </w:rPr>
        <w:t>, следовательно, услуга по отоплению мест общего пользования не оказывается, а потому, начисления считает необоснованными. Также пояснил, что в его квартире установлено индивидуальное отопление, ссылаясь на постановление Конституционного суда РФ от 27.04.2021 № 16-П, указал, что он является непосредственным участником отопления мест общего пользования. Просил суд применить сроки исковой давности и в иске отказать.</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Ответчик Цыганкова Э.Г. в судебное заседание не явилась, о дате судебного заседания извещена надлежащим образом под расписку, свое мнение по иску суду не представила, каких-либо ходатайств от нее не поступало.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Ответчик Цыганков А.В. в судебное заседание не явился, о дате и месте рассмотрения дела извещен надлежащим образом, судебные повестки возвращены в судебный участок в связи с истечением срока хранения.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 силу ч. 1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w:t>
      </w:r>
      <w:r w:rsidRPr="002368FD">
        <w:rPr>
          <w:rFonts w:ascii="Times New Roman" w:eastAsia="Times New Roman" w:hAnsi="Times New Roman" w:cs="Times New Roman"/>
          <w:sz w:val="28"/>
          <w:szCs w:val="28"/>
          <w:lang w:eastAsia="ru-RU"/>
        </w:rPr>
        <w:t>влекут для этого лица такие последствия с момента доставки соответствующего сообщения ему или его представителю.</w:t>
      </w:r>
      <w:r w:rsidRPr="002368FD">
        <w:rPr>
          <w:rFonts w:ascii="Times New Roman" w:eastAsia="Times New Roman" w:hAnsi="Times New Roman" w:cs="Times New Roman"/>
          <w:sz w:val="28"/>
          <w:szCs w:val="28"/>
          <w:lang w:eastAsia="ru-RU"/>
        </w:rPr>
        <w:t xml:space="preserve">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Пленум Верховного Суда РФ в п. п. 63, 67 Постановления от дата N 25 "О применении судами некоторых положений раздела I части первой Гражданского кодекса Российской Федерации" разъяснил, что по смыслу п. 1 ст. 165.1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w:t>
      </w:r>
      <w:r w:rsidRPr="002368FD">
        <w:rPr>
          <w:rFonts w:ascii="Times New Roman" w:eastAsia="Times New Roman" w:hAnsi="Times New Roman" w:cs="Times New Roman"/>
          <w:sz w:val="28"/>
          <w:szCs w:val="28"/>
          <w:lang w:eastAsia="ru-RU"/>
        </w:rPr>
        <w:t xml:space="preserve"> сам (например, в тексте договора), либо его представителю (пункт 1 статьи 165.1 ГК РФ). 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ГК РФ).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 (п. 68 постановления).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Таким образом, отправленные судом и поступившие в адрес ответчика извещения о рассмотрении настоящего дела считаются доставленными ответчикам по надлежащему адресу, в связи с чем, риск последствий неполучения юридически значимого сообщения несет сам ответчик.</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Представитель третьего лица – Товарищества собственников недвижимости «Надежда»</w:t>
      </w:r>
      <w:r w:rsidRPr="002368FD">
        <w:rPr>
          <w:rFonts w:ascii="Calibri" w:eastAsia="Times New Roman" w:hAnsi="Calibri" w:cs="Times New Roman"/>
          <w:lang w:eastAsia="ru-RU"/>
        </w:rPr>
        <w:t xml:space="preserve"> </w:t>
      </w:r>
      <w:r w:rsidRPr="002368FD">
        <w:rPr>
          <w:rFonts w:ascii="Times New Roman" w:eastAsia="Times New Roman" w:hAnsi="Times New Roman" w:cs="Times New Roman"/>
          <w:sz w:val="28"/>
          <w:szCs w:val="28"/>
          <w:lang w:eastAsia="ru-RU"/>
        </w:rPr>
        <w:t>о дате судебного заседания извещен надлежащим образом, свое мнение по иску суду не представил, каких-либо ходатайств от него не поступало.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Выслушав представителя истца, ответчика Цыганкова В.Г., исследовав материалы дела, мировой судья приходит к следующему.</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Судом установлено, что Государственное унитарное предприятие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г. Керчь является теплоснабжающей организацией, осуществляющей продажу потребителям произведенной тепловой энергии по магистралям, внутридомовым сетям, в том числе на территории г. Керчи.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Многоквартирный жилой дом № </w:t>
      </w:r>
      <w:r w:rsidR="00A75E7D">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подключен к системе централизованного отопления, поставку тепловой энергии в помещения данного дома осуществляет истец, что подтверждается актами выполненных работ (л.д.64-70), актами проверки готовности к отопительному сезону (л.д.71-73).</w:t>
      </w:r>
      <w:r w:rsidR="00A75E7D">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Ответчики Цыганков Вячеслав Георгиевич, Цыганкова Эльвира Георгиевна, Цыганков Алексей Вячеславович являются сособственниками квартиры № </w:t>
      </w:r>
      <w:r w:rsidR="00C6368C">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на праве общей долевой </w:t>
      </w:r>
      <w:r w:rsidRPr="002368FD">
        <w:rPr>
          <w:rFonts w:ascii="Times New Roman" w:eastAsia="Times New Roman" w:hAnsi="Times New Roman" w:cs="Times New Roman"/>
          <w:sz w:val="28"/>
          <w:szCs w:val="28"/>
          <w:lang w:eastAsia="ru-RU"/>
        </w:rPr>
        <w:t>собственности</w:t>
      </w:r>
      <w:r w:rsidRPr="002368FD">
        <w:rPr>
          <w:rFonts w:ascii="Times New Roman" w:eastAsia="Times New Roman" w:hAnsi="Times New Roman" w:cs="Times New Roman"/>
          <w:sz w:val="28"/>
          <w:szCs w:val="28"/>
          <w:lang w:eastAsia="ru-RU"/>
        </w:rPr>
        <w:t xml:space="preserve"> на основании свидетельства о праве собственности на жилье от 06.12.1994 (л.д.27). Согласно выписке из Единого государственного реестра недвижимости, право собственности ответчиков на данное жилье в соответствии с действующим законодательством РФ, не зарегистрировано (л.д.37-38).</w:t>
      </w:r>
      <w:r w:rsidR="00C6368C">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На основании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потребляемые при</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содержании</w:t>
      </w:r>
      <w:r w:rsidRPr="002368FD">
        <w:rPr>
          <w:rFonts w:ascii="Times New Roman" w:eastAsia="Times New Roman" w:hAnsi="Times New Roman" w:cs="Times New Roman"/>
          <w:sz w:val="28"/>
          <w:szCs w:val="28"/>
          <w:lang w:eastAsia="ru-RU"/>
        </w:rPr>
        <w:t xml:space="preserve"> общего имущества в многоквартирном доме, а также за отведение сточных вод в целях содержания общего имущества в многоквартирном доме; 2) взнос на капитальный ремонт; 3) плату за коммунальные услуги.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соответствии со статьей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Согласно пункту 6 Правил содержания общего имущества в многоквартирном доме, утвержденных постановлением Правительства Российской Федерации от 13 августа 2006 года N 491 в состав общего имущества включается внутридомовая система отопления, состоящая из </w:t>
      </w:r>
      <w:r w:rsidRPr="002368FD">
        <w:rPr>
          <w:rFonts w:ascii="Times New Roman" w:eastAsia="Times New Roman" w:hAnsi="Times New Roman" w:cs="Times New Roman"/>
          <w:sz w:val="28"/>
          <w:szCs w:val="28"/>
          <w:lang w:eastAsia="ru-RU"/>
        </w:rPr>
        <w:t>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п. 42(1) Постановления Правительства РФ от 06.05.2011 N 354 (в ред. от 23.09.2022)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оплата коммунальной услуги по отоплению осуществляется одним из 2 способов - в течение отопительного периода либо</w:t>
      </w:r>
      <w:r w:rsidRPr="002368FD">
        <w:rPr>
          <w:rFonts w:ascii="Times New Roman" w:eastAsia="Times New Roman" w:hAnsi="Times New Roman" w:cs="Times New Roman"/>
          <w:sz w:val="28"/>
          <w:szCs w:val="28"/>
          <w:lang w:eastAsia="ru-RU"/>
        </w:rPr>
        <w:t xml:space="preserve"> равномерно в течение календарного года.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Многоквартирный жилой дом № </w:t>
      </w:r>
      <w:r w:rsidR="00C6368C">
        <w:rPr>
          <w:rFonts w:ascii="Times New Roman" w:hAnsi="Times New Roman" w:cs="Times New Roman"/>
          <w:sz w:val="24"/>
          <w:szCs w:val="28"/>
        </w:rPr>
        <w:t>/</w:t>
      </w:r>
      <w:r w:rsidR="00C6368C">
        <w:rPr>
          <w:rFonts w:ascii="Times New Roman" w:hAnsi="Times New Roman" w:cs="Times New Roman"/>
          <w:sz w:val="24"/>
          <w:szCs w:val="28"/>
        </w:rPr>
        <w:t>изъято</w:t>
      </w:r>
      <w:r w:rsidR="00C6368C">
        <w:rPr>
          <w:rFonts w:ascii="Times New Roman" w:hAnsi="Times New Roman" w:cs="Times New Roman"/>
          <w:sz w:val="24"/>
          <w:szCs w:val="28"/>
        </w:rPr>
        <w:t xml:space="preserve">/ </w:t>
      </w:r>
      <w:r w:rsidRPr="002368FD">
        <w:rPr>
          <w:rFonts w:ascii="Times New Roman" w:eastAsia="Times New Roman" w:hAnsi="Times New Roman" w:cs="Times New Roman"/>
          <w:sz w:val="28"/>
          <w:szCs w:val="28"/>
          <w:lang w:eastAsia="ru-RU"/>
        </w:rPr>
        <w:t>оборудован коллективным (общедомовым) прибором учета тепловой энергии, соответственно начисления производятся за фактически потребленную тепловую энергию, определенную по показаниям коллективного (общедомового) прибора учета тепловой энергии, с применением тарифов, утвержденных приказом Государственного комитета по ценам и тарифам Республики Крым.</w:t>
      </w:r>
      <w:r w:rsidR="00C6368C">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Из пояснений ответчика Цыганкова В.Г. следует, что его квартире в установленном законном порядке выполнено переустройство, в результате которого квартира отключена от центрального теплоснабжения и установлено индивидуальное отопление, что не оспаривалось истцом в судебном заседании.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соответствии со статьей 210 ГК РФ собственник несет бремя содержания принадлежащего ему имущества, если иное не предусмотрено законом или договором.</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силу статьи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пункту 1 статьи 290 ГК РФ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 соответствии с положениями статьи 39 Жилищного кодекса Российской Федерации (далее - ЖК РФ) собственники помещений в многоквартирном доме несут бремя расходов на содержание общего имущества в многоквартирном доме. </w:t>
      </w:r>
      <w:r w:rsidRPr="002368FD">
        <w:rPr>
          <w:rFonts w:ascii="Times New Roman" w:eastAsia="Times New Roman" w:hAnsi="Times New Roman" w:cs="Times New Roman"/>
          <w:sz w:val="28"/>
          <w:szCs w:val="28"/>
          <w:lang w:eastAsia="ru-RU"/>
        </w:rPr>
        <w:t>Собственникам помещений в многоквартирном доме принадлежит на праве общей долевой собственности общее имущество в многоквартирном доме, среди них,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подвалы, в которых имеются инженерные коммуникации, иное обслуживающее более</w:t>
      </w:r>
      <w:r w:rsidRPr="002368FD">
        <w:rPr>
          <w:rFonts w:ascii="Times New Roman" w:eastAsia="Times New Roman" w:hAnsi="Times New Roman" w:cs="Times New Roman"/>
          <w:sz w:val="28"/>
          <w:szCs w:val="28"/>
          <w:lang w:eastAsia="ru-RU"/>
        </w:rPr>
        <w:t xml:space="preserve"> одного помещения в данном </w:t>
      </w:r>
      <w:r w:rsidRPr="002368FD">
        <w:rPr>
          <w:rFonts w:ascii="Times New Roman" w:eastAsia="Times New Roman" w:hAnsi="Times New Roman" w:cs="Times New Roman"/>
          <w:sz w:val="28"/>
          <w:szCs w:val="28"/>
          <w:lang w:eastAsia="ru-RU"/>
        </w:rPr>
        <w:t>доме оборудование (технические подвалы) (пункт 1 части 1 статьи 36 Жилищного кодекса Российской Федерации).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силу части 1 статьи 153 ЖК РФ граждане и организации обязаны своевременно и полностью вносить плату за жилое помещение и коммунальные услуги.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части 1 статьи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РФ в порядке, установленном Правительством РФ.</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Правительство РФ, реализуя полномочие, предоставленное ему частью 1 статьи 157 ЖК РФ, утвердило Правила предоставления коммунальных услуг собственникам и пользователям помещений в многоквартирных домах и жилых домов.</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соответствии с подпунктом "е" пункта 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года N 354, отоплением является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помещениях</w:t>
      </w:r>
      <w:r w:rsidRPr="002368FD">
        <w:rPr>
          <w:rFonts w:ascii="Times New Roman" w:eastAsia="Times New Roman" w:hAnsi="Times New Roman" w:cs="Times New Roman"/>
          <w:sz w:val="28"/>
          <w:szCs w:val="28"/>
          <w:lang w:eastAsia="ru-RU"/>
        </w:rPr>
        <w:t>,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соответствии с положениями части 1 статьи 36 ЖК РФ, пунктами 1, 2, 5, 6, 8 Правил содержания общего имущества в многоквартирном доме, утвержденных Постановлением Правительства РФ от 13 августа 2006 года N 491, состав общего имущества определяется собственниками помещений в многоквартирном доме. В состав общего имущества включаются внутридомовые инженерные системы горячего водоснабжения и отопления, а также иные объекты, предназначенные для обслуживания и эксплуатации одного многоквартирного дома, находящиеся в границах земельного участка, на котором расположен этот дом. Внешней границей сетей тепло-, водоснабжения, входящих в состав общего имущества, если иное не установлено законодательством РФ, является внешняя граница стены многоквартирного дома.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Общедомовой трубопровод системы центрального отопления в силу пункта 1 статьи 290 ГК РФ, части 1 статьи 36 ЖК РФ относится к общему имуществу собственников помещений в многоквартирном доме и принадлежит им на праве общей долевой собственности.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Согласно ЖК РФ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w:t>
      </w:r>
      <w:r w:rsidRPr="002368FD">
        <w:rPr>
          <w:rFonts w:ascii="Times New Roman" w:eastAsia="Times New Roman" w:hAnsi="Times New Roman" w:cs="Times New Roman"/>
          <w:sz w:val="28"/>
          <w:szCs w:val="28"/>
          <w:lang w:eastAsia="ru-RU"/>
        </w:rPr>
        <w:t xml:space="preserve">При </w:t>
      </w:r>
      <w:r w:rsidRPr="002368FD">
        <w:rPr>
          <w:rFonts w:ascii="Times New Roman" w:eastAsia="Times New Roman" w:hAnsi="Times New Roman" w:cs="Times New Roman"/>
          <w:sz w:val="28"/>
          <w:szCs w:val="28"/>
          <w:lang w:eastAsia="ru-RU"/>
        </w:rPr>
        <w:t>осуществлении соответствующего регулирования федеральный законодатель принимал во внимание необходимость стимулирования потребителей коммунальных ресурсов к эффективному их использованию и, предусмотрев в статье 157 данного Кодекса общие принципы определения объема потребляемых коммунальных услуг для исчисления размера платы за них, установил в качестве основного принципа учет потребленного коммунального ресурса исходя из показаний приборов учета, отсутствие которых восполняется применением расчетного способа определения количества</w:t>
      </w:r>
      <w:r w:rsidRPr="002368FD">
        <w:rPr>
          <w:rFonts w:ascii="Times New Roman" w:eastAsia="Times New Roman" w:hAnsi="Times New Roman" w:cs="Times New Roman"/>
          <w:sz w:val="28"/>
          <w:szCs w:val="28"/>
          <w:lang w:eastAsia="ru-RU"/>
        </w:rPr>
        <w:t xml:space="preserve"> энергетических ресурсов, а также использованием нормативов потребления коммунальных услуг; делегировав Правительству Российской Федерации полномочие по установлению правил предоставления коммунальных услуг собственникам и пользователям помещений в многоквартирном доме (часть 1 той же статьи), федеральный законодатель руководствовался Конституцией РФ, ее статьями 114 (пункт "ж" части 1) и 115 (часть 1) имея в виду последовательное воплощение названного принципа в специальных нормах жилищного законодательства.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Постановлением Правительства РФ от 28 декабря 2018 года N 1708, вступившим в силу с 1 января 2019 года, внесены изменения в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6 мая 2011 года N 354, предусматривающие, в том числе формулы расчета платы за услугу по отоплению при отсутствии потребления</w:t>
      </w:r>
      <w:r w:rsidRPr="002368FD">
        <w:rPr>
          <w:rFonts w:ascii="Times New Roman" w:eastAsia="Times New Roman" w:hAnsi="Times New Roman" w:cs="Times New Roman"/>
          <w:sz w:val="28"/>
          <w:szCs w:val="28"/>
          <w:lang w:eastAsia="ru-RU"/>
        </w:rPr>
        <w:t xml:space="preserve"> данной услуги в конкретном помещении многоквартирного дома.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Учитывая внесенные изменения, ответчикам по делу с момента вступления изменений в силу (01 января 2019 г.) была начислена плата за коммунальную услугу по отоплению мест общего пользования.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Внесенные изменения не предусматривали различия по оплате энергии в зависимости от наличия либо отсутствия отопительных приборов в местах общего пользования.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Многоквартирный дом № </w:t>
      </w:r>
      <w:r w:rsidR="00C6368C">
        <w:rPr>
          <w:rFonts w:ascii="Times New Roman" w:hAnsi="Times New Roman" w:cs="Times New Roman"/>
          <w:sz w:val="24"/>
          <w:szCs w:val="28"/>
        </w:rPr>
        <w:t>/</w:t>
      </w:r>
      <w:r w:rsidR="00C6368C">
        <w:rPr>
          <w:rFonts w:ascii="Times New Roman" w:hAnsi="Times New Roman" w:cs="Times New Roman"/>
          <w:sz w:val="24"/>
          <w:szCs w:val="28"/>
        </w:rPr>
        <w:t>изъято</w:t>
      </w:r>
      <w:r w:rsidR="00C6368C">
        <w:rPr>
          <w:rFonts w:ascii="Times New Roman" w:hAnsi="Times New Roman" w:cs="Times New Roman"/>
          <w:sz w:val="24"/>
          <w:szCs w:val="28"/>
        </w:rPr>
        <w:t xml:space="preserve">/ </w:t>
      </w:r>
      <w:r w:rsidRPr="002368FD">
        <w:rPr>
          <w:rFonts w:ascii="Times New Roman" w:eastAsia="Times New Roman" w:hAnsi="Times New Roman" w:cs="Times New Roman"/>
          <w:sz w:val="28"/>
          <w:szCs w:val="28"/>
          <w:lang w:eastAsia="ru-RU"/>
        </w:rPr>
        <w:t xml:space="preserve"> подключен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r w:rsidR="00C6368C">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Как следует из пояснений ответчика Цыганкова В.Г., что также подтверждается материалов дела, в местах общего пользования, а именно подъезде № </w:t>
      </w:r>
      <w:r w:rsidR="00596E6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приборы отопления имеются, в подъездах №№ </w:t>
      </w:r>
      <w:r w:rsidR="00596E6B">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приборы отопления отсутствуют (л.д.52).</w:t>
      </w:r>
      <w:r w:rsidR="00596E6B">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РФ от 30 декабря 2009 года N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 xml:space="preserve">для </w:t>
      </w:r>
      <w:r w:rsidRPr="002368FD">
        <w:rPr>
          <w:rFonts w:ascii="Times New Roman" w:eastAsia="Times New Roman" w:hAnsi="Times New Roman" w:cs="Times New Roman"/>
          <w:sz w:val="28"/>
          <w:szCs w:val="28"/>
          <w:lang w:eastAsia="ru-RU"/>
        </w:rPr>
        <w:t>проживания 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то есть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Постановлением Правительства РФ от 13 августа 2006 года N 491).</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Обеспечение сохранности многоквартирного дома в части поддержания его в состоянии, исключающем разрушение его элементов вследствие промерзания или </w:t>
      </w:r>
      <w:r w:rsidRPr="002368FD">
        <w:rPr>
          <w:rFonts w:ascii="Times New Roman" w:eastAsia="Times New Roman" w:hAnsi="Times New Roman" w:cs="Times New Roman"/>
          <w:sz w:val="28"/>
          <w:szCs w:val="28"/>
          <w:lang w:eastAsia="ru-RU"/>
        </w:rPr>
        <w:t>отсыревания</w:t>
      </w:r>
      <w:r w:rsidRPr="002368FD">
        <w:rPr>
          <w:rFonts w:ascii="Times New Roman" w:eastAsia="Times New Roman" w:hAnsi="Times New Roman" w:cs="Times New Roman"/>
          <w:sz w:val="28"/>
          <w:szCs w:val="28"/>
          <w:lang w:eastAsia="ru-RU"/>
        </w:rPr>
        <w:t>, а также соблюдение как в отдельных жилых и нежилых помещениях многоквартирного дома, так и в расположенных в нем помещениях общего пользования, входящих в состав его общего имущества, нормативно установленных требований к температуре и влажности, необходимых для использования помещений по целевому назначению, достигаются</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как правило, за счет предоставления их собственникам и пользователям коммунальной услуги по отоплению, представляющей собой подачу через сеть, присоединенную к помещениям, тепловой энергии, обеспечивающей соблюдение в них надлежащего температурного режима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w:t>
      </w:r>
      <w:r w:rsidRPr="002368FD">
        <w:rPr>
          <w:rFonts w:ascii="Times New Roman" w:eastAsia="Times New Roman" w:hAnsi="Times New Roman" w:cs="Times New Roman"/>
          <w:sz w:val="28"/>
          <w:szCs w:val="28"/>
          <w:lang w:eastAsia="ru-RU"/>
        </w:rPr>
        <w:t xml:space="preserve"> подпункт "в" пункта 11 Правил содержания общего имущества в многоквартирном доме; пункты 3.1.2, 3.2.2 Правил и норм технической эксплуатации жилищного фонда).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Учитывая названное обстоятельство, Конституционный Суд Российской Федерации указал, что специфика многоквартирного дома как целостной строительной системы, в которой каждое жилое или нежилое помещение представляет собой лишь некоторую часть объема здания, имеющую общие ограждающие конструкции с иными помещениями, обусловливает, по общему правилу, невозможность отказа собственников и пользователей отдельных помещений в многоквартирном доме от коммунальной услуги по отоплению и тем самым - невозможность</w:t>
      </w:r>
      <w:r w:rsidRPr="002368FD">
        <w:rPr>
          <w:rFonts w:ascii="Times New Roman" w:eastAsia="Times New Roman" w:hAnsi="Times New Roman" w:cs="Times New Roman"/>
          <w:sz w:val="28"/>
          <w:szCs w:val="28"/>
          <w:lang w:eastAsia="ru-RU"/>
        </w:rPr>
        <w:t xml:space="preserve"> полного исключения расходов на оплату используемой для обогрева дома тепловой энергии; соответственно, обязанность по внесению платы за коммунальную услугу по отоплению конкретного помещения не связывается с самим по себе фактом непосредственного использования этого помещения собственником или пользователем (Постановление от 10 июля 2018 года N 30-П).</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зависимости от особенностей конструктивного устройства и инженерно-технического оснащения многоквартирных домов жилые и нежилые помещения в них могут обогреваться разными способами, в том числе не предполагающими оказание собственникам и пользователям помещений коммунальной услуги по отоплению.</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Как указано в Постановлении Конституционного Суда Российской Федерации от 20 декабря 2018 года N 46-П, учитывая равную обязанность всех собственников помещений в многоквартирном доме нести расходы на содержание общего имущества в нем, освобождение собственников, демонтировавших систему отопления, приводило бы к неправомерному перераспределению между собственниками помещений в одном многоквартирном доме бремени </w:t>
      </w:r>
      <w:r w:rsidRPr="002368FD">
        <w:rPr>
          <w:rFonts w:ascii="Times New Roman" w:eastAsia="Times New Roman" w:hAnsi="Times New Roman" w:cs="Times New Roman"/>
          <w:sz w:val="28"/>
          <w:szCs w:val="28"/>
          <w:lang w:eastAsia="ru-RU"/>
        </w:rPr>
        <w:t>содержания</w:t>
      </w:r>
      <w:r w:rsidRPr="002368FD">
        <w:rPr>
          <w:rFonts w:ascii="Times New Roman" w:eastAsia="Times New Roman" w:hAnsi="Times New Roman" w:cs="Times New Roman"/>
          <w:sz w:val="28"/>
          <w:szCs w:val="28"/>
          <w:lang w:eastAsia="ru-RU"/>
        </w:rPr>
        <w:t xml:space="preserve">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Учитывая вышеуказанные нормы, а также правовую позицию Конституционного Суда Российской Федерации, изложенной в Постановлении от 20 декабря 2018 года N 46-П, суд приходит к выводу, что отсутствие или наличие у собственников помещений в многоквартирном жилом доме собственной системы отопления не исключает использование внутридомовой системы отопления и не исключает обязанности по внесению платы за тепловую энергию, потребленную в целях содержания общего</w:t>
      </w:r>
      <w:r w:rsidRPr="002368FD">
        <w:rPr>
          <w:rFonts w:ascii="Times New Roman" w:eastAsia="Times New Roman" w:hAnsi="Times New Roman" w:cs="Times New Roman"/>
          <w:sz w:val="28"/>
          <w:szCs w:val="28"/>
          <w:lang w:eastAsia="ru-RU"/>
        </w:rPr>
        <w:t xml:space="preserve"> имущества в многоквартирном доме в случае отсутствия индивидуального потребления.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Факт наличия центрального отопления предполагает подачу тепла в дом, пока не доказано иное.</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Доказательств отключения многоквартирного дома в целом от системы центрального отопления в материалы дела не представлено.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Доводы ответчика Цыганкова В.Г. об отсутствии отопительных приборов в местах общего пользования многоквартирного дома само по себе не исключает факт оказания истцом коммунальной услуги, а именно предоставление тепловой энергии в целях содержания общего имущества дома, способствующей поддержанию необходимого теплового режима в местах общего пользования данного многоквартирного дома.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Ссылка ответчика Цыганкова В.Г. на Постановление Конституционного Суда Российской Федерации от 27 апреля 2021 года N 16-П также не может служить основанием для освобождения его внесения оплаты за отопление мест общего пользования в многоквартирном доме, поскольку</w:t>
      </w:r>
      <w:r w:rsidRPr="002368FD">
        <w:rPr>
          <w:rFonts w:ascii="Calibri" w:eastAsia="Times New Roman" w:hAnsi="Calibri" w:cs="Times New Roman"/>
          <w:lang w:eastAsia="ru-RU"/>
        </w:rPr>
        <w:t xml:space="preserve"> </w:t>
      </w:r>
      <w:r w:rsidRPr="002368FD">
        <w:rPr>
          <w:rFonts w:ascii="Times New Roman" w:eastAsia="Times New Roman" w:hAnsi="Times New Roman" w:cs="Times New Roman"/>
          <w:sz w:val="28"/>
          <w:szCs w:val="28"/>
          <w:lang w:eastAsia="ru-RU"/>
        </w:rPr>
        <w:t>согласно абзацу 1 данного Постановления положения абзаца третьего пункта 42(1) Правил предоставления коммунальных услуг собственникам и пользователям помещений в многоквартирных домах и</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 xml:space="preserve">жилых домов во взаимосвязи с формулой 3 приложения N 2 к данным Правилам признаны не противоречащими Конституции Российской Федерации в той мере, в какой эти нормативные положения предполагают оплату коммунальной услуги по отоплению, предоставленной на общедомовые нужды, собственниками и пользователями всех помещений, которые расположены в многоквартирном доме, подключенном к </w:t>
      </w:r>
      <w:r w:rsidRPr="002368FD">
        <w:rPr>
          <w:rFonts w:ascii="Times New Roman" w:eastAsia="Times New Roman" w:hAnsi="Times New Roman" w:cs="Times New Roman"/>
          <w:sz w:val="28"/>
          <w:szCs w:val="28"/>
          <w:lang w:eastAsia="ru-RU"/>
        </w:rPr>
        <w:t>централизованным сетям теплоснабжения и оборудованном коллективным (общедомовым) прибором учета тепловой энергии</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в том числе собственниками и пользователями жилых помещений, переведенных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исходя из приходящейся на конкретное помещение доли от общего объема (количества) тепловой энергии, потребленной за расчетный период на содержание общего имущества многоквартирного дома, на основании показаний коллективного (общедомового) прибора учета тепловой энергии, обеспечивая тем самым</w:t>
      </w:r>
      <w:r w:rsidRPr="002368FD">
        <w:rPr>
          <w:rFonts w:ascii="Times New Roman" w:eastAsia="Times New Roman" w:hAnsi="Times New Roman" w:cs="Times New Roman"/>
          <w:sz w:val="28"/>
          <w:szCs w:val="28"/>
          <w:lang w:eastAsia="ru-RU"/>
        </w:rPr>
        <w:t xml:space="preserve"> равное распределение между всеми собственниками и пользователями помещений в таком многоквартирном доме расходов, связанных с потреблением тепловой энергии, поступающей в этот дом по централизованным сетям теплоснабжения, на общедомовые нужды.</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Предусмотренный абзацем 3 пункта 42(1) Правил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 во взаимосвязи с формулой 3 приложения N 2 к данным Правилам, порядок определения размера платы за коммунальную услугу по отоплению основывается на общем принципе распределения фактически потребленного всеми</w:t>
      </w:r>
      <w:r w:rsidRPr="002368FD">
        <w:rPr>
          <w:rFonts w:ascii="Times New Roman" w:eastAsia="Times New Roman" w:hAnsi="Times New Roman" w:cs="Times New Roman"/>
          <w:sz w:val="28"/>
          <w:szCs w:val="28"/>
          <w:lang w:eastAsia="ru-RU"/>
        </w:rPr>
        <w:t xml:space="preserve"> помещениями многоквартирного дома объема (количества) тепловой энергии, определенного на основании показаний коллективного (общедомового) прибора учета тепловой энергии, пропорционально площади конкретного жилого или нежилого помещения в многоквартирном доме. </w:t>
      </w:r>
      <w:r w:rsidRPr="002368FD">
        <w:rPr>
          <w:rFonts w:ascii="Times New Roman" w:eastAsia="Times New Roman" w:hAnsi="Times New Roman" w:cs="Times New Roman"/>
          <w:sz w:val="28"/>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Как ранее указывал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w:t>
      </w:r>
      <w:r w:rsidRPr="002368FD">
        <w:rPr>
          <w:rFonts w:ascii="Times New Roman" w:eastAsia="Times New Roman" w:hAnsi="Times New Roman" w:cs="Times New Roman"/>
          <w:sz w:val="28"/>
          <w:szCs w:val="28"/>
          <w:lang w:eastAsia="ru-RU"/>
        </w:rPr>
        <w:t xml:space="preserve">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w:t>
      </w:r>
      <w:r w:rsidRPr="002368FD">
        <w:rPr>
          <w:rFonts w:ascii="Times New Roman" w:eastAsia="Times New Roman" w:hAnsi="Times New Roman" w:cs="Times New Roman"/>
          <w:sz w:val="28"/>
          <w:szCs w:val="28"/>
          <w:lang w:eastAsia="ru-RU"/>
        </w:rPr>
        <w:t>энергии в целях содержания общего имущества в многоквартирном доме (Постановление от 20 декабря 2018 года N 46-П).</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2368FD">
        <w:rPr>
          <w:rFonts w:ascii="Times New Roman" w:eastAsia="Times New Roman" w:hAnsi="Times New Roman" w:cs="Times New Roman"/>
          <w:sz w:val="28"/>
          <w:szCs w:val="28"/>
          <w:lang w:eastAsia="ru-RU"/>
        </w:rPr>
        <w:t xml:space="preserve"> тепловой энергии во внутридомовых сетях этого дома (трубопроводах, стояках и т.д.).</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связи с вышеизложенным,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2368FD">
        <w:rPr>
          <w:rFonts w:ascii="Times New Roman" w:eastAsia="Times New Roman" w:hAnsi="Times New Roman" w:cs="Times New Roman"/>
          <w:sz w:val="28"/>
          <w:szCs w:val="28"/>
          <w:lang w:eastAsia="ru-RU"/>
        </w:rPr>
        <w:t xml:space="preserve"> (часть 3 статьи 36 и пункт 1 части 2 статьи 44 Жилищного кодекса Российской Федерации).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постановлении Конституционного Суда РФ от 27.04.2021 года N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 ее статьям 19 (часть 1), 35 (части 1 - 3), 40 (часть 1</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 xml:space="preserve">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w:t>
      </w:r>
      <w:r w:rsidRPr="002368FD">
        <w:rPr>
          <w:rFonts w:ascii="Times New Roman" w:eastAsia="Times New Roman" w:hAnsi="Times New Roman" w:cs="Times New Roman"/>
          <w:sz w:val="28"/>
          <w:szCs w:val="28"/>
          <w:lang w:eastAsia="ru-RU"/>
        </w:rPr>
        <w:t>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 отоплению</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 xml:space="preserve">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2368FD">
        <w:rPr>
          <w:rFonts w:ascii="Times New Roman" w:eastAsia="Times New Roman" w:hAnsi="Times New Roman" w:cs="Times New Roman"/>
          <w:sz w:val="28"/>
          <w:szCs w:val="28"/>
          <w:lang w:eastAsia="ru-RU"/>
        </w:rPr>
        <w:t>теплопотребляющими</w:t>
      </w:r>
      <w:r w:rsidRPr="002368FD">
        <w:rPr>
          <w:rFonts w:ascii="Times New Roman" w:eastAsia="Times New Roman" w:hAnsi="Times New Roman" w:cs="Times New Roman"/>
          <w:sz w:val="28"/>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 связанных</w:t>
      </w:r>
      <w:r w:rsidRPr="002368FD">
        <w:rPr>
          <w:rFonts w:ascii="Times New Roman" w:eastAsia="Times New Roman" w:hAnsi="Times New Roman" w:cs="Times New Roman"/>
          <w:sz w:val="28"/>
          <w:szCs w:val="28"/>
          <w:lang w:eastAsia="ru-RU"/>
        </w:rPr>
        <w:t xml:space="preserve"> с обеспечением общедомовых нужд.</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w:t>
      </w:r>
      <w:r w:rsidRPr="002368FD">
        <w:rPr>
          <w:rFonts w:ascii="Times New Roman" w:eastAsia="Times New Roman" w:hAnsi="Times New Roman" w:cs="Times New Roman"/>
          <w:sz w:val="28"/>
          <w:szCs w:val="28"/>
          <w:lang w:eastAsia="ru-RU"/>
        </w:rPr>
        <w:t xml:space="preserve"> индивидуальным и (или) общим (квартирным)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2368FD">
        <w:rPr>
          <w:rFonts w:ascii="Times New Roman" w:eastAsia="Times New Roman" w:hAnsi="Times New Roman" w:cs="Times New Roman"/>
          <w:sz w:val="28"/>
          <w:szCs w:val="28"/>
          <w:lang w:eastAsia="ru-RU"/>
        </w:rPr>
        <w:t>теплопотребляющими</w:t>
      </w:r>
      <w:r w:rsidRPr="002368FD">
        <w:rPr>
          <w:rFonts w:ascii="Times New Roman" w:eastAsia="Times New Roman" w:hAnsi="Times New Roman" w:cs="Times New Roman"/>
          <w:sz w:val="28"/>
          <w:szCs w:val="28"/>
          <w:lang w:eastAsia="ru-RU"/>
        </w:rPr>
        <w:t xml:space="preserve"> элементами внутридомовой системы отопления.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 централизованно, а тем более превышает его) освобождение собственников и пользователей помещений</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2368FD">
        <w:rPr>
          <w:rFonts w:ascii="Times New Roman" w:eastAsia="Times New Roman" w:hAnsi="Times New Roman" w:cs="Times New Roman"/>
          <w:sz w:val="28"/>
          <w:szCs w:val="28"/>
          <w:lang w:eastAsia="ru-RU"/>
        </w:rPr>
        <w:t xml:space="preserve"> об экономической и социальной солидарности.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Принимая во внимание обязанность собственников помещений в МКД нести расходы на содержание общего имущества в таком доме (статья 210 ГК РФ, часть 3 статьи 30 и часть 1 статьи 39 ЖК РФ), действующее нормативное </w:t>
      </w:r>
      <w:r w:rsidRPr="002368FD">
        <w:rPr>
          <w:rFonts w:ascii="Times New Roman" w:eastAsia="Times New Roman" w:hAnsi="Times New Roman" w:cs="Times New Roman"/>
          <w:sz w:val="28"/>
          <w:szCs w:val="28"/>
          <w:lang w:eastAsia="ru-RU"/>
        </w:rPr>
        <w:t>регулирование отношений по предоставлению собственникам и пользователям помещений в МКД коммунальной услуги по отоплению исходит из необходимости возложения на потребителей данной услуги обязанности по внесению платы</w:t>
      </w:r>
      <w:r w:rsidRPr="002368FD">
        <w:rPr>
          <w:rFonts w:ascii="Times New Roman" w:eastAsia="Times New Roman" w:hAnsi="Times New Roman" w:cs="Times New Roman"/>
          <w:sz w:val="28"/>
          <w:szCs w:val="28"/>
          <w:lang w:eastAsia="ru-RU"/>
        </w:rPr>
        <w:t xml:space="preserve"> за тепловую энергию (иные коммунальные ресурсы, используемые при производстве услуги по отоплению), совокупно расходуемую на </w:t>
      </w:r>
      <w:r w:rsidRPr="002368FD">
        <w:rPr>
          <w:rFonts w:ascii="Times New Roman" w:eastAsia="Times New Roman" w:hAnsi="Times New Roman" w:cs="Times New Roman"/>
          <w:sz w:val="28"/>
          <w:szCs w:val="28"/>
          <w:lang w:eastAsia="ru-RU"/>
        </w:rPr>
        <w:t>обогрев</w:t>
      </w:r>
      <w:r w:rsidRPr="002368FD">
        <w:rPr>
          <w:rFonts w:ascii="Times New Roman" w:eastAsia="Times New Roman" w:hAnsi="Times New Roman" w:cs="Times New Roman"/>
          <w:sz w:val="28"/>
          <w:szCs w:val="28"/>
          <w:lang w:eastAsia="ru-RU"/>
        </w:rPr>
        <w:t xml:space="preserve"> как обособленных помещений, так и помещений вспомогательного использования.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Собственники и пользователи всех помещений в МКД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Данный подход соответствует позиции Конституционного Суда Российской Федерации, сформулированной в Постановлении от 27.04.2021 N 16-П.</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Постановлением Правительства № 1018 от 25.06.2021 г. был введен заявительный порядок изменения порядка расчета с учетом отсутствия в помещениях общего пользования МКД отопительных приборов.</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При этом протокола заседания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о фиксации отсутствия в МКД, расположенном  по адресу: </w:t>
      </w:r>
      <w:r w:rsidR="000B5467">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приборов отопления в местах общего пользования МКД, суду ответчиками не представлено.</w:t>
      </w:r>
      <w:r w:rsidR="000B5467">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Общая сумма начислений за отопление в местах общего пользования по квартире № </w:t>
      </w:r>
      <w:r w:rsidR="000B5467">
        <w:rPr>
          <w:rFonts w:ascii="Times New Roman" w:hAnsi="Times New Roman" w:cs="Times New Roman"/>
          <w:sz w:val="24"/>
          <w:szCs w:val="28"/>
        </w:rPr>
        <w:t xml:space="preserve">/изъято/ </w:t>
      </w:r>
      <w:r w:rsidR="000B5467">
        <w:rPr>
          <w:rFonts w:ascii="Times New Roman" w:eastAsia="Times New Roman" w:hAnsi="Times New Roman" w:cs="Times New Roman"/>
          <w:sz w:val="28"/>
          <w:szCs w:val="28"/>
          <w:lang w:eastAsia="ru-RU"/>
        </w:rPr>
        <w:t xml:space="preserve">за период с </w:t>
      </w:r>
      <w:r w:rsidR="000B5467">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по</w:t>
      </w:r>
      <w:r w:rsidRPr="002368FD">
        <w:rPr>
          <w:rFonts w:ascii="Times New Roman" w:eastAsia="Times New Roman" w:hAnsi="Times New Roman" w:cs="Times New Roman"/>
          <w:sz w:val="28"/>
          <w:szCs w:val="28"/>
          <w:lang w:eastAsia="ru-RU"/>
        </w:rPr>
        <w:t xml:space="preserve"> </w:t>
      </w:r>
      <w:r w:rsidR="000B5467">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составляет 5385,62 рублей.</w:t>
      </w:r>
      <w:r w:rsidR="000B5467">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ст.249 ГК РФ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силу ст.39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Таким образом, из указанных норм права следует, что собственники помещений (жилых и нежилых) в многоквартирном доме обязаны нести расходы по содержанию общего имущества дома пропорционально своей доле.</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Несмотря на несогласие ответчика Цыганкова В.Г. с формулой, изложенной  в постановлениях Правительства РФ, расчет задолженности, </w:t>
      </w:r>
      <w:r w:rsidRPr="002368FD">
        <w:rPr>
          <w:rFonts w:ascii="Times New Roman" w:eastAsia="Times New Roman" w:hAnsi="Times New Roman" w:cs="Times New Roman"/>
          <w:sz w:val="28"/>
          <w:szCs w:val="28"/>
          <w:lang w:eastAsia="ru-RU"/>
        </w:rPr>
        <w:t>предоставленный истцом, составлен в соответствии с требованиями пунктов 42 (1) и 43 Правил по формуле 3 в редакции Постановления Правительства Российской Федерации от 28 декабря 2018 года N 1708, проверен судом и является верным.</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Разрешая заявленное ответчиком Цыганковым В.Г. ходатайство о применении срока исковой давности к периоду задолженности, указанному в иске, суд исходит из следующего.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соответствии с абзацем первым пункта 2 статьи 199 ГК РФ исковая давность применяется судом только по заявлению стороны в споре, сделанному до вынесения судом решения.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статье 195 Гражданского кодекса Российской Федерации исковой давностью признается срок для защиты права по иску лица, право которого нарушено.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пункту 1 статьи 196 ГК РФ общий срок исковой давности составляет три года со дня, определяемого в соответствии со статьей 200 названного Кодекса.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 силу пункта 1 статьи 200 ГК </w:t>
      </w:r>
      <w:r w:rsidRPr="002368FD">
        <w:rPr>
          <w:rFonts w:ascii="Times New Roman" w:eastAsia="Times New Roman" w:hAnsi="Times New Roman" w:cs="Times New Roman"/>
          <w:sz w:val="28"/>
          <w:szCs w:val="28"/>
          <w:lang w:eastAsia="ru-RU"/>
        </w:rPr>
        <w:t>РФ</w:t>
      </w:r>
      <w:r w:rsidRPr="002368FD">
        <w:rPr>
          <w:rFonts w:ascii="Times New Roman" w:eastAsia="Times New Roman" w:hAnsi="Times New Roman" w:cs="Times New Roman"/>
          <w:sz w:val="28"/>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Ка следует из материалов дела № </w:t>
      </w:r>
      <w:r w:rsidR="000B5467">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ГУП РК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w:t>
      </w:r>
      <w:r w:rsidR="000B5467">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обратилось к мировому судье с заявлением о вынесении судебного приказа о взыскании задолженности по коммунальной услуге теплоснабжения на общедомовые нужды с Цыганкова В.Г.,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года мировым судьей был выдан судебный приказ, который определением мирового судьи от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года отменен по заявлению Цыганкова В.Г. (л.д.8).</w:t>
      </w:r>
      <w:r w:rsidR="009A6063">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Из разъяснений Верховного Суда РФ, содержащихся в абзаце 2 пункта 18 Постановления Пленума от 29 сентября 2015 года N 43 "О некоторых вопросах, связанных с применением норм Гражданского кодекса Российской Федерации об исковой давности" следует, что по смыслу статьи 204 Гражданского кодекса Российской Федерации начавшееся до предъявления иска течение срока исковой давности продолжается в случае отмены</w:t>
      </w:r>
      <w:r w:rsidRPr="002368FD">
        <w:rPr>
          <w:rFonts w:ascii="Times New Roman" w:eastAsia="Times New Roman" w:hAnsi="Times New Roman" w:cs="Times New Roman"/>
          <w:sz w:val="28"/>
          <w:szCs w:val="28"/>
          <w:lang w:eastAsia="ru-RU"/>
        </w:rPr>
        <w:t xml:space="preserve"> судебного приказа. В случае отмены судебного приказа, если не истекшая часть срока исковой давности составляет менее шести месяцев, она удлиняется до шести месяцев (пункт 1 статьи 6, пункт 3 статьи 204 Гражданского кодекса Российской Федерации).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Таким образом, течение срока исковой давности было приостановлено с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по</w:t>
      </w:r>
      <w:r w:rsidRPr="002368FD">
        <w:rPr>
          <w:rFonts w:ascii="Times New Roman" w:eastAsia="Times New Roman" w:hAnsi="Times New Roman" w:cs="Times New Roman"/>
          <w:sz w:val="28"/>
          <w:szCs w:val="28"/>
          <w:lang w:eastAsia="ru-RU"/>
        </w:rPr>
        <w:t xml:space="preserve">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При этом с настоящими исковыми требованиями истец обратился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следовательно, срок обращения с требованиями за период с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по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пропущен и </w:t>
      </w:r>
      <w:r w:rsidRPr="002368FD">
        <w:rPr>
          <w:rFonts w:ascii="Times New Roman" w:eastAsia="Times New Roman" w:hAnsi="Times New Roman" w:cs="Times New Roman"/>
          <w:sz w:val="28"/>
          <w:szCs w:val="28"/>
          <w:lang w:eastAsia="ru-RU"/>
        </w:rPr>
        <w:t>ко</w:t>
      </w:r>
      <w:r w:rsidRPr="002368FD">
        <w:rPr>
          <w:rFonts w:ascii="Times New Roman" w:eastAsia="Times New Roman" w:hAnsi="Times New Roman" w:cs="Times New Roman"/>
          <w:sz w:val="28"/>
          <w:szCs w:val="28"/>
          <w:lang w:eastAsia="ru-RU"/>
        </w:rPr>
        <w:t xml:space="preserve"> взысканию с Цыганкова В.Г. подлежит сумма задолженности за период с </w:t>
      </w:r>
      <w:r w:rsidR="009A6063">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по </w:t>
      </w:r>
      <w:r w:rsidR="009A6063">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а именно 974,31 рублей.</w:t>
      </w:r>
      <w:r w:rsidR="009A6063">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Согласно разъяснениям, изложенным в пункте 10 Постановления Пленума Верховного Суда РФ от 29.09.2015 года N 43 "О некоторых </w:t>
      </w:r>
      <w:r w:rsidRPr="002368FD">
        <w:rPr>
          <w:rFonts w:ascii="Times New Roman" w:eastAsia="Times New Roman" w:hAnsi="Times New Roman" w:cs="Times New Roman"/>
          <w:sz w:val="28"/>
          <w:szCs w:val="28"/>
          <w:lang w:eastAsia="ru-RU"/>
        </w:rPr>
        <w:t>вопросах, связанных с применением норм Гражданского кодекса Российской Федерации об исковой давности",</w:t>
      </w:r>
      <w:r w:rsidRPr="002368FD">
        <w:rPr>
          <w:rFonts w:ascii="Calibri" w:eastAsia="Times New Roman" w:hAnsi="Calibri" w:cs="Times New Roman"/>
          <w:lang w:eastAsia="ru-RU"/>
        </w:rPr>
        <w:t xml:space="preserve"> </w:t>
      </w:r>
      <w:r w:rsidRPr="002368FD">
        <w:rPr>
          <w:rFonts w:ascii="Times New Roman" w:eastAsia="Times New Roman" w:hAnsi="Times New Roman" w:cs="Times New Roman"/>
          <w:sz w:val="28"/>
          <w:szCs w:val="28"/>
          <w:lang w:eastAsia="ru-RU"/>
        </w:rPr>
        <w:t>согласно пункту 2 статьи 199 ГК РФ исковая давность применяется только по заявлению стороны в споре, которая в силу положений статьи 56 ГПК РФ, статьи 65 АПК РФ несет бремя доказывания обстоятельств, свидетельствующих об истечении срока исковой давности. В силу части 3 статьи 40 ГПК РФ, части 3 статьи 46 АПК РФ, пункта 1 статьи 308 ГК РФ заявление о применении исковой давности, сделанное одним из соответчиков, не распространяется на других соответчиков, в том числе и при солидарной обязанности (ответственности).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Таким образом, заявленное ответчиком Цыганковым В.Г. ходатайство о применении срока исковой давности не может распространяться на других соответчиков.</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Доводы Цыганкова В.Г. о том, что он представляет интересы ответчиков Цыганковой Э.Г., Цыганкова А.В. являются голословными, поскольку доверенность, оформленная в соответствии с требованиями норм гражданского процессуального кодекса РФ от имени Цыганковой Э.Г. и Цыганкова А.В., которой бы они уполномочили Цыганкова В.Г. на представление их интересов в суде, суду предоставлена не была.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Разрешая заявленные истцом требования о взыскании начисленной пени в размере 537,03 рублей, то есть по 179,01 рублей с каждого должника, суд исходит из следующего.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На основании п. 50 Правил предоставления коммунальных услуг гражданам, утвержденных постановлением Правительства РФ, лица, несвоевременно и (или) не полностью внесшие плату за коммунальные услуги (должники), обязаны уплатить исполнителю пени в размере, установленном ч. 14 ст. 155 ЖК РФ.</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 соответствии с ч. 14 ст. 155 ЖК РФ лица, несвоевременно и (или) не полностью внесшие плату за жилое помещение и коммунальные услуги (должники) обязаны уплачивать кредитору пени в размере одной трехсотой ставки рефинансирования Центрального Банка Российской Федерации, действующей на момент оплаты, от невыплаченных в срок </w:t>
      </w:r>
      <w:r w:rsidRPr="002368FD">
        <w:rPr>
          <w:rFonts w:ascii="Times New Roman" w:eastAsia="Times New Roman" w:hAnsi="Times New Roman" w:cs="Times New Roman"/>
          <w:sz w:val="28"/>
          <w:szCs w:val="28"/>
          <w:lang w:eastAsia="ru-RU"/>
        </w:rPr>
        <w:t>сумм</w:t>
      </w:r>
      <w:r w:rsidRPr="002368FD">
        <w:rPr>
          <w:rFonts w:ascii="Times New Roman" w:eastAsia="Times New Roman" w:hAnsi="Times New Roman" w:cs="Times New Roman"/>
          <w:sz w:val="28"/>
          <w:szCs w:val="28"/>
          <w:lang w:eastAsia="ru-RU"/>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 связи с невыполнением ответчиками обязанности по оплате жилищно-коммунальных услуг, истцом начислена пеня.</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Статьей 18 Федерального закона от 01.04.2020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установлено, что до 1 января 2021 года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w:t>
      </w:r>
      <w:r w:rsidRPr="002368FD">
        <w:rPr>
          <w:rFonts w:ascii="Times New Roman" w:eastAsia="Times New Roman" w:hAnsi="Times New Roman" w:cs="Times New Roman"/>
          <w:sz w:val="28"/>
          <w:szCs w:val="28"/>
          <w:lang w:eastAsia="ru-RU"/>
        </w:rPr>
        <w:t xml:space="preserve"> ремонт, </w:t>
      </w:r>
      <w:r w:rsidRPr="002368FD">
        <w:rPr>
          <w:rFonts w:ascii="Times New Roman" w:eastAsia="Times New Roman" w:hAnsi="Times New Roman" w:cs="Times New Roman"/>
          <w:sz w:val="28"/>
          <w:szCs w:val="28"/>
          <w:lang w:eastAsia="ru-RU"/>
        </w:rPr>
        <w:t>установленных</w:t>
      </w:r>
      <w:r w:rsidRPr="002368FD">
        <w:rPr>
          <w:rFonts w:ascii="Times New Roman" w:eastAsia="Times New Roman" w:hAnsi="Times New Roman" w:cs="Times New Roman"/>
          <w:sz w:val="28"/>
          <w:szCs w:val="28"/>
          <w:lang w:eastAsia="ru-RU"/>
        </w:rPr>
        <w:t xml:space="preserve"> жилищным законодательством Российской Федерации, а также взыскания неустойки (штрафа, пени).</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Во исполнение указанной нормы Правительством Российской Федерации принято постановление от 2 апреля 2020 г. N 424 "Об особенностях предоставления коммунальных услуг собственникам и пользователям помещений в многоквартирных домах и жилых домов" (далее - постановление N 424), которое вступило в силу со дня его официального опубликования - 6 апреля 2020 г.</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Согласно пункту 3 указанного постановления положения договоров, заключенных в соответствии с законодательством Российской Федерации газоснабжении, электроэнергетике, теплоснабжении, водоснабжении и водоотведении, устанавливающие право поставщиков коммунальных ресурсов на взыскание неустойки (штрафа, пени) за несвоевременное и (или) не полностью исполненное лицами, осуществляющими деятельность по управлению многоквартирными домами, обязательство по оплате коммунальных ресурсов, не применяются до 1 января 2021 г.</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Пунктом 5 постановления N 424 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При этом неустойка подлежит начислению на сумму задолженности до введения ограничения, независимо, когда такое требование заявлено - в период действия ограничений или после их отмены, поскольку запрет начисления неустойки на период взыскания неустойки, охватываемый временем, предшествующим моменту введения соответствующих ограничений, названным нормативно правовым актом не предусмотрен, следовательно, приведенный закон не имеет обратной силы, и возможность начисления таковых в качестве штрафной санкции</w:t>
      </w:r>
      <w:r w:rsidRPr="002368FD">
        <w:rPr>
          <w:rFonts w:ascii="Times New Roman" w:eastAsia="Times New Roman" w:hAnsi="Times New Roman" w:cs="Times New Roman"/>
          <w:sz w:val="28"/>
          <w:szCs w:val="28"/>
          <w:lang w:eastAsia="ru-RU"/>
        </w:rPr>
        <w:t xml:space="preserve"> за период взыскания задолженности до даты введения ограничений не исключается.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Ограничение в начислении и взыскании неустойки законом предусмотрено за период, следующий </w:t>
      </w:r>
      <w:r w:rsidRPr="002368FD">
        <w:rPr>
          <w:rFonts w:ascii="Times New Roman" w:eastAsia="Times New Roman" w:hAnsi="Times New Roman" w:cs="Times New Roman"/>
          <w:sz w:val="28"/>
          <w:szCs w:val="28"/>
          <w:lang w:eastAsia="ru-RU"/>
        </w:rPr>
        <w:t>с</w:t>
      </w:r>
      <w:r w:rsidRPr="002368FD">
        <w:rPr>
          <w:rFonts w:ascii="Times New Roman" w:eastAsia="Times New Roman" w:hAnsi="Times New Roman" w:cs="Times New Roman"/>
          <w:sz w:val="28"/>
          <w:szCs w:val="28"/>
          <w:lang w:eastAsia="ru-RU"/>
        </w:rPr>
        <w:t xml:space="preserve"> </w:t>
      </w:r>
      <w:r w:rsidR="000F50D1">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и до </w:t>
      </w:r>
      <w:r w:rsidR="000F50D1">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Таким образом, начисленная истцом пеня за вышеуказанный период в размере 349,36 рублей, подлежит исключению из расчета задолженности пени в общей сумме и подлежит взысканию по 62,55 рублей с каждого должника.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Понесенные истцом судебные расходы по оплате государственной пошлины в соответствии с ч.1. ст. 98 ГПК РФ в сумме 400 рублей 00 копеек подлежат взысканию с ответчиков в равных долях.</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На основании </w:t>
      </w:r>
      <w:r w:rsidRPr="002368FD">
        <w:rPr>
          <w:rFonts w:ascii="Times New Roman" w:eastAsia="Times New Roman" w:hAnsi="Times New Roman" w:cs="Times New Roman"/>
          <w:sz w:val="28"/>
          <w:szCs w:val="28"/>
          <w:lang w:eastAsia="ru-RU"/>
        </w:rPr>
        <w:t>изложенного</w:t>
      </w:r>
      <w:r w:rsidRPr="002368FD">
        <w:rPr>
          <w:rFonts w:ascii="Times New Roman" w:eastAsia="Times New Roman" w:hAnsi="Times New Roman" w:cs="Times New Roman"/>
          <w:sz w:val="28"/>
          <w:szCs w:val="28"/>
          <w:lang w:eastAsia="ru-RU"/>
        </w:rPr>
        <w:t xml:space="preserve"> и руководствуясь </w:t>
      </w:r>
      <w:r w:rsidRPr="002368FD">
        <w:rPr>
          <w:rFonts w:ascii="Times New Roman" w:eastAsia="Times New Roman" w:hAnsi="Times New Roman" w:cs="Times New Roman"/>
          <w:sz w:val="28"/>
          <w:szCs w:val="28"/>
          <w:lang w:eastAsia="ru-RU"/>
        </w:rPr>
        <w:t>ст.ст</w:t>
      </w:r>
      <w:r w:rsidRPr="002368FD">
        <w:rPr>
          <w:rFonts w:ascii="Times New Roman" w:eastAsia="Times New Roman" w:hAnsi="Times New Roman" w:cs="Times New Roman"/>
          <w:sz w:val="28"/>
          <w:szCs w:val="28"/>
          <w:lang w:eastAsia="ru-RU"/>
        </w:rPr>
        <w:t>. 11,12,56,67,98,194-199 ГПК РФ, суд,</w:t>
      </w:r>
    </w:p>
    <w:p w:rsidR="002368FD" w:rsidRPr="002368FD" w:rsidP="002368FD">
      <w:pPr>
        <w:spacing w:after="0" w:line="240" w:lineRule="auto"/>
        <w:ind w:firstLine="708"/>
        <w:jc w:val="center"/>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РЕШИЛ:</w:t>
      </w:r>
    </w:p>
    <w:p w:rsidR="002368FD" w:rsidRPr="002368FD" w:rsidP="002368FD">
      <w:pPr>
        <w:spacing w:after="0" w:line="240" w:lineRule="auto"/>
        <w:ind w:firstLine="708"/>
        <w:jc w:val="center"/>
        <w:rPr>
          <w:rFonts w:ascii="Times New Roman" w:eastAsia="Times New Roman" w:hAnsi="Times New Roman" w:cs="Times New Roman"/>
          <w:sz w:val="28"/>
          <w:szCs w:val="28"/>
          <w:lang w:eastAsia="ru-RU"/>
        </w:rPr>
      </w:pP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Исковые требования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г. Керчь к Цыганкову Вячеславу Георгиевичу, Цыганковой Эльвире Георгиевне, Цыганкову Алексею Вячеславовичу третье </w:t>
      </w:r>
      <w:r w:rsidRPr="002368FD">
        <w:rPr>
          <w:rFonts w:ascii="Times New Roman" w:eastAsia="Times New Roman" w:hAnsi="Times New Roman" w:cs="Times New Roman"/>
          <w:sz w:val="28"/>
          <w:szCs w:val="28"/>
          <w:lang w:eastAsia="ru-RU"/>
        </w:rPr>
        <w:t>лицо Товарищество собственников недвижимости «Надежда», о взыскании задолженности по коммунальной услуге теплоснабжения на общедомовые нужды удовлетворить частично.</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  Взыскать с Цыганкова Вячеслава Георгиевича, </w:t>
      </w:r>
      <w:r w:rsidR="000F50D1">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рождения (паспорт </w:t>
      </w:r>
      <w:r w:rsidR="000F50D1">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выдан</w:t>
      </w:r>
      <w:r w:rsidRPr="002368FD">
        <w:rPr>
          <w:rFonts w:ascii="Times New Roman" w:eastAsia="Times New Roman" w:hAnsi="Times New Roman" w:cs="Times New Roman"/>
          <w:sz w:val="28"/>
          <w:szCs w:val="28"/>
          <w:lang w:eastAsia="ru-RU"/>
        </w:rPr>
        <w:t xml:space="preserve"> </w:t>
      </w:r>
      <w:r w:rsidR="000F50D1">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г. Керчь задолженность по коммунальной услуге теплоснабжения на общедомовые нужды за период с </w:t>
      </w:r>
      <w:r w:rsidR="007B3BD4">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по </w:t>
      </w:r>
      <w:r w:rsidR="007B3BD4">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в размере 974,31 руб., пени в размере 62,55 рублей, а всего 1036,86 рублей (одна тысяча тридцать шесть рублей 86 копеек).</w:t>
      </w:r>
      <w:r w:rsidR="007B3BD4">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Взыскать с Цыганковой Эльвиры Георгиевны, </w:t>
      </w:r>
      <w:r w:rsidR="007B3BD4">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рождения (паспорт </w:t>
      </w:r>
      <w:r w:rsidR="007B3BD4">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выдан</w:t>
      </w:r>
      <w:r w:rsidRPr="002368FD">
        <w:rPr>
          <w:rFonts w:ascii="Times New Roman" w:eastAsia="Times New Roman" w:hAnsi="Times New Roman" w:cs="Times New Roman"/>
          <w:sz w:val="28"/>
          <w:szCs w:val="28"/>
          <w:lang w:eastAsia="ru-RU"/>
        </w:rPr>
        <w:t xml:space="preserve"> </w:t>
      </w:r>
      <w:r w:rsidR="007B3BD4">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г. Керчь задолженность по коммунальной услуге теплоснабжения на общедомовые нужды за период с </w:t>
      </w:r>
      <w:r w:rsidR="007B3BD4">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по </w:t>
      </w:r>
      <w:r w:rsidR="007B3BD4">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 в размере 1795,21 руб., пени в размере 62,55 рублей, а всего 1857,76 рублей (одна тысяча восемьсот пятьдесят семь рублей 76 копеек).</w:t>
      </w:r>
      <w:r w:rsidR="007B3BD4">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Взыскать с Цыганкова Алексея Вячеславовича, </w:t>
      </w:r>
      <w:r w:rsidR="007B3BD4">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года рождения (паспорт </w:t>
      </w:r>
      <w:r w:rsidR="007B3BD4">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w:t>
      </w:r>
      <w:r w:rsidRPr="002368FD">
        <w:rPr>
          <w:rFonts w:ascii="Times New Roman" w:eastAsia="Times New Roman" w:hAnsi="Times New Roman" w:cs="Times New Roman"/>
          <w:sz w:val="28"/>
          <w:szCs w:val="28"/>
          <w:lang w:eastAsia="ru-RU"/>
        </w:rPr>
        <w:t>выдан</w:t>
      </w:r>
      <w:r w:rsidRPr="002368FD">
        <w:rPr>
          <w:rFonts w:ascii="Times New Roman" w:eastAsia="Times New Roman" w:hAnsi="Times New Roman" w:cs="Times New Roman"/>
          <w:sz w:val="28"/>
          <w:szCs w:val="28"/>
          <w:lang w:eastAsia="ru-RU"/>
        </w:rPr>
        <w:t xml:space="preserve"> </w:t>
      </w:r>
      <w:r w:rsidR="005C68E6">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г. Керчь задолженность по коммунальной услуге теплоснабжения на общедомовые нужды за период с </w:t>
      </w:r>
      <w:r w:rsidR="005C68E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г. по </w:t>
      </w:r>
      <w:r w:rsidR="005C68E6">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г. в размере 1795,21 руб., пени в размере 62,55 рублей, а всего 1857,76 рублей (одна тысяча восемьсот пятьдесят семь рублей 76 копеек).</w:t>
      </w:r>
      <w:r w:rsidR="005C68E6">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Взыскать с Цыганкова Вячеслава Георгиевича, </w:t>
      </w:r>
      <w:r w:rsidR="005C68E6">
        <w:rPr>
          <w:rFonts w:ascii="Times New Roman" w:hAnsi="Times New Roman" w:cs="Times New Roman"/>
          <w:sz w:val="24"/>
          <w:szCs w:val="28"/>
        </w:rPr>
        <w:t xml:space="preserve">/изъято/ </w:t>
      </w:r>
      <w:r w:rsidRPr="002368FD">
        <w:rPr>
          <w:rFonts w:ascii="Times New Roman" w:eastAsia="Times New Roman" w:hAnsi="Times New Roman" w:cs="Times New Roman"/>
          <w:sz w:val="28"/>
          <w:szCs w:val="28"/>
          <w:lang w:eastAsia="ru-RU"/>
        </w:rPr>
        <w:t xml:space="preserve"> года рождения, Цыганковой Эльвиры Георгиевны, </w:t>
      </w:r>
      <w:r w:rsidR="005C68E6">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года рождения, Цыганкова Алексея Вячеславовича, </w:t>
      </w:r>
      <w:r w:rsidR="005C68E6">
        <w:rPr>
          <w:rFonts w:ascii="Times New Roman" w:hAnsi="Times New Roman" w:cs="Times New Roman"/>
          <w:sz w:val="24"/>
          <w:szCs w:val="28"/>
        </w:rPr>
        <w:t>/изъято/</w:t>
      </w:r>
      <w:r w:rsidRPr="002368FD">
        <w:rPr>
          <w:rFonts w:ascii="Times New Roman" w:eastAsia="Times New Roman" w:hAnsi="Times New Roman" w:cs="Times New Roman"/>
          <w:sz w:val="28"/>
          <w:szCs w:val="28"/>
          <w:lang w:eastAsia="ru-RU"/>
        </w:rPr>
        <w:t xml:space="preserve"> года рождения в пользу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2368FD">
        <w:rPr>
          <w:rFonts w:ascii="Times New Roman" w:eastAsia="Times New Roman" w:hAnsi="Times New Roman" w:cs="Times New Roman"/>
          <w:sz w:val="28"/>
          <w:szCs w:val="28"/>
          <w:lang w:eastAsia="ru-RU"/>
        </w:rPr>
        <w:t>Крымтеплокоммунэнерго</w:t>
      </w:r>
      <w:r w:rsidRPr="002368FD">
        <w:rPr>
          <w:rFonts w:ascii="Times New Roman" w:eastAsia="Times New Roman" w:hAnsi="Times New Roman" w:cs="Times New Roman"/>
          <w:sz w:val="28"/>
          <w:szCs w:val="28"/>
          <w:lang w:eastAsia="ru-RU"/>
        </w:rPr>
        <w:t xml:space="preserve">» в г. Керчь расходы по государственной пошлине в размере 400,00 руб. </w:t>
      </w:r>
      <w:r w:rsidRPr="002368FD">
        <w:rPr>
          <w:rFonts w:ascii="Times New Roman" w:eastAsia="Times New Roman" w:hAnsi="Times New Roman" w:cs="Times New Roman"/>
          <w:sz w:val="28"/>
          <w:szCs w:val="28"/>
          <w:lang w:eastAsia="ru-RU"/>
        </w:rPr>
        <w:t>(четыреста рублей) в равных частях.</w:t>
      </w:r>
      <w:r w:rsidR="005C68E6">
        <w:rPr>
          <w:rFonts w:ascii="Times New Roman" w:eastAsia="Times New Roman" w:hAnsi="Times New Roman" w:cs="Times New Roman"/>
          <w:sz w:val="28"/>
          <w:szCs w:val="28"/>
          <w:lang w:eastAsia="ru-RU"/>
        </w:rPr>
        <w:t xml:space="preserve"> </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 xml:space="preserve">Решение суда может быть обжаловано в апелляционном порядке в Керченский городской суд Республики Крым через мирового судью </w:t>
      </w:r>
      <w:r w:rsidRPr="002368FD">
        <w:rPr>
          <w:rFonts w:ascii="Times New Roman" w:eastAsia="Times New Roman" w:hAnsi="Times New Roman" w:cs="Times New Roman"/>
          <w:sz w:val="28"/>
          <w:szCs w:val="28"/>
          <w:lang w:eastAsia="ru-RU"/>
        </w:rPr>
        <w:t>судебного участка № 46 Керченского судебного района Республики Крым в течение месяца со дня принятия решения суда в окончательной форме.</w:t>
      </w: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p>
    <w:p w:rsidR="002368FD" w:rsidRPr="002368FD" w:rsidP="002368FD">
      <w:pPr>
        <w:spacing w:after="0" w:line="240" w:lineRule="auto"/>
        <w:ind w:firstLine="708"/>
        <w:jc w:val="both"/>
        <w:rPr>
          <w:rFonts w:ascii="Times New Roman" w:eastAsia="Times New Roman" w:hAnsi="Times New Roman" w:cs="Times New Roman"/>
          <w:sz w:val="28"/>
          <w:szCs w:val="28"/>
          <w:lang w:eastAsia="ru-RU"/>
        </w:rPr>
      </w:pPr>
      <w:r w:rsidRPr="002368FD">
        <w:rPr>
          <w:rFonts w:ascii="Times New Roman" w:eastAsia="Times New Roman" w:hAnsi="Times New Roman" w:cs="Times New Roman"/>
          <w:sz w:val="28"/>
          <w:szCs w:val="28"/>
          <w:lang w:eastAsia="ru-RU"/>
        </w:rPr>
        <w:t>Мировой судья</w:t>
      </w:r>
      <w:r w:rsidRPr="002368FD">
        <w:rPr>
          <w:rFonts w:ascii="Times New Roman" w:eastAsia="Times New Roman" w:hAnsi="Times New Roman" w:cs="Times New Roman"/>
          <w:sz w:val="28"/>
          <w:szCs w:val="28"/>
          <w:lang w:eastAsia="ru-RU"/>
        </w:rPr>
        <w:tab/>
      </w:r>
      <w:r w:rsidRPr="002368FD">
        <w:rPr>
          <w:rFonts w:ascii="Times New Roman" w:eastAsia="Times New Roman" w:hAnsi="Times New Roman" w:cs="Times New Roman"/>
          <w:sz w:val="28"/>
          <w:szCs w:val="28"/>
          <w:lang w:eastAsia="ru-RU"/>
        </w:rPr>
        <w:tab/>
      </w:r>
      <w:r w:rsidRPr="002368FD">
        <w:rPr>
          <w:rFonts w:ascii="Times New Roman" w:eastAsia="Times New Roman" w:hAnsi="Times New Roman" w:cs="Times New Roman"/>
          <w:sz w:val="28"/>
          <w:szCs w:val="28"/>
          <w:lang w:eastAsia="ru-RU"/>
        </w:rPr>
        <w:tab/>
      </w:r>
      <w:r w:rsidRPr="002368FD">
        <w:rPr>
          <w:rFonts w:ascii="Times New Roman" w:eastAsia="Times New Roman" w:hAnsi="Times New Roman" w:cs="Times New Roman"/>
          <w:sz w:val="28"/>
          <w:szCs w:val="28"/>
          <w:lang w:eastAsia="ru-RU"/>
        </w:rPr>
        <w:tab/>
      </w:r>
      <w:r w:rsidRPr="002368FD">
        <w:rPr>
          <w:rFonts w:ascii="Times New Roman" w:eastAsia="Times New Roman" w:hAnsi="Times New Roman" w:cs="Times New Roman"/>
          <w:sz w:val="28"/>
          <w:szCs w:val="28"/>
          <w:lang w:eastAsia="ru-RU"/>
        </w:rPr>
        <w:tab/>
      </w:r>
      <w:r w:rsidRPr="002368FD">
        <w:rPr>
          <w:rFonts w:ascii="Times New Roman" w:eastAsia="Times New Roman" w:hAnsi="Times New Roman" w:cs="Times New Roman"/>
          <w:sz w:val="28"/>
          <w:szCs w:val="28"/>
          <w:lang w:eastAsia="ru-RU"/>
        </w:rPr>
        <w:tab/>
        <w:t xml:space="preserve">           Полищук Е.Д.</w:t>
      </w:r>
    </w:p>
    <w:p w:rsidR="002368FD" w:rsidRPr="002368FD" w:rsidP="002368FD">
      <w:pPr>
        <w:autoSpaceDE w:val="0"/>
        <w:autoSpaceDN w:val="0"/>
        <w:adjustRightInd w:val="0"/>
        <w:spacing w:after="0" w:line="240" w:lineRule="auto"/>
        <w:jc w:val="both"/>
        <w:rPr>
          <w:rFonts w:ascii="Times New Roman" w:eastAsia="Calibri" w:hAnsi="Times New Roman" w:cs="Times New Roman"/>
          <w:sz w:val="28"/>
          <w:szCs w:val="28"/>
        </w:rPr>
      </w:pPr>
      <w:r w:rsidRPr="002368FD">
        <w:rPr>
          <w:rFonts w:ascii="Times New Roman" w:eastAsia="Calibri" w:hAnsi="Times New Roman" w:cs="Times New Roman"/>
          <w:sz w:val="28"/>
          <w:szCs w:val="28"/>
        </w:rPr>
        <w:tab/>
      </w:r>
    </w:p>
    <w:p w:rsidR="0069273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4A"/>
    <w:rsid w:val="000B5467"/>
    <w:rsid w:val="000B5DB6"/>
    <w:rsid w:val="000F50D1"/>
    <w:rsid w:val="002368FD"/>
    <w:rsid w:val="00596E6B"/>
    <w:rsid w:val="005C68E6"/>
    <w:rsid w:val="00631535"/>
    <w:rsid w:val="0069273F"/>
    <w:rsid w:val="007B3BD4"/>
    <w:rsid w:val="009A6063"/>
    <w:rsid w:val="00A75E7D"/>
    <w:rsid w:val="00AA3F4A"/>
    <w:rsid w:val="00C6368C"/>
    <w:rsid w:val="00D746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