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EA8" w:rsidP="00511E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</w:t>
      </w:r>
      <w:r w:rsidR="00052E1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30B6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62FD0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73160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30B6C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0654C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130B6C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пгт Красногвардейское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52E1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ировой судья судебного участка № 5</w:t>
      </w:r>
      <w:r w:rsidR="00C74C64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130B6C">
        <w:rPr>
          <w:rFonts w:ascii="Times New Roman" w:hAnsi="Times New Roman"/>
          <w:sz w:val="28"/>
          <w:szCs w:val="28"/>
          <w:lang w:eastAsia="ru-RU"/>
        </w:rPr>
        <w:t xml:space="preserve">Георгиева </w:t>
      </w:r>
      <w:r w:rsidR="00C74C64">
        <w:rPr>
          <w:rFonts w:ascii="Times New Roman" w:hAnsi="Times New Roman"/>
          <w:sz w:val="28"/>
          <w:szCs w:val="28"/>
          <w:lang w:eastAsia="ru-RU"/>
        </w:rPr>
        <w:t>А.В.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 секретаре </w:t>
      </w:r>
      <w:r w:rsidR="00130B6C">
        <w:rPr>
          <w:rFonts w:ascii="Times New Roman" w:hAnsi="Times New Roman"/>
          <w:sz w:val="28"/>
          <w:szCs w:val="28"/>
          <w:lang w:eastAsia="ru-RU"/>
        </w:rPr>
        <w:t>Козиренко А.В.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374093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рассмотрев в открытом судебном заседании гражданское дело по иску </w:t>
      </w:r>
      <w:r w:rsidRPr="00130B6C" w:rsidR="00130B6C">
        <w:rPr>
          <w:rFonts w:ascii="Times New Roman" w:hAnsi="Times New Roman"/>
          <w:sz w:val="28"/>
          <w:szCs w:val="28"/>
          <w:lang w:eastAsia="ru-RU"/>
        </w:rPr>
        <w:t>Общества с ограниченной ответственностью МКК 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Pr="00130B6C" w:rsidR="00130B6C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к ФИО 1</w:t>
      </w:r>
      <w:r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 № </w:t>
      </w:r>
      <w:r w:rsidR="00262FD0">
        <w:rPr>
          <w:rFonts w:ascii="Times New Roman" w:hAnsi="Times New Roman"/>
          <w:sz w:val="28"/>
          <w:szCs w:val="28"/>
          <w:lang w:eastAsia="ru-RU"/>
        </w:rPr>
        <w:t>4109821</w:t>
      </w:r>
      <w:r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262FD0">
        <w:rPr>
          <w:rFonts w:ascii="Times New Roman" w:hAnsi="Times New Roman"/>
          <w:sz w:val="28"/>
          <w:szCs w:val="28"/>
          <w:lang w:eastAsia="ru-RU"/>
        </w:rPr>
        <w:t>07.02.2019</w:t>
      </w:r>
      <w:r w:rsidR="000654C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11EA8" w:rsidP="0051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D23A98" w:rsidP="00511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130B6C" w:rsidR="00130B6C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МКК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130B6C" w:rsidR="00130B6C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hAnsi="Times New Roman"/>
          <w:sz w:val="28"/>
          <w:szCs w:val="28"/>
          <w:lang w:eastAsia="ru-RU"/>
        </w:rPr>
        <w:t>ФИО 1</w:t>
      </w:r>
      <w:r w:rsidRPr="00130B6C" w:rsidR="00130B6C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займа № </w:t>
      </w:r>
      <w:r w:rsidR="00262FD0">
        <w:rPr>
          <w:rFonts w:ascii="Times New Roman" w:hAnsi="Times New Roman"/>
          <w:sz w:val="28"/>
          <w:szCs w:val="28"/>
          <w:lang w:eastAsia="ru-RU"/>
        </w:rPr>
        <w:t>4109821 от 07.02.2019 года</w:t>
      </w:r>
      <w:r w:rsidRPr="00130B6C" w:rsidR="00130B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удовлетворить.</w:t>
      </w:r>
    </w:p>
    <w:p w:rsidR="00511EA8" w:rsidP="00D23A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зыскать с </w:t>
      </w:r>
      <w:r>
        <w:rPr>
          <w:rFonts w:ascii="Times New Roman" w:hAnsi="Times New Roman"/>
          <w:sz w:val="28"/>
          <w:szCs w:val="28"/>
          <w:lang w:eastAsia="ru-RU"/>
        </w:rPr>
        <w:t>ФИО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ДАТА РОЖДЕНИЯ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в пользу </w:t>
      </w:r>
      <w:r w:rsidRPr="00130B6C" w:rsidR="00130B6C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МКК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130B6C" w:rsidR="00130B6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по договору займа </w:t>
      </w:r>
      <w:r w:rsidRPr="00052E1A" w:rsidR="00052E1A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262FD0">
        <w:rPr>
          <w:rFonts w:ascii="Times New Roman" w:eastAsia="Times New Roman" w:hAnsi="Times New Roman"/>
          <w:sz w:val="28"/>
          <w:szCs w:val="28"/>
          <w:lang w:eastAsia="ru-RU"/>
        </w:rPr>
        <w:t>4109821</w:t>
      </w:r>
      <w:r w:rsidRPr="00130B6C" w:rsidR="00130B6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62FD0">
        <w:rPr>
          <w:rFonts w:ascii="Times New Roman" w:eastAsia="Times New Roman" w:hAnsi="Times New Roman"/>
          <w:sz w:val="28"/>
          <w:szCs w:val="28"/>
          <w:lang w:eastAsia="ru-RU"/>
        </w:rPr>
        <w:t>07.02.2019</w:t>
      </w:r>
      <w:r w:rsidRPr="00130B6C" w:rsidR="00130B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2E1A" w:rsidR="00052E1A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2FD0">
        <w:rPr>
          <w:rFonts w:ascii="Times New Roman" w:eastAsia="Times New Roman" w:hAnsi="Times New Roman"/>
          <w:sz w:val="28"/>
          <w:szCs w:val="28"/>
          <w:lang w:eastAsia="ru-RU"/>
        </w:rPr>
        <w:t>14 000,00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в том числе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суммы основного долга – </w:t>
      </w:r>
      <w:r w:rsidR="00262FD0">
        <w:rPr>
          <w:rFonts w:ascii="Times New Roman" w:eastAsia="Times New Roman" w:hAnsi="Times New Roman"/>
          <w:sz w:val="28"/>
          <w:szCs w:val="28"/>
          <w:lang w:eastAsia="ru-RU"/>
        </w:rPr>
        <w:t>4 000</w:t>
      </w:r>
      <w:r w:rsidR="00130B6C">
        <w:rPr>
          <w:rFonts w:ascii="Times New Roman" w:eastAsia="Times New Roman" w:hAnsi="Times New Roman"/>
          <w:sz w:val="28"/>
          <w:szCs w:val="28"/>
          <w:lang w:eastAsia="ru-RU"/>
        </w:rPr>
        <w:t xml:space="preserve">,00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рублей; </w:t>
      </w:r>
      <w:r w:rsidR="00C1533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проценты </w:t>
      </w:r>
      <w:r w:rsidR="00731608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5334">
        <w:rPr>
          <w:rFonts w:ascii="Times New Roman" w:eastAsia="Times New Roman" w:hAnsi="Times New Roman"/>
          <w:sz w:val="28"/>
          <w:szCs w:val="28"/>
          <w:lang w:eastAsia="ru-RU"/>
        </w:rPr>
        <w:t>договор</w:t>
      </w:r>
      <w:r w:rsidR="0073160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15334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262FD0">
        <w:rPr>
          <w:rFonts w:ascii="Times New Roman" w:eastAsia="Times New Roman" w:hAnsi="Times New Roman"/>
          <w:sz w:val="28"/>
          <w:szCs w:val="28"/>
          <w:lang w:eastAsia="ru-RU"/>
        </w:rPr>
        <w:t>10 000,00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417E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C15334">
        <w:rPr>
          <w:rFonts w:ascii="Times New Roman" w:eastAsia="Times New Roman" w:hAnsi="Times New Roman"/>
          <w:sz w:val="28"/>
          <w:szCs w:val="28"/>
          <w:lang w:eastAsia="ru-RU"/>
        </w:rPr>
        <w:t xml:space="preserve">; а также </w:t>
      </w:r>
      <w:r w:rsidR="00262FD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по уплате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>государственн</w:t>
      </w:r>
      <w:r w:rsidR="00262FD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пошлин</w:t>
      </w:r>
      <w:r w:rsidR="00262FD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262FD0">
        <w:rPr>
          <w:rFonts w:ascii="Times New Roman" w:eastAsia="Times New Roman" w:hAnsi="Times New Roman"/>
          <w:sz w:val="28"/>
          <w:szCs w:val="28"/>
          <w:lang w:eastAsia="ru-RU"/>
        </w:rPr>
        <w:t>560,00</w:t>
      </w:r>
      <w:r w:rsidR="00130B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130B6C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E761FE" w:rsidRP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лицам,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участвующим в деле, их право на подачу заявления о составлении мотивированного решения в течение трех дней со дня объявления резолютивной части решения суда, если лица, участвующие в деле, присутствовали в судебном заседании, и в течение пятнадцати дней со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 дня объявления резолютивной части решения суда, если лица, участвующие в деле, не присутствовали в судебном заседании.</w:t>
      </w:r>
    </w:p>
    <w:p w:rsidR="00511EA8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 вправе подать в суд, вынесший заочное решение по делу, заявление об отмене этого решения суда в течение семи дней со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дня вручения ему копии этого решения. Заочное решение мирового судьи может быть обжаловано в апелляционном порядке в Красногвардейский районный суд Республики Крым в течение месяца по истечении срока подачи ответчиком заявления об отмене этого решения суда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052E1A" w:rsidP="00052E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156" w:rsidP="00052E1A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>ировой судья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r w:rsidR="00130B6C">
        <w:rPr>
          <w:rFonts w:ascii="Times New Roman" w:eastAsia="Times New Roman" w:hAnsi="Times New Roman"/>
          <w:sz w:val="28"/>
          <w:szCs w:val="28"/>
          <w:lang w:eastAsia="ru-RU"/>
        </w:rPr>
        <w:t>Георгиева</w:t>
      </w:r>
    </w:p>
    <w:sectPr w:rsidSect="00C153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9A"/>
    <w:rsid w:val="00052E1A"/>
    <w:rsid w:val="000654CF"/>
    <w:rsid w:val="0007449A"/>
    <w:rsid w:val="00130B6C"/>
    <w:rsid w:val="00262FD0"/>
    <w:rsid w:val="00374093"/>
    <w:rsid w:val="003F6041"/>
    <w:rsid w:val="004B2386"/>
    <w:rsid w:val="00511EA8"/>
    <w:rsid w:val="006A417E"/>
    <w:rsid w:val="006D55F3"/>
    <w:rsid w:val="00731608"/>
    <w:rsid w:val="00956156"/>
    <w:rsid w:val="009A0B9A"/>
    <w:rsid w:val="00A112F7"/>
    <w:rsid w:val="00C15334"/>
    <w:rsid w:val="00C74C64"/>
    <w:rsid w:val="00D23A98"/>
    <w:rsid w:val="00D83495"/>
    <w:rsid w:val="00E761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3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