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4A6D" w:rsidRPr="00EB3884" w:rsidP="002D4A6D">
      <w:pPr>
        <w:ind w:left="6372" w:hanging="276"/>
        <w:jc w:val="right"/>
      </w:pPr>
      <w:r w:rsidRPr="00EB3884">
        <w:t>Дело № 2-59-</w:t>
      </w:r>
      <w:r w:rsidRPr="00EB3884" w:rsidR="003C1531">
        <w:t>1487/2025</w:t>
      </w:r>
    </w:p>
    <w:p w:rsidR="002D4A6D" w:rsidRPr="00EB3884" w:rsidP="002D4A6D">
      <w:pPr>
        <w:ind w:left="4820"/>
        <w:jc w:val="right"/>
      </w:pPr>
      <w:r w:rsidRPr="00EB3884">
        <w:t>УИН: 91MS0059-01-202</w:t>
      </w:r>
      <w:r w:rsidRPr="00EB3884" w:rsidR="003C1531">
        <w:t>5</w:t>
      </w:r>
      <w:r w:rsidRPr="00EB3884">
        <w:t>-00</w:t>
      </w:r>
      <w:r w:rsidRPr="00EB3884" w:rsidR="003C1531">
        <w:t>229</w:t>
      </w:r>
      <w:r w:rsidRPr="00EB3884" w:rsidR="00990D99">
        <w:t>1</w:t>
      </w:r>
      <w:r w:rsidRPr="00EB3884">
        <w:t>-</w:t>
      </w:r>
      <w:r w:rsidRPr="00EB3884" w:rsidR="003C1531">
        <w:t>70</w:t>
      </w:r>
    </w:p>
    <w:p w:rsidR="002D4A6D" w:rsidRPr="00EB3884" w:rsidP="002D4A6D">
      <w:pPr>
        <w:ind w:left="6372" w:hanging="418"/>
        <w:jc w:val="right"/>
      </w:pPr>
    </w:p>
    <w:p w:rsidR="00D56DBC" w:rsidRPr="00EB3884" w:rsidP="002D4A6D">
      <w:pPr>
        <w:jc w:val="center"/>
      </w:pPr>
      <w:r w:rsidRPr="00EB3884">
        <w:t>ЗАОЧНОЕ РЕШЕНИЕ</w:t>
      </w:r>
    </w:p>
    <w:p w:rsidR="002D4A6D" w:rsidRPr="00EB3884" w:rsidP="002D4A6D">
      <w:pPr>
        <w:jc w:val="center"/>
      </w:pPr>
      <w:r w:rsidRPr="00EB3884">
        <w:t>ИМЕНЕМ РОССИЙСКОЙ ФЕДЕРАЦИИ</w:t>
      </w:r>
    </w:p>
    <w:p w:rsidR="002D4A6D" w:rsidRPr="00EB3884" w:rsidP="002D4A6D">
      <w:pPr>
        <w:jc w:val="center"/>
      </w:pPr>
      <w:r w:rsidRPr="00EB3884">
        <w:t>(резолютивная часть)</w:t>
      </w:r>
    </w:p>
    <w:p w:rsidR="002D4A6D" w:rsidRPr="00EB3884" w:rsidP="002D4A6D">
      <w:pPr>
        <w:jc w:val="center"/>
      </w:pPr>
    </w:p>
    <w:p w:rsidR="002D4A6D" w:rsidRPr="00EB3884" w:rsidP="002D4A6D">
      <w:pPr>
        <w:jc w:val="both"/>
      </w:pPr>
      <w:r w:rsidRPr="00EB3884">
        <w:t>8 октября 20</w:t>
      </w:r>
      <w:r w:rsidRPr="00EB3884" w:rsidR="0073598F">
        <w:t>2</w:t>
      </w:r>
      <w:r w:rsidRPr="00EB3884">
        <w:t xml:space="preserve">5 г.                                                </w:t>
      </w:r>
      <w:r w:rsidRPr="00EB3884" w:rsidR="002052F7">
        <w:t xml:space="preserve">                 </w:t>
      </w:r>
      <w:r w:rsidRPr="00EB3884">
        <w:t>г. Красноперекопск</w:t>
      </w:r>
    </w:p>
    <w:p w:rsidR="002D4A6D" w:rsidRPr="00EB3884" w:rsidP="002D4A6D">
      <w:pPr>
        <w:jc w:val="both"/>
      </w:pPr>
    </w:p>
    <w:p w:rsidR="002D4A6D" w:rsidRPr="00EB3884" w:rsidP="002D4A6D">
      <w:pPr>
        <w:ind w:firstLine="708"/>
        <w:jc w:val="both"/>
      </w:pPr>
      <w:r w:rsidRPr="00EB3884">
        <w:t>Мировой судья</w:t>
      </w:r>
      <w:r w:rsidRPr="00EB3884">
        <w:rPr>
          <w:rStyle w:val="8"/>
          <w:rFonts w:eastAsia="Calibri"/>
          <w:color w:val="auto"/>
          <w:sz w:val="24"/>
          <w:szCs w:val="24"/>
        </w:rPr>
        <w:t xml:space="preserve"> </w:t>
      </w:r>
      <w:r w:rsidRPr="00EB3884">
        <w:t xml:space="preserve">судебного участка </w:t>
      </w:r>
      <w:r w:rsidRPr="00EB3884">
        <w:t>№ 59 Красноперекопского судебного района (Красноперекопский муниципальный район и городской округ Красноперекопск) Республики Крым</w:t>
      </w:r>
      <w:r w:rsidRPr="00EB3884" w:rsidR="003C1531">
        <w:t xml:space="preserve"> </w:t>
      </w:r>
      <w:r w:rsidRPr="00EB3884">
        <w:t xml:space="preserve"> Мердымшаева Д.Р.,</w:t>
      </w:r>
    </w:p>
    <w:p w:rsidR="003C1531" w:rsidRPr="00EB3884" w:rsidP="002D4A6D">
      <w:pPr>
        <w:jc w:val="both"/>
      </w:pPr>
      <w:r w:rsidRPr="00EB3884">
        <w:t>при помощнике судьи Чубаровой И.П.,</w:t>
      </w:r>
    </w:p>
    <w:p w:rsidR="002D4A6D" w:rsidRPr="00EB3884" w:rsidP="002D4A6D">
      <w:pPr>
        <w:jc w:val="both"/>
      </w:pPr>
      <w:r w:rsidRPr="00EB3884">
        <w:t>рассмотрев в открытом судебном заседании в помещении судебного участка</w:t>
      </w:r>
      <w:r w:rsidRPr="00EB3884">
        <w:t xml:space="preserve">, расположенного по адресу: 296004, Республика Крым, г. Красноперекопск, 10 микрорайон, д. 4, гражданское дело по иску </w:t>
      </w:r>
      <w:r w:rsidRPr="00EB3884" w:rsidR="003C1531">
        <w:t>о</w:t>
      </w:r>
      <w:r w:rsidRPr="00EB3884">
        <w:t xml:space="preserve">бщества с ограниченной ответственностью </w:t>
      </w:r>
      <w:r w:rsidRPr="00EB3884" w:rsidR="003C1531">
        <w:t xml:space="preserve">профессиональная коллекторская организация </w:t>
      </w:r>
      <w:r w:rsidRPr="00EB3884">
        <w:t>«</w:t>
      </w:r>
      <w:r w:rsidRPr="00EB3884" w:rsidR="002630DC">
        <w:t>МКС</w:t>
      </w:r>
      <w:r w:rsidRPr="00EB3884">
        <w:t xml:space="preserve">» к </w:t>
      </w:r>
      <w:r w:rsidRPr="00EB3884" w:rsidR="003C1531">
        <w:t>Шпотенко</w:t>
      </w:r>
      <w:r w:rsidRPr="00EB3884" w:rsidR="002630DC">
        <w:t xml:space="preserve"> </w:t>
      </w:r>
      <w:r>
        <w:t>Р.А.</w:t>
      </w:r>
      <w:r w:rsidRPr="00EB3884">
        <w:t xml:space="preserve"> о взыскании з</w:t>
      </w:r>
      <w:r w:rsidRPr="00EB3884">
        <w:t>адолженности по договору займа,</w:t>
      </w:r>
    </w:p>
    <w:p w:rsidR="002D4A6D" w:rsidRPr="00EB3884" w:rsidP="002D4A6D">
      <w:pPr>
        <w:ind w:firstLine="840"/>
      </w:pPr>
      <w:r w:rsidRPr="00EB3884">
        <w:t xml:space="preserve">                                                  р е ш и л:</w:t>
      </w:r>
    </w:p>
    <w:p w:rsidR="002D4A6D" w:rsidRPr="00EB3884" w:rsidP="002D4A6D">
      <w:pPr>
        <w:ind w:firstLine="567"/>
        <w:jc w:val="both"/>
        <w:rPr>
          <w:shd w:val="clear" w:color="auto" w:fill="FFFFFF"/>
        </w:rPr>
      </w:pPr>
      <w:r w:rsidRPr="00EB3884">
        <w:t xml:space="preserve">исковые требования </w:t>
      </w:r>
      <w:r w:rsidRPr="00EB3884" w:rsidR="003C1531">
        <w:t xml:space="preserve">общества с ограниченной ответственностью профессиональная коллекторская организация «МКС» к </w:t>
      </w:r>
      <w:r w:rsidRPr="00EB3884" w:rsidR="003C1531">
        <w:t>Шпотенко</w:t>
      </w:r>
      <w:r w:rsidRPr="00EB3884" w:rsidR="003C1531">
        <w:t xml:space="preserve"> </w:t>
      </w:r>
      <w:r>
        <w:t>Р.А.</w:t>
      </w:r>
      <w:r w:rsidRPr="00EB3884" w:rsidR="002630DC">
        <w:t xml:space="preserve"> </w:t>
      </w:r>
      <w:r w:rsidRPr="00EB3884">
        <w:t>о взыскании задолжен</w:t>
      </w:r>
      <w:r w:rsidRPr="00EB3884">
        <w:t>ности по договору займа</w:t>
      </w:r>
      <w:r w:rsidRPr="00EB3884">
        <w:rPr>
          <w:shd w:val="clear" w:color="auto" w:fill="FFFFFF"/>
        </w:rPr>
        <w:t xml:space="preserve"> – удовлетворить.</w:t>
      </w:r>
    </w:p>
    <w:p w:rsidR="008F1345" w:rsidRPr="00EB3884" w:rsidP="008F1345">
      <w:pPr>
        <w:ind w:firstLine="567"/>
        <w:jc w:val="both"/>
      </w:pPr>
      <w:r w:rsidRPr="00EB3884">
        <w:t>Взыскать с</w:t>
      </w:r>
      <w:r w:rsidRPr="00EB3884">
        <w:rPr>
          <w:b/>
        </w:rPr>
        <w:t xml:space="preserve"> </w:t>
      </w:r>
      <w:r w:rsidRPr="00EB3884" w:rsidR="003C1531">
        <w:t>Шпотенко</w:t>
      </w:r>
      <w:r w:rsidRPr="00EB3884" w:rsidR="003C1531">
        <w:t xml:space="preserve"> </w:t>
      </w:r>
      <w:r>
        <w:t xml:space="preserve">Р.А, </w:t>
      </w:r>
      <w:r>
        <w:t>ПЕРСОНАЛЬНЫЕ ДАННЫЕ,</w:t>
      </w:r>
      <w:r w:rsidRPr="00EB3884" w:rsidR="003C1531">
        <w:t xml:space="preserve"> </w:t>
      </w:r>
      <w:r w:rsidRPr="00EB3884">
        <w:t xml:space="preserve">в пользу </w:t>
      </w:r>
      <w:r w:rsidRPr="00EB3884" w:rsidR="003C1531">
        <w:t>общества с ограниченной ответственностью профессиональная коллекторская организация</w:t>
      </w:r>
      <w:r w:rsidRPr="00EB3884">
        <w:t xml:space="preserve"> «</w:t>
      </w:r>
      <w:r w:rsidRPr="00EB3884" w:rsidR="002630DC">
        <w:t>МКС</w:t>
      </w:r>
      <w:r w:rsidRPr="00EB3884">
        <w:t>»</w:t>
      </w:r>
      <w:r w:rsidRPr="00EB3884" w:rsidR="003C1531">
        <w:t xml:space="preserve"> (ОГРН 1063255001886, ИНН 3255049294</w:t>
      </w:r>
      <w:r w:rsidRPr="00EB3884">
        <w:t xml:space="preserve">, </w:t>
      </w:r>
      <w:r w:rsidRPr="00EB3884">
        <w:t>р</w:t>
      </w:r>
      <w:r w:rsidRPr="00EB3884">
        <w:t xml:space="preserve">/с 40702810608000003619 в Брянском отделении № </w:t>
      </w:r>
      <w:r w:rsidRPr="00EB3884">
        <w:t>8605 ПАО Сбербанк г. Брянск, к/с 30101810400000000601, БИК 041501601</w:t>
      </w:r>
      <w:r w:rsidRPr="00EB3884" w:rsidR="003C1531">
        <w:t>)</w:t>
      </w:r>
      <w:r w:rsidRPr="00EB3884">
        <w:t xml:space="preserve"> задолженность по договору займа </w:t>
      </w:r>
      <w:r>
        <w:rPr>
          <w:rFonts w:eastAsia="Arial Unicode MS"/>
        </w:rPr>
        <w:t>НОМЕР И ДАТА</w:t>
      </w:r>
      <w:r>
        <w:rPr>
          <w:rFonts w:eastAsia="Arial Unicode MS"/>
        </w:rPr>
        <w:t xml:space="preserve"> </w:t>
      </w:r>
      <w:r w:rsidRPr="00EB3884">
        <w:t>в размере 15355 (пятнадцать тысяч триста пятьдесят пять) руб. 07 коп., сумму государственной пошлины в размере 4000 (чет</w:t>
      </w:r>
      <w:r w:rsidRPr="00EB3884">
        <w:t>ыре тысячи) руб.</w:t>
      </w:r>
    </w:p>
    <w:p w:rsidR="00D56DBC" w:rsidRPr="00EB3884" w:rsidP="00D56DBC">
      <w:pPr>
        <w:ind w:firstLine="540"/>
        <w:jc w:val="both"/>
      </w:pPr>
      <w:r w:rsidRPr="00EB3884">
        <w:t>Лица, участвующие в деле, их представители вправе подать заявление мировому судье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</w:t>
      </w:r>
      <w:r w:rsidRPr="00EB3884">
        <w:t>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56DBC" w:rsidRPr="00EB3884" w:rsidP="00D56DBC">
      <w:pPr>
        <w:ind w:firstLine="540"/>
        <w:jc w:val="both"/>
      </w:pPr>
      <w:r w:rsidRPr="00EB3884">
        <w:t xml:space="preserve">Ответчик вправе </w:t>
      </w:r>
      <w:r w:rsidRPr="00EB3884">
        <w:t>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EB3884">
        <w:tab/>
      </w:r>
    </w:p>
    <w:p w:rsidR="00D56DBC" w:rsidRPr="00EB3884" w:rsidP="00D56DBC">
      <w:pPr>
        <w:ind w:firstLine="540"/>
        <w:jc w:val="both"/>
      </w:pPr>
      <w:r w:rsidRPr="00EB3884">
        <w:t>Ответчиком заочное решение суда может быть обжаловано в апелляционном порядке в течение одного месяца со дня вынес</w:t>
      </w:r>
      <w:r w:rsidRPr="00EB3884">
        <w:t>ения определения суда об отказе в удовлетворении заявления об отмене этого решения суда.</w:t>
      </w:r>
    </w:p>
    <w:p w:rsidR="00661C06" w:rsidRPr="00EB3884" w:rsidP="00D56DBC">
      <w:pPr>
        <w:ind w:firstLine="540"/>
        <w:jc w:val="both"/>
      </w:pPr>
      <w:r w:rsidRPr="00EB3884"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</w:t>
      </w:r>
      <w:r w:rsidRPr="00EB3884">
        <w:t xml:space="preserve">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</w:t>
      </w:r>
      <w:r w:rsidRPr="00EB3884">
        <w:t>суда об отказе в удовлетворении этого заявления, через мирового судью судебного участка № 59 Красноперекопского судебного района Республики Крым.</w:t>
      </w:r>
    </w:p>
    <w:p w:rsidR="007E079B" w:rsidP="00D56DBC">
      <w:pPr>
        <w:pStyle w:val="BodyText2"/>
        <w:spacing w:after="0" w:line="240" w:lineRule="auto"/>
        <w:jc w:val="both"/>
        <w:rPr>
          <w:sz w:val="24"/>
          <w:szCs w:val="24"/>
        </w:rPr>
      </w:pPr>
      <w:r w:rsidRPr="00EB3884">
        <w:rPr>
          <w:sz w:val="24"/>
          <w:szCs w:val="24"/>
        </w:rPr>
        <w:t xml:space="preserve">     Мировой судья:                      подпись           </w:t>
      </w:r>
      <w:r w:rsidRPr="00EB3884">
        <w:rPr>
          <w:sz w:val="24"/>
          <w:szCs w:val="24"/>
        </w:rPr>
        <w:tab/>
      </w:r>
      <w:r w:rsidRPr="00EB3884">
        <w:rPr>
          <w:sz w:val="24"/>
          <w:szCs w:val="24"/>
        </w:rPr>
        <w:tab/>
        <w:t xml:space="preserve">        Д.Р. </w:t>
      </w:r>
      <w:r w:rsidRPr="00EB3884">
        <w:rPr>
          <w:sz w:val="24"/>
          <w:szCs w:val="24"/>
        </w:rPr>
        <w:t>Мердымшаева</w:t>
      </w:r>
    </w:p>
    <w:p w:rsidR="007E079B" w:rsidP="007E079B">
      <w:pPr>
        <w:jc w:val="both"/>
      </w:pPr>
      <w:r>
        <w:t>Деперсонифицировано</w:t>
      </w:r>
      <w:r>
        <w:t>:</w:t>
      </w:r>
    </w:p>
    <w:p w:rsidR="007E079B" w:rsidP="007E079B">
      <w:pPr>
        <w:jc w:val="both"/>
      </w:pPr>
      <w:r>
        <w:t>Лингвистический контроль произвела</w:t>
      </w:r>
    </w:p>
    <w:p w:rsidR="007E079B" w:rsidP="007E079B">
      <w:pPr>
        <w:jc w:val="both"/>
      </w:pPr>
      <w:r>
        <w:t>Администратор судебного участка Домбровская А.А.______</w:t>
      </w:r>
    </w:p>
    <w:p w:rsidR="007E079B" w:rsidP="007E079B">
      <w:pPr>
        <w:jc w:val="both"/>
      </w:pPr>
      <w:r>
        <w:t xml:space="preserve">Мировой </w:t>
      </w:r>
      <w:r>
        <w:t>судья_________</w:t>
      </w:r>
      <w:r>
        <w:t>_____Д.Р</w:t>
      </w:r>
      <w:r>
        <w:t xml:space="preserve">. </w:t>
      </w:r>
      <w:r>
        <w:t>Мердымшаева</w:t>
      </w:r>
    </w:p>
    <w:p w:rsidR="007E079B" w:rsidP="007E079B">
      <w:pPr>
        <w:jc w:val="both"/>
      </w:pPr>
      <w:r>
        <w:t>«__»_______2025г.</w:t>
      </w:r>
    </w:p>
    <w:p w:rsidR="001136A9" w:rsidRPr="007E079B" w:rsidP="007E079B"/>
    <w:sectPr w:rsidSect="00D56DBC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C0"/>
    <w:rsid w:val="000C0ED5"/>
    <w:rsid w:val="001136A9"/>
    <w:rsid w:val="002052F7"/>
    <w:rsid w:val="00227755"/>
    <w:rsid w:val="002630DC"/>
    <w:rsid w:val="002D4A6D"/>
    <w:rsid w:val="003C1531"/>
    <w:rsid w:val="003C5605"/>
    <w:rsid w:val="00445C59"/>
    <w:rsid w:val="00463DC0"/>
    <w:rsid w:val="005B0179"/>
    <w:rsid w:val="005F07F9"/>
    <w:rsid w:val="00661C06"/>
    <w:rsid w:val="0073598F"/>
    <w:rsid w:val="007E079B"/>
    <w:rsid w:val="00857FF2"/>
    <w:rsid w:val="008F0E14"/>
    <w:rsid w:val="008F1345"/>
    <w:rsid w:val="00990D99"/>
    <w:rsid w:val="009C5861"/>
    <w:rsid w:val="009E7988"/>
    <w:rsid w:val="00BD2940"/>
    <w:rsid w:val="00C92DF6"/>
    <w:rsid w:val="00D56DBC"/>
    <w:rsid w:val="00D91F9B"/>
    <w:rsid w:val="00EB3884"/>
    <w:rsid w:val="00F3257A"/>
    <w:rsid w:val="00F55C5C"/>
    <w:rsid w:val="00F73A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2D4A6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4A6D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shorttext">
    <w:name w:val="short_text"/>
    <w:basedOn w:val="DefaultParagraphFont"/>
    <w:rsid w:val="002D4A6D"/>
  </w:style>
  <w:style w:type="character" w:customStyle="1" w:styleId="8">
    <w:name w:val="Основной текст + 8"/>
    <w:aliases w:val="5 pt,Малые прописные,Полужирный"/>
    <w:rsid w:val="002D4A6D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BodyText2">
    <w:name w:val="Body Text 2"/>
    <w:basedOn w:val="Normal"/>
    <w:link w:val="2"/>
    <w:uiPriority w:val="99"/>
    <w:rsid w:val="00661C06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661C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