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BF7" w:rsidRPr="004D44AA" w:rsidP="00B47BF7">
      <w:pPr>
        <w:pStyle w:val="Heading1"/>
        <w:jc w:val="right"/>
        <w:rPr>
          <w:b w:val="0"/>
          <w:bCs w:val="0"/>
          <w:sz w:val="28"/>
          <w:szCs w:val="28"/>
        </w:rPr>
      </w:pPr>
      <w:r w:rsidRPr="004D44AA">
        <w:rPr>
          <w:b w:val="0"/>
          <w:bCs w:val="0"/>
          <w:sz w:val="28"/>
          <w:szCs w:val="28"/>
        </w:rPr>
        <w:t>Дело № 2-71-</w:t>
      </w:r>
      <w:r w:rsidR="006365BF">
        <w:rPr>
          <w:b w:val="0"/>
          <w:bCs w:val="0"/>
          <w:sz w:val="28"/>
          <w:szCs w:val="28"/>
        </w:rPr>
        <w:t>739</w:t>
      </w:r>
      <w:r w:rsidRPr="004D44AA" w:rsidR="00312CDE">
        <w:rPr>
          <w:b w:val="0"/>
          <w:bCs w:val="0"/>
          <w:sz w:val="28"/>
          <w:szCs w:val="28"/>
        </w:rPr>
        <w:t>/2025</w:t>
      </w:r>
    </w:p>
    <w:p w:rsidR="00B47BF7" w:rsidRPr="004D44AA" w:rsidP="00B47BF7">
      <w:pPr>
        <w:spacing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hAnsi="Times New Roman" w:cs="Times New Roman"/>
          <w:sz w:val="28"/>
          <w:szCs w:val="28"/>
        </w:rPr>
        <w:t>УИД: 91</w:t>
      </w:r>
      <w:r w:rsidRPr="004D44AA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4D44AA" w:rsidR="00312CDE">
        <w:rPr>
          <w:rFonts w:ascii="Times New Roman" w:hAnsi="Times New Roman" w:cs="Times New Roman"/>
          <w:sz w:val="28"/>
          <w:szCs w:val="28"/>
        </w:rPr>
        <w:t>0071-01-2024-00</w:t>
      </w:r>
      <w:r w:rsidR="006365BF">
        <w:rPr>
          <w:rFonts w:ascii="Times New Roman" w:hAnsi="Times New Roman" w:cs="Times New Roman"/>
          <w:sz w:val="28"/>
          <w:szCs w:val="28"/>
        </w:rPr>
        <w:t>0489-87</w:t>
      </w:r>
    </w:p>
    <w:p w:rsidR="00B47BF7" w:rsidRPr="004D44AA" w:rsidP="00B47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4A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47BF7" w:rsidP="00B47BF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4AA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77BA1" w:rsidRPr="00177BA1" w:rsidP="00B47BF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77BA1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B47BF7" w:rsidRPr="004D44AA" w:rsidP="00B47BF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B47BF7" w:rsidRPr="004D44AA" w:rsidP="00B47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ноября</w:t>
      </w:r>
      <w:r w:rsidRPr="004D44AA" w:rsidR="00312CDE">
        <w:rPr>
          <w:rFonts w:ascii="Times New Roman" w:hAnsi="Times New Roman" w:cs="Times New Roman"/>
          <w:sz w:val="28"/>
          <w:szCs w:val="28"/>
        </w:rPr>
        <w:t xml:space="preserve"> 2025</w:t>
      </w:r>
      <w:r w:rsidRPr="004D44AA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4D44AA">
        <w:rPr>
          <w:rFonts w:ascii="Times New Roman" w:hAnsi="Times New Roman" w:cs="Times New Roman"/>
          <w:sz w:val="28"/>
          <w:szCs w:val="28"/>
        </w:rPr>
        <w:tab/>
      </w:r>
      <w:r w:rsidRPr="004D44A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D44A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г. Саки</w:t>
      </w:r>
    </w:p>
    <w:p w:rsidR="00B47BF7" w:rsidRPr="006365BF" w:rsidP="006365B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5B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6365BF">
        <w:rPr>
          <w:rFonts w:ascii="Times New Roman" w:hAnsi="Times New Roman" w:cs="Times New Roman"/>
          <w:sz w:val="28"/>
          <w:szCs w:val="28"/>
        </w:rPr>
        <w:t>Кузяхметовой</w:t>
      </w:r>
      <w:r w:rsidRPr="006365BF">
        <w:rPr>
          <w:rFonts w:ascii="Times New Roman" w:hAnsi="Times New Roman" w:cs="Times New Roman"/>
          <w:sz w:val="28"/>
          <w:szCs w:val="28"/>
        </w:rPr>
        <w:t xml:space="preserve"> Л.М., при участии: уполномоченного представителя истца Кликун И.Л., ответчика </w:t>
      </w:r>
      <w:r w:rsidRPr="006365BF" w:rsidR="006365BF">
        <w:rPr>
          <w:rFonts w:ascii="Times New Roman" w:hAnsi="Times New Roman" w:cs="Times New Roman"/>
          <w:color w:val="000000"/>
          <w:sz w:val="28"/>
          <w:szCs w:val="28"/>
          <w:lang w:bidi="ru-RU"/>
        </w:rPr>
        <w:t>Шухмахер</w:t>
      </w:r>
      <w:r w:rsidRPr="006365BF" w:rsidR="006365B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Т.Л.</w:t>
      </w:r>
      <w:r w:rsidRPr="006365BF">
        <w:rPr>
          <w:rFonts w:ascii="Times New Roman" w:hAnsi="Times New Roman" w:cs="Times New Roman"/>
          <w:sz w:val="28"/>
          <w:szCs w:val="28"/>
        </w:rPr>
        <w:t>, рассмотрев в открытом судебном заседании гражданское дело по иску Общества с ограниченной ответственностью «</w:t>
      </w:r>
      <w:r w:rsidRPr="006365BF">
        <w:rPr>
          <w:rFonts w:ascii="Times New Roman" w:hAnsi="Times New Roman" w:cs="Times New Roman"/>
          <w:sz w:val="28"/>
          <w:szCs w:val="28"/>
        </w:rPr>
        <w:t>Сакское</w:t>
      </w:r>
      <w:r w:rsidRPr="006365BF">
        <w:rPr>
          <w:rFonts w:ascii="Times New Roman" w:hAnsi="Times New Roman" w:cs="Times New Roman"/>
          <w:sz w:val="28"/>
          <w:szCs w:val="28"/>
        </w:rPr>
        <w:t xml:space="preserve"> ЖЭО» к </w:t>
      </w:r>
      <w:r w:rsidRPr="006365BF" w:rsidR="006365BF">
        <w:rPr>
          <w:rFonts w:ascii="Times New Roman" w:hAnsi="Times New Roman" w:cs="Times New Roman"/>
          <w:color w:val="000000"/>
          <w:sz w:val="28"/>
          <w:szCs w:val="28"/>
          <w:lang w:bidi="ru-RU"/>
        </w:rPr>
        <w:t>Шухмахер</w:t>
      </w:r>
      <w:r w:rsidRPr="006365BF" w:rsidR="006365B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63267">
        <w:rPr>
          <w:rFonts w:ascii="Times New Roman" w:hAnsi="Times New Roman" w:cs="Times New Roman"/>
          <w:color w:val="000000"/>
          <w:sz w:val="28"/>
          <w:szCs w:val="28"/>
          <w:lang w:bidi="ru-RU"/>
        </w:rPr>
        <w:t>Т.Л.</w:t>
      </w:r>
      <w:r w:rsidRPr="006365BF" w:rsidR="00312CDE">
        <w:rPr>
          <w:rFonts w:ascii="Times New Roman" w:hAnsi="Times New Roman" w:cs="Times New Roman"/>
          <w:sz w:val="28"/>
          <w:szCs w:val="28"/>
        </w:rPr>
        <w:t>, с участием</w:t>
      </w:r>
      <w:r w:rsidRPr="006365BF" w:rsidR="00312CDE">
        <w:rPr>
          <w:rFonts w:ascii="Times New Roman" w:hAnsi="Times New Roman" w:cs="Times New Roman"/>
          <w:sz w:val="28"/>
          <w:szCs w:val="28"/>
        </w:rPr>
        <w:t xml:space="preserve"> третьих лиц</w:t>
      </w:r>
      <w:r w:rsidRPr="006365BF">
        <w:rPr>
          <w:rFonts w:ascii="Times New Roman" w:hAnsi="Times New Roman" w:cs="Times New Roman"/>
          <w:sz w:val="28"/>
          <w:szCs w:val="28"/>
        </w:rPr>
        <w:t xml:space="preserve">, </w:t>
      </w:r>
      <w:r w:rsidRPr="006365BF">
        <w:rPr>
          <w:rFonts w:ascii="Times New Roman" w:eastAsia="Times New Roman" w:hAnsi="Times New Roman" w:cs="Times New Roman"/>
          <w:sz w:val="28"/>
          <w:szCs w:val="28"/>
        </w:rPr>
        <w:t>не заявляющ</w:t>
      </w:r>
      <w:r w:rsidRPr="006365BF" w:rsidR="00312CD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36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5BF" w:rsidR="00312CDE">
        <w:rPr>
          <w:rFonts w:ascii="Times New Roman" w:eastAsia="Times New Roman" w:hAnsi="Times New Roman" w:cs="Times New Roman"/>
          <w:sz w:val="28"/>
          <w:szCs w:val="28"/>
        </w:rPr>
        <w:t>самостоятельных требований относительно предмета спора на стороне ответчика</w:t>
      </w:r>
      <w:r w:rsidR="006365B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365BF" w:rsidR="00312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5BF" w:rsidR="00312CDE">
        <w:rPr>
          <w:rFonts w:ascii="Times New Roman" w:eastAsia="Courier New" w:hAnsi="Times New Roman" w:cs="Times New Roman"/>
          <w:color w:val="000000"/>
          <w:sz w:val="28"/>
          <w:szCs w:val="28"/>
        </w:rPr>
        <w:t>Администраци</w:t>
      </w:r>
      <w:r w:rsidR="006365BF">
        <w:rPr>
          <w:rFonts w:ascii="Times New Roman" w:eastAsia="Courier New" w:hAnsi="Times New Roman" w:cs="Times New Roman"/>
          <w:color w:val="000000"/>
          <w:sz w:val="28"/>
          <w:szCs w:val="28"/>
        </w:rPr>
        <w:t>и города Саки Р</w:t>
      </w:r>
      <w:r w:rsidRPr="006365BF" w:rsidR="00312CDE">
        <w:rPr>
          <w:rFonts w:ascii="Times New Roman" w:eastAsia="Courier New" w:hAnsi="Times New Roman" w:cs="Times New Roman"/>
          <w:color w:val="000000"/>
          <w:sz w:val="28"/>
          <w:szCs w:val="28"/>
        </w:rPr>
        <w:t>еспублика Крым</w:t>
      </w:r>
      <w:r w:rsidRPr="006365BF" w:rsidR="00732131">
        <w:rPr>
          <w:rFonts w:ascii="Times New Roman" w:eastAsia="Courier New" w:hAnsi="Times New Roman" w:cs="Times New Roman"/>
          <w:color w:val="000000"/>
          <w:sz w:val="28"/>
          <w:szCs w:val="28"/>
        </w:rPr>
        <w:t>,</w:t>
      </w:r>
      <w:r w:rsidRPr="006365BF" w:rsidR="00312CDE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6365BF" w:rsidR="006365BF">
        <w:rPr>
          <w:rFonts w:ascii="Times New Roman" w:hAnsi="Times New Roman" w:cs="Times New Roman"/>
          <w:sz w:val="28"/>
          <w:szCs w:val="28"/>
        </w:rPr>
        <w:t>Государственного комитета по Государс</w:t>
      </w:r>
      <w:r w:rsidR="006365BF">
        <w:rPr>
          <w:rFonts w:ascii="Times New Roman" w:hAnsi="Times New Roman" w:cs="Times New Roman"/>
          <w:sz w:val="28"/>
          <w:szCs w:val="28"/>
        </w:rPr>
        <w:t>твенной регистрации и кадастра Р</w:t>
      </w:r>
      <w:r w:rsidRPr="006365BF" w:rsidR="006365BF">
        <w:rPr>
          <w:rFonts w:ascii="Times New Roman" w:hAnsi="Times New Roman" w:cs="Times New Roman"/>
          <w:sz w:val="28"/>
          <w:szCs w:val="28"/>
        </w:rPr>
        <w:t xml:space="preserve">еспублики Крым, Министерства жилищно-коммунального хозяйства Республики Крым, </w:t>
      </w:r>
      <w:r w:rsidRPr="006365BF" w:rsidR="006365BF">
        <w:rPr>
          <w:rFonts w:ascii="Times New Roman" w:hAnsi="Times New Roman" w:cs="Times New Roman"/>
          <w:sz w:val="28"/>
          <w:szCs w:val="28"/>
        </w:rPr>
        <w:t>Шухмахер</w:t>
      </w:r>
      <w:r w:rsidRPr="006365BF" w:rsidR="006365BF">
        <w:rPr>
          <w:rFonts w:ascii="Times New Roman" w:hAnsi="Times New Roman" w:cs="Times New Roman"/>
          <w:sz w:val="28"/>
          <w:szCs w:val="28"/>
        </w:rPr>
        <w:t xml:space="preserve"> В.В., </w:t>
      </w:r>
      <w:r w:rsidRPr="006365BF" w:rsidR="00312CDE">
        <w:rPr>
          <w:rFonts w:ascii="Times New Roman" w:eastAsia="Courier New" w:hAnsi="Times New Roman" w:cs="Times New Roman"/>
          <w:color w:val="000000"/>
          <w:sz w:val="28"/>
          <w:szCs w:val="28"/>
        </w:rPr>
        <w:t>о взыскании задолженности по оплате за предоставленные жилищно-коммунальные услуги</w:t>
      </w:r>
      <w:r w:rsidRPr="006365BF" w:rsidR="006365BF">
        <w:rPr>
          <w:rFonts w:ascii="Times New Roman" w:hAnsi="Times New Roman" w:cs="Times New Roman"/>
          <w:sz w:val="28"/>
          <w:szCs w:val="28"/>
        </w:rPr>
        <w:t xml:space="preserve"> </w:t>
      </w:r>
      <w:r w:rsidRPr="007B0934" w:rsidR="006365BF">
        <w:rPr>
          <w:rFonts w:ascii="Times New Roman" w:hAnsi="Times New Roman" w:cs="Times New Roman"/>
          <w:sz w:val="28"/>
          <w:szCs w:val="28"/>
        </w:rPr>
        <w:t>и расходов по оплате госпошлины</w:t>
      </w:r>
      <w:r w:rsidRPr="006365BF" w:rsidR="00312CDE">
        <w:rPr>
          <w:rFonts w:ascii="Times New Roman" w:eastAsia="Courier New" w:hAnsi="Times New Roman" w:cs="Times New Roman"/>
          <w:color w:val="000000"/>
          <w:sz w:val="28"/>
          <w:szCs w:val="28"/>
        </w:rPr>
        <w:t>,</w:t>
      </w:r>
      <w:r w:rsidRPr="00636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BA1" w:rsidP="009B32D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BF7" w:rsidRPr="004D44AA" w:rsidP="009B32D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hAnsi="Times New Roman" w:cs="Times New Roman"/>
          <w:sz w:val="28"/>
          <w:szCs w:val="28"/>
        </w:rPr>
        <w:t xml:space="preserve">Руководствуясь статьями 30,39,153,155,158 Жилищного  кодекса Российской Федерации, статьями 193-199 Гражданского процессуального кодекса Российской Федерации, мировой судья </w:t>
      </w:r>
    </w:p>
    <w:p w:rsidR="00B47BF7" w:rsidRPr="004D44AA" w:rsidP="00B47BF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4A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47BF7" w:rsidRPr="004D44AA" w:rsidP="00B47BF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hAnsi="Times New Roman" w:cs="Times New Roman"/>
          <w:sz w:val="28"/>
          <w:szCs w:val="28"/>
        </w:rPr>
        <w:t>Исковые требования Общества с ограниченной ответственностью «</w:t>
      </w:r>
      <w:r w:rsidRPr="004D44AA">
        <w:rPr>
          <w:rFonts w:ascii="Times New Roman" w:hAnsi="Times New Roman" w:cs="Times New Roman"/>
          <w:sz w:val="28"/>
          <w:szCs w:val="28"/>
        </w:rPr>
        <w:t>Сакское</w:t>
      </w:r>
      <w:r w:rsidRPr="004D44AA">
        <w:rPr>
          <w:rFonts w:ascii="Times New Roman" w:hAnsi="Times New Roman" w:cs="Times New Roman"/>
          <w:sz w:val="28"/>
          <w:szCs w:val="28"/>
        </w:rPr>
        <w:t xml:space="preserve"> ЖЭО» - удовлетворить.</w:t>
      </w:r>
    </w:p>
    <w:p w:rsidR="00B47BF7" w:rsidRPr="004D44AA" w:rsidP="00B47BF7">
      <w:pPr>
        <w:pStyle w:val="10"/>
        <w:shd w:val="clear" w:color="auto" w:fill="auto"/>
        <w:spacing w:line="240" w:lineRule="auto"/>
        <w:ind w:firstLine="709"/>
        <w:rPr>
          <w:color w:val="auto"/>
          <w:sz w:val="28"/>
          <w:szCs w:val="28"/>
        </w:rPr>
      </w:pPr>
      <w:r w:rsidRPr="004D44AA">
        <w:rPr>
          <w:color w:val="auto"/>
          <w:sz w:val="28"/>
          <w:szCs w:val="28"/>
        </w:rPr>
        <w:t xml:space="preserve">Взыскать с </w:t>
      </w:r>
      <w:r w:rsidRPr="007B0934" w:rsidR="006365BF">
        <w:rPr>
          <w:sz w:val="28"/>
          <w:szCs w:val="28"/>
          <w:lang w:bidi="ru-RU"/>
        </w:rPr>
        <w:t>Шухмахер</w:t>
      </w:r>
      <w:r w:rsidRPr="007B0934" w:rsidR="006365BF">
        <w:rPr>
          <w:sz w:val="28"/>
          <w:szCs w:val="28"/>
          <w:lang w:bidi="ru-RU"/>
        </w:rPr>
        <w:t xml:space="preserve"> </w:t>
      </w:r>
      <w:r w:rsidR="00F63267">
        <w:rPr>
          <w:sz w:val="28"/>
          <w:szCs w:val="28"/>
          <w:lang w:bidi="ru-RU"/>
        </w:rPr>
        <w:t>Т.Л.</w:t>
      </w:r>
      <w:r w:rsidRPr="007B0934" w:rsidR="006365BF">
        <w:rPr>
          <w:sz w:val="28"/>
          <w:szCs w:val="28"/>
        </w:rPr>
        <w:t xml:space="preserve"> </w:t>
      </w:r>
      <w:r w:rsidR="00F63267">
        <w:rPr>
          <w:sz w:val="28"/>
          <w:szCs w:val="28"/>
        </w:rPr>
        <w:t>-Данные изъят</w:t>
      </w:r>
      <w:r w:rsidR="00F63267">
        <w:rPr>
          <w:sz w:val="28"/>
          <w:szCs w:val="28"/>
        </w:rPr>
        <w:t>ы-</w:t>
      </w:r>
      <w:r w:rsidRPr="004D44AA">
        <w:rPr>
          <w:color w:val="auto"/>
          <w:sz w:val="28"/>
          <w:szCs w:val="28"/>
        </w:rPr>
        <w:t xml:space="preserve"> задолженность по плате за содержание и ремонт общего имущества </w:t>
      </w:r>
      <w:r w:rsidRPr="004D44AA" w:rsidR="00247D8D">
        <w:rPr>
          <w:color w:val="auto"/>
          <w:sz w:val="28"/>
          <w:szCs w:val="28"/>
        </w:rPr>
        <w:t xml:space="preserve">жилого помещения </w:t>
      </w:r>
      <w:r w:rsidR="00F63267">
        <w:rPr>
          <w:color w:val="auto"/>
          <w:sz w:val="28"/>
          <w:szCs w:val="28"/>
        </w:rPr>
        <w:t>Адрес</w:t>
      </w:r>
      <w:r w:rsidR="006365BF">
        <w:rPr>
          <w:color w:val="auto"/>
          <w:sz w:val="28"/>
          <w:szCs w:val="28"/>
        </w:rPr>
        <w:t xml:space="preserve"> за период с 01.10.2021г. по 01.10</w:t>
      </w:r>
      <w:r w:rsidRPr="004D44AA" w:rsidR="00247D8D">
        <w:rPr>
          <w:color w:val="auto"/>
          <w:sz w:val="28"/>
          <w:szCs w:val="28"/>
        </w:rPr>
        <w:t xml:space="preserve">.2024г. в размере </w:t>
      </w:r>
      <w:r w:rsidR="009A5F18">
        <w:rPr>
          <w:color w:val="auto"/>
          <w:sz w:val="28"/>
          <w:szCs w:val="28"/>
        </w:rPr>
        <w:t>33285,88</w:t>
      </w:r>
      <w:r w:rsidRPr="004D44AA" w:rsidR="00247D8D">
        <w:rPr>
          <w:color w:val="auto"/>
          <w:sz w:val="28"/>
          <w:szCs w:val="28"/>
        </w:rPr>
        <w:t xml:space="preserve"> рублей</w:t>
      </w:r>
      <w:r w:rsidRPr="004D44AA">
        <w:rPr>
          <w:color w:val="auto"/>
          <w:sz w:val="28"/>
          <w:szCs w:val="28"/>
        </w:rPr>
        <w:t xml:space="preserve">, а также расходы, связанных с оплатой государственной пошлины в размере </w:t>
      </w:r>
      <w:r w:rsidRPr="004D44AA" w:rsidR="00247D8D">
        <w:rPr>
          <w:color w:val="auto"/>
          <w:sz w:val="28"/>
          <w:szCs w:val="28"/>
        </w:rPr>
        <w:t>4000</w:t>
      </w:r>
      <w:r w:rsidRPr="004D44AA">
        <w:rPr>
          <w:color w:val="auto"/>
          <w:sz w:val="28"/>
          <w:szCs w:val="28"/>
        </w:rPr>
        <w:t>,</w:t>
      </w:r>
      <w:r w:rsidRPr="004D44AA" w:rsidR="00247D8D">
        <w:rPr>
          <w:color w:val="auto"/>
          <w:sz w:val="28"/>
          <w:szCs w:val="28"/>
        </w:rPr>
        <w:t>00</w:t>
      </w:r>
      <w:r w:rsidRPr="004D44AA">
        <w:rPr>
          <w:color w:val="auto"/>
          <w:sz w:val="28"/>
          <w:szCs w:val="28"/>
        </w:rPr>
        <w:t xml:space="preserve"> руб.</w:t>
      </w:r>
    </w:p>
    <w:p w:rsidR="00B47BF7" w:rsidRPr="004D44AA" w:rsidP="00B47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4D44AA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47BF7" w:rsidRPr="004D44AA" w:rsidP="00B47BF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7BF7" w:rsidRPr="004D44AA" w:rsidP="00B47BF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4D44AA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4D44AA">
        <w:rPr>
          <w:rFonts w:ascii="Times New Roman" w:hAnsi="Times New Roman" w:cs="Times New Roman"/>
          <w:sz w:val="28"/>
          <w:szCs w:val="28"/>
        </w:rPr>
        <w:t xml:space="preserve"> 2) в течение </w:t>
      </w:r>
      <w:r w:rsidRPr="004D44AA">
        <w:rPr>
          <w:rFonts w:ascii="Times New Roman" w:hAnsi="Times New Roman" w:cs="Times New Roman"/>
          <w:sz w:val="28"/>
          <w:szCs w:val="28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BF7" w:rsidRPr="004D44AA" w:rsidP="00B47B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B47BF7" w:rsidRPr="004D44AA" w:rsidP="00B47BF7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BF7" w:rsidRPr="004D44AA" w:rsidP="00B47B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D44AA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787A" w:rsidRPr="004D44AA" w:rsidP="00D37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4D44AA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7BA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E8"/>
    <w:rsid w:val="000D6ED6"/>
    <w:rsid w:val="0016148C"/>
    <w:rsid w:val="00177BA1"/>
    <w:rsid w:val="0018781F"/>
    <w:rsid w:val="001B3B9A"/>
    <w:rsid w:val="001D2697"/>
    <w:rsid w:val="00202EEE"/>
    <w:rsid w:val="00203C5C"/>
    <w:rsid w:val="00214624"/>
    <w:rsid w:val="00247D8D"/>
    <w:rsid w:val="00253917"/>
    <w:rsid w:val="00261410"/>
    <w:rsid w:val="002711D3"/>
    <w:rsid w:val="002C5083"/>
    <w:rsid w:val="00312CDE"/>
    <w:rsid w:val="00316185"/>
    <w:rsid w:val="00323CEF"/>
    <w:rsid w:val="00350202"/>
    <w:rsid w:val="00355F47"/>
    <w:rsid w:val="00374CEB"/>
    <w:rsid w:val="00376758"/>
    <w:rsid w:val="00381072"/>
    <w:rsid w:val="003A7B9F"/>
    <w:rsid w:val="003C396C"/>
    <w:rsid w:val="003D69F8"/>
    <w:rsid w:val="003F7E25"/>
    <w:rsid w:val="00437C6F"/>
    <w:rsid w:val="004456AB"/>
    <w:rsid w:val="004703A7"/>
    <w:rsid w:val="00481FD3"/>
    <w:rsid w:val="004C1C93"/>
    <w:rsid w:val="004D44AA"/>
    <w:rsid w:val="004F668C"/>
    <w:rsid w:val="005105B9"/>
    <w:rsid w:val="00541093"/>
    <w:rsid w:val="005573E6"/>
    <w:rsid w:val="0056587F"/>
    <w:rsid w:val="005A4DDA"/>
    <w:rsid w:val="005C0B26"/>
    <w:rsid w:val="006365BF"/>
    <w:rsid w:val="00641A06"/>
    <w:rsid w:val="00674036"/>
    <w:rsid w:val="006F6791"/>
    <w:rsid w:val="00707771"/>
    <w:rsid w:val="00720C4B"/>
    <w:rsid w:val="00732131"/>
    <w:rsid w:val="00765CFD"/>
    <w:rsid w:val="00765DB9"/>
    <w:rsid w:val="0079099C"/>
    <w:rsid w:val="007B0934"/>
    <w:rsid w:val="007C181F"/>
    <w:rsid w:val="007F06D0"/>
    <w:rsid w:val="00840069"/>
    <w:rsid w:val="008469E7"/>
    <w:rsid w:val="00885EAD"/>
    <w:rsid w:val="00894119"/>
    <w:rsid w:val="00895B7E"/>
    <w:rsid w:val="008C6E05"/>
    <w:rsid w:val="008E4448"/>
    <w:rsid w:val="009420A8"/>
    <w:rsid w:val="00943072"/>
    <w:rsid w:val="009673A1"/>
    <w:rsid w:val="0099398D"/>
    <w:rsid w:val="009A5F18"/>
    <w:rsid w:val="009B32D5"/>
    <w:rsid w:val="009C22E7"/>
    <w:rsid w:val="00A36215"/>
    <w:rsid w:val="00A47623"/>
    <w:rsid w:val="00A827CF"/>
    <w:rsid w:val="00AC7153"/>
    <w:rsid w:val="00AD3158"/>
    <w:rsid w:val="00AD5A9D"/>
    <w:rsid w:val="00B11628"/>
    <w:rsid w:val="00B119BA"/>
    <w:rsid w:val="00B354B6"/>
    <w:rsid w:val="00B47BF7"/>
    <w:rsid w:val="00B54B58"/>
    <w:rsid w:val="00B5787A"/>
    <w:rsid w:val="00B74D28"/>
    <w:rsid w:val="00C36A94"/>
    <w:rsid w:val="00C64CAA"/>
    <w:rsid w:val="00CC71FB"/>
    <w:rsid w:val="00CD128F"/>
    <w:rsid w:val="00CD747E"/>
    <w:rsid w:val="00CE6308"/>
    <w:rsid w:val="00CF4EFE"/>
    <w:rsid w:val="00D37356"/>
    <w:rsid w:val="00D53673"/>
    <w:rsid w:val="00D67600"/>
    <w:rsid w:val="00D97E59"/>
    <w:rsid w:val="00DC2FBD"/>
    <w:rsid w:val="00DD56A7"/>
    <w:rsid w:val="00E0487C"/>
    <w:rsid w:val="00E13CB9"/>
    <w:rsid w:val="00E32265"/>
    <w:rsid w:val="00E36897"/>
    <w:rsid w:val="00E52A5F"/>
    <w:rsid w:val="00E61136"/>
    <w:rsid w:val="00EC39B0"/>
    <w:rsid w:val="00EE11E8"/>
    <w:rsid w:val="00EF2F58"/>
    <w:rsid w:val="00F06018"/>
    <w:rsid w:val="00F2712C"/>
    <w:rsid w:val="00F57A72"/>
    <w:rsid w:val="00F6003F"/>
    <w:rsid w:val="00F63267"/>
    <w:rsid w:val="00F80C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D373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B116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373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37356"/>
    <w:pPr>
      <w:spacing w:after="0" w:line="240" w:lineRule="auto"/>
    </w:pPr>
    <w:rPr>
      <w:rFonts w:eastAsiaTheme="minorEastAsia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116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11628"/>
    <w:rPr>
      <w:rFonts w:ascii="Consolas" w:hAnsi="Consolas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uiPriority w:val="9"/>
    <w:rsid w:val="00B116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674036"/>
    <w:rPr>
      <w:color w:val="0000FF"/>
      <w:u w:val="single"/>
    </w:rPr>
  </w:style>
  <w:style w:type="paragraph" w:customStyle="1" w:styleId="aligncenter">
    <w:name w:val="align_center"/>
    <w:basedOn w:val="Normal"/>
    <w:rsid w:val="0067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полужирный"/>
    <w:basedOn w:val="DefaultParagraphFont"/>
    <w:rsid w:val="004C1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">
    <w:name w:val="Основной текст + Полужирный"/>
    <w:basedOn w:val="DefaultParagraphFont"/>
    <w:rsid w:val="004C1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C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C39B0"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Normal"/>
    <w:rsid w:val="00B47BF7"/>
    <w:pPr>
      <w:widowControl w:val="0"/>
      <w:shd w:val="clear" w:color="auto" w:fill="FFFFFF"/>
      <w:spacing w:after="0" w:line="274" w:lineRule="exact"/>
      <w:ind w:hanging="130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s1">
    <w:name w:val="s_1"/>
    <w:basedOn w:val="Normal"/>
    <w:rsid w:val="0056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basedOn w:val="DefaultParagraphFont"/>
    <w:link w:val="20"/>
    <w:rsid w:val="00E52A5F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paragraph" w:customStyle="1" w:styleId="20">
    <w:name w:val="Основной текст2"/>
    <w:basedOn w:val="Normal"/>
    <w:link w:val="a1"/>
    <w:rsid w:val="00E52A5F"/>
    <w:pPr>
      <w:widowControl w:val="0"/>
      <w:shd w:val="clear" w:color="auto" w:fill="FFFFFF"/>
      <w:spacing w:before="540" w:after="660" w:line="254" w:lineRule="exact"/>
      <w:ind w:hanging="760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9B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177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77BA1"/>
  </w:style>
  <w:style w:type="paragraph" w:styleId="Footer">
    <w:name w:val="footer"/>
    <w:basedOn w:val="Normal"/>
    <w:link w:val="a3"/>
    <w:uiPriority w:val="99"/>
    <w:unhideWhenUsed/>
    <w:rsid w:val="00177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7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