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E13" w:rsidRPr="00260E2B" w:rsidP="00764E13">
      <w:pPr>
        <w:shd w:val="clear" w:color="auto" w:fill="FFFFFF"/>
        <w:spacing w:after="0" w:line="158" w:lineRule="atLeast"/>
        <w:ind w:left="63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Дело №2-95-</w:t>
      </w:r>
      <w:r w:rsidR="003B458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="003B458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764E13" w:rsidRPr="00260E2B" w:rsidP="00764E13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91</w:t>
      </w:r>
      <w:r w:rsidRPr="00260E2B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="009A1BC2">
        <w:rPr>
          <w:rFonts w:ascii="Times New Roman" w:hAnsi="Times New Roman"/>
          <w:color w:val="000000"/>
          <w:sz w:val="24"/>
          <w:szCs w:val="24"/>
          <w:lang w:eastAsia="ru-RU"/>
        </w:rPr>
        <w:t>0096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-01-202</w:t>
      </w:r>
      <w:r w:rsidR="009A1BC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F622C1">
        <w:rPr>
          <w:rFonts w:ascii="Times New Roman" w:hAnsi="Times New Roman"/>
          <w:color w:val="000000"/>
          <w:sz w:val="24"/>
          <w:szCs w:val="24"/>
          <w:lang w:eastAsia="ru-RU"/>
        </w:rPr>
        <w:t>1480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F622C1">
        <w:rPr>
          <w:rFonts w:ascii="Times New Roman" w:hAnsi="Times New Roman"/>
          <w:color w:val="000000"/>
          <w:sz w:val="24"/>
          <w:szCs w:val="24"/>
          <w:lang w:eastAsia="ru-RU"/>
        </w:rPr>
        <w:t>78</w:t>
      </w:r>
    </w:p>
    <w:p w:rsidR="00764E13" w:rsidRPr="00260E2B" w:rsidP="00A34C67">
      <w:pPr>
        <w:shd w:val="clear" w:color="auto" w:fill="FFFFFF"/>
        <w:spacing w:after="0" w:line="158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 Е Ш Е Н И Е</w:t>
      </w:r>
    </w:p>
    <w:p w:rsidR="00764E13" w:rsidRPr="00260E2B" w:rsidP="00764E13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764E13" w:rsidRPr="00260E2B" w:rsidP="00764E13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резолютивная часть</w:t>
      </w:r>
    </w:p>
    <w:p w:rsidR="00764E13" w:rsidRPr="00260E2B" w:rsidP="00C70AF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64E13" w:rsidP="00764E13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="00B71EA6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71E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января </w:t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>202</w:t>
      </w:r>
      <w:r w:rsidR="00B71EA6"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года </w:t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г. Ялта</w:t>
      </w:r>
    </w:p>
    <w:p w:rsidR="00942356" w:rsidP="00764E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64E13" w:rsidRPr="00260E2B" w:rsidP="00764E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</w:t>
      </w:r>
      <w:r w:rsidR="00B71E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помощнике судьи 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71EA6">
        <w:rPr>
          <w:rFonts w:ascii="Times New Roman" w:hAnsi="Times New Roman"/>
          <w:color w:val="000000"/>
          <w:sz w:val="24"/>
          <w:szCs w:val="24"/>
          <w:lang w:eastAsia="ru-RU"/>
        </w:rPr>
        <w:t>акаревич А.С.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942356" w:rsidP="00AF1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</w:p>
    <w:p w:rsidR="00AF119F" w:rsidRPr="00260E2B" w:rsidP="00AF1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 w:eastAsiaTheme="minorEastAsia"/>
          <w:sz w:val="24"/>
          <w:szCs w:val="24"/>
          <w:lang w:eastAsia="ru-RU"/>
        </w:rPr>
        <w:t>рассмотре</w:t>
      </w:r>
      <w:r w:rsidR="00942356">
        <w:rPr>
          <w:rFonts w:ascii="Times New Roman" w:hAnsi="Times New Roman" w:eastAsiaTheme="minorEastAsia"/>
          <w:sz w:val="24"/>
          <w:szCs w:val="24"/>
          <w:lang w:eastAsia="ru-RU"/>
        </w:rPr>
        <w:t>в</w:t>
      </w:r>
      <w:r w:rsidRPr="00260E2B">
        <w:rPr>
          <w:rFonts w:ascii="Times New Roman" w:hAnsi="Times New Roman" w:eastAsiaTheme="minorEastAsia"/>
          <w:sz w:val="24"/>
          <w:szCs w:val="24"/>
          <w:lang w:eastAsia="ru-RU"/>
        </w:rPr>
        <w:t xml:space="preserve"> в открытом судебном заседании гражданское</w:t>
      </w:r>
      <w:r w:rsidRPr="00260E2B" w:rsidR="00181B55">
        <w:rPr>
          <w:rFonts w:ascii="Times New Roman" w:hAnsi="Times New Roman" w:eastAsiaTheme="minorEastAsia"/>
          <w:sz w:val="24"/>
          <w:szCs w:val="24"/>
          <w:lang w:eastAsia="ru-RU"/>
        </w:rPr>
        <w:t xml:space="preserve"> дело</w:t>
      </w:r>
      <w:r w:rsidRPr="00260E2B">
        <w:rPr>
          <w:rFonts w:ascii="Times New Roman" w:hAnsi="Times New Roman" w:eastAsiaTheme="minorEastAsia"/>
          <w:sz w:val="24"/>
          <w:szCs w:val="24"/>
          <w:lang w:eastAsia="ru-RU"/>
        </w:rPr>
        <w:t xml:space="preserve"> по исковому заявлению </w:t>
      </w:r>
      <w:r w:rsidR="002F7FE4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Общества с ограниченной ответственностью «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***</w:t>
      </w:r>
      <w:r w:rsidR="002F7FE4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» к 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ФИО</w:t>
      </w:r>
      <w:r w:rsidR="002F7FE4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о взыскании </w:t>
      </w:r>
      <w:r w:rsidR="009D0001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задолженности по договору </w:t>
      </w:r>
      <w:r w:rsidR="00B33842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микроз</w:t>
      </w:r>
      <w:r w:rsidR="009D0001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айма,</w:t>
      </w:r>
      <w:r w:rsidR="009A2953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третье лицо</w:t>
      </w:r>
      <w:r w:rsidR="00EE119C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,</w:t>
      </w:r>
      <w:r w:rsidR="009A2953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не заявляющее самостоятельны исковых требований ООО «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***</w:t>
      </w:r>
      <w:r w:rsidR="009A2953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»</w:t>
      </w:r>
    </w:p>
    <w:p w:rsidR="00764E13" w:rsidRPr="00260E2B" w:rsidP="00764E13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руководствуясь ст.ст.196-199 Гражданского процессуального кодекса Российской Федерации,</w:t>
      </w:r>
    </w:p>
    <w:p w:rsidR="00764E13" w:rsidP="00C70AF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решил:</w:t>
      </w:r>
    </w:p>
    <w:p w:rsidR="00942356" w:rsidRPr="00C70AF9" w:rsidP="00C70AF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50E1A" w:rsidRPr="00260E2B" w:rsidP="00764E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исковое заявление  </w:t>
      </w:r>
      <w:r w:rsidR="002F7FE4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Общества с ограниченной ответственностью «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***</w:t>
      </w:r>
      <w:r w:rsidR="002F7FE4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» 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– удовлетворить</w:t>
      </w:r>
      <w:r w:rsidR="00B71E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частично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764E13" w:rsidP="00764E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Взыскать с ФИО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рождения, паспорт серия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пользу </w:t>
      </w:r>
      <w:r w:rsidR="00B33842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Общества с ограниченной ответственностью «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***</w:t>
      </w:r>
      <w:r w:rsidR="00B33842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(ИНН ***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, ОГРН ***</w:t>
      </w:r>
      <w:r w:rsidR="00B33842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***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) </w:t>
      </w:r>
      <w:r w:rsidR="00CE58B9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сумму </w:t>
      </w:r>
      <w:r w:rsidR="009D0001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задолженности по договору </w:t>
      </w:r>
      <w:r w:rsidR="00B33842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микро</w:t>
      </w:r>
      <w:r w:rsidR="009D0001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займа </w:t>
      </w:r>
      <w:r w:rsidR="00B33842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УФ-908/2762707 от 13.09.2021 за период с 14.09.21 по 10.02.2022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в размере </w:t>
      </w:r>
      <w:r w:rsidR="002A7658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6 199,27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руб</w:t>
      </w:r>
      <w:r w:rsidR="00C70AF9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.</w:t>
      </w:r>
      <w:r w:rsidR="009A2953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 </w:t>
      </w:r>
    </w:p>
    <w:p w:rsidR="00B33842" w:rsidP="00B338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Взыскать с ФИО</w:t>
      </w:r>
      <w:r w:rsidR="00B71E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рождения, паспорт серия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="002A765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пользу 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Общества с ограниченной ответственностью «***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» (ИНН ***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, ОГРН ***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, КПП ***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) </w:t>
      </w:r>
      <w:r w:rsidR="00942356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процессуальные издержки пропорционально удовлетворенным требованиям: судебные расходы по оплате государственной пошлины в размере 240 руб. 6 копеек, расходы 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по оплате </w:t>
      </w:r>
      <w:r w:rsidR="00942356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юридических 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услуг в размере </w:t>
      </w:r>
      <w:r w:rsidR="00942356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>1351</w:t>
      </w:r>
      <w:r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руб.</w:t>
      </w:r>
      <w:r w:rsidR="00942356">
        <w:rPr>
          <w:rFonts w:ascii="Times New Roman" w:hAnsi="Times New Roman" w:eastAsiaTheme="minorEastAsia" w:cs="Arial"/>
          <w:color w:val="000000"/>
          <w:sz w:val="24"/>
          <w:szCs w:val="24"/>
          <w:lang w:eastAsia="ru-RU"/>
        </w:rPr>
        <w:t xml:space="preserve"> 50 копеек и почтовые расходы в размере 20 рублей, итого: 1612 рублей 10 копеек.  </w:t>
      </w:r>
    </w:p>
    <w:p w:rsidR="00260E2B" w:rsidP="00260E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E2B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260E2B">
        <w:rPr>
          <w:rFonts w:ascii="Times New Roman" w:hAnsi="Times New Roman"/>
          <w:sz w:val="24"/>
          <w:szCs w:val="24"/>
        </w:rPr>
        <w:t>азъяснить сторонам, что мировой судья может не соста</w:t>
      </w:r>
      <w:r w:rsidRPr="00260E2B">
        <w:rPr>
          <w:rFonts w:ascii="Times New Roman" w:hAnsi="Times New Roman"/>
          <w:sz w:val="24"/>
          <w:szCs w:val="24"/>
        </w:rPr>
        <w:t>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</w:t>
      </w:r>
      <w:r w:rsidRPr="00260E2B">
        <w:rPr>
          <w:rFonts w:ascii="Times New Roman" w:hAnsi="Times New Roman"/>
          <w:sz w:val="24"/>
          <w:szCs w:val="24"/>
        </w:rPr>
        <w:t>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</w:t>
      </w:r>
      <w:r w:rsidRPr="00260E2B">
        <w:rPr>
          <w:rFonts w:ascii="Times New Roman" w:hAnsi="Times New Roman"/>
          <w:sz w:val="24"/>
          <w:szCs w:val="24"/>
        </w:rPr>
        <w:t xml:space="preserve"> заявления мировому судье. </w:t>
      </w:r>
      <w:r w:rsidRPr="00260E2B">
        <w:rPr>
          <w:rFonts w:ascii="Times New Roman" w:hAnsi="Times New Roman"/>
          <w:sz w:val="24"/>
          <w:szCs w:val="24"/>
        </w:rPr>
        <w:tab/>
      </w:r>
      <w:r w:rsidRPr="00260E2B">
        <w:rPr>
          <w:rFonts w:ascii="Times New Roman" w:hAnsi="Times New Roman"/>
          <w:sz w:val="24"/>
          <w:szCs w:val="24"/>
        </w:rPr>
        <w:tab/>
      </w:r>
      <w:r w:rsidRPr="00260E2B">
        <w:rPr>
          <w:rFonts w:ascii="Times New Roman" w:hAnsi="Times New Roman"/>
          <w:sz w:val="24"/>
          <w:szCs w:val="24"/>
        </w:rPr>
        <w:tab/>
      </w:r>
    </w:p>
    <w:p w:rsidR="00260E2B" w:rsidRPr="00260E2B" w:rsidP="00260E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E2B">
        <w:rPr>
          <w:rFonts w:ascii="Times New Roman" w:hAnsi="Times New Roman"/>
          <w:sz w:val="24"/>
          <w:szCs w:val="24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копии этого решения.</w:t>
      </w:r>
    </w:p>
    <w:p w:rsidR="00260E2B" w:rsidRPr="00260E2B" w:rsidP="00260E2B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участвующие в деле, </w:t>
      </w:r>
      <w:r w:rsidRPr="00260E2B" w:rsidR="008A1762">
        <w:rPr>
          <w:rFonts w:ascii="Times New Roman" w:hAnsi="Times New Roman"/>
          <w:sz w:val="24"/>
          <w:szCs w:val="24"/>
        </w:rPr>
        <w:t>а также лицами, которые не были привлечены к участию в деле и вопрос о правах и об обязанностях которых был разрешен судом,  решение суда может быть обжаловано в апелляционном порядке в течение одного месяца в Ялтинский городской суд Республики Крым через мирового судью</w:t>
      </w:r>
      <w:r>
        <w:rPr>
          <w:rFonts w:ascii="Times New Roman" w:hAnsi="Times New Roman"/>
          <w:sz w:val="24"/>
          <w:szCs w:val="24"/>
        </w:rPr>
        <w:t>, путем подачи апе</w:t>
      </w:r>
      <w:r>
        <w:rPr>
          <w:rFonts w:ascii="Times New Roman" w:hAnsi="Times New Roman"/>
          <w:sz w:val="24"/>
          <w:szCs w:val="24"/>
        </w:rPr>
        <w:t>лляционной жалобы</w:t>
      </w:r>
      <w:r w:rsidRPr="00260E2B" w:rsidR="008A1762">
        <w:rPr>
          <w:rFonts w:ascii="Times New Roman" w:hAnsi="Times New Roman"/>
          <w:sz w:val="24"/>
          <w:szCs w:val="24"/>
        </w:rPr>
        <w:t>.</w:t>
      </w:r>
    </w:p>
    <w:p w:rsidR="00260E2B" w:rsidRPr="00260E2B" w:rsidP="00260E2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60E2B">
        <w:rPr>
          <w:rFonts w:ascii="Times New Roman" w:hAnsi="Times New Roman"/>
          <w:sz w:val="24"/>
          <w:szCs w:val="24"/>
        </w:rPr>
        <w:t xml:space="preserve">                 </w:t>
      </w:r>
    </w:p>
    <w:p w:rsidR="00081741" w:rsidRPr="00260E2B" w:rsidP="00C70AF9">
      <w:pPr>
        <w:pStyle w:val="ListParagraph"/>
        <w:ind w:left="0"/>
        <w:jc w:val="both"/>
        <w:rPr>
          <w:sz w:val="24"/>
          <w:szCs w:val="24"/>
        </w:rPr>
      </w:pPr>
      <w:r w:rsidRPr="00260E2B">
        <w:rPr>
          <w:rFonts w:ascii="Times New Roman" w:hAnsi="Times New Roman"/>
          <w:sz w:val="24"/>
          <w:szCs w:val="24"/>
        </w:rPr>
        <w:t>Мировой судья</w:t>
      </w:r>
      <w:r w:rsidRPr="00260E2B">
        <w:rPr>
          <w:rFonts w:ascii="Times New Roman" w:hAnsi="Times New Roman"/>
          <w:sz w:val="24"/>
          <w:szCs w:val="24"/>
        </w:rPr>
        <w:tab/>
      </w:r>
      <w:r w:rsidRPr="00260E2B">
        <w:rPr>
          <w:rFonts w:ascii="Times New Roman" w:hAnsi="Times New Roman"/>
          <w:sz w:val="24"/>
          <w:szCs w:val="24"/>
        </w:rPr>
        <w:tab/>
      </w:r>
      <w:r w:rsidRPr="00260E2B">
        <w:rPr>
          <w:rFonts w:ascii="Times New Roman" w:hAnsi="Times New Roman"/>
          <w:sz w:val="24"/>
          <w:szCs w:val="24"/>
        </w:rPr>
        <w:tab/>
        <w:t xml:space="preserve">  </w:t>
      </w:r>
      <w:r w:rsidRPr="00260E2B">
        <w:rPr>
          <w:rFonts w:ascii="Times New Roman" w:hAnsi="Times New Roman"/>
          <w:sz w:val="24"/>
          <w:szCs w:val="24"/>
        </w:rPr>
        <w:tab/>
      </w:r>
      <w:r w:rsidRPr="00260E2B">
        <w:rPr>
          <w:rFonts w:ascii="Times New Roman" w:hAnsi="Times New Roman"/>
          <w:sz w:val="24"/>
          <w:szCs w:val="24"/>
        </w:rPr>
        <w:tab/>
        <w:t xml:space="preserve">                                               А.Ш. Юдакова</w:t>
      </w:r>
    </w:p>
    <w:sectPr w:rsidSect="003323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13"/>
    <w:rsid w:val="00012FA9"/>
    <w:rsid w:val="00081741"/>
    <w:rsid w:val="000A2BF1"/>
    <w:rsid w:val="000C6E46"/>
    <w:rsid w:val="00150E1A"/>
    <w:rsid w:val="00181B55"/>
    <w:rsid w:val="00241EAA"/>
    <w:rsid w:val="00260E2B"/>
    <w:rsid w:val="00267AFF"/>
    <w:rsid w:val="002A7658"/>
    <w:rsid w:val="002F7FE4"/>
    <w:rsid w:val="00332376"/>
    <w:rsid w:val="003B4581"/>
    <w:rsid w:val="00472677"/>
    <w:rsid w:val="00513875"/>
    <w:rsid w:val="005B7AC1"/>
    <w:rsid w:val="005E5302"/>
    <w:rsid w:val="0073418B"/>
    <w:rsid w:val="00743EA3"/>
    <w:rsid w:val="00764E13"/>
    <w:rsid w:val="008A1762"/>
    <w:rsid w:val="00942356"/>
    <w:rsid w:val="009A1BC2"/>
    <w:rsid w:val="009A2953"/>
    <w:rsid w:val="009D0001"/>
    <w:rsid w:val="009D3EFA"/>
    <w:rsid w:val="00A34C67"/>
    <w:rsid w:val="00AB7E06"/>
    <w:rsid w:val="00AF119F"/>
    <w:rsid w:val="00B152D0"/>
    <w:rsid w:val="00B33842"/>
    <w:rsid w:val="00B71EA6"/>
    <w:rsid w:val="00BB2956"/>
    <w:rsid w:val="00C320CE"/>
    <w:rsid w:val="00C70AF9"/>
    <w:rsid w:val="00CE58B9"/>
    <w:rsid w:val="00D62705"/>
    <w:rsid w:val="00DA0A2C"/>
    <w:rsid w:val="00DE14F1"/>
    <w:rsid w:val="00E002EC"/>
    <w:rsid w:val="00E97F7A"/>
    <w:rsid w:val="00EE119C"/>
    <w:rsid w:val="00F622C1"/>
    <w:rsid w:val="00FF6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