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189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0363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94</w:t>
      </w:r>
    </w:p>
    <w:p w:rsidR="00F93E42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FD0066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EC75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D0066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марта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Гудошник Ларисе Тарасовне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на капитальный ремонт общего имущества в многоквартирном доме, </w:t>
      </w:r>
    </w:p>
    <w:p w:rsidR="00F93E42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F93E42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C12F5D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Гудошник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Ларисы Тарасовны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июля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120</w:t>
      </w:r>
      <w:r w:rsidR="003762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98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632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64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FD0066">
        <w:rPr>
          <w:rFonts w:ascii="Times New Roman" w:hAnsi="Times New Roman"/>
          <w:sz w:val="28"/>
          <w:szCs w:val="28"/>
          <w:lang w:eastAsia="ru-RU"/>
        </w:rPr>
        <w:t>5153</w:t>
      </w:r>
      <w:r w:rsidR="001F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пять тысяч сто пятьдесят три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62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FD0066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C60B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E7E9A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FD0066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FD0066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FD0066">
        <w:rPr>
          <w:rFonts w:ascii="Times New Roman" w:hAnsi="Times New Roman"/>
          <w:color w:val="000000" w:themeColor="text1"/>
          <w:sz w:val="21"/>
          <w:szCs w:val="21"/>
        </w:rPr>
        <w:t>189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, находящемся в судебном участке № 96 Ялтинского судебного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района (городской округ Ялта) Республики Крым.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C12F5D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>
      <w:pPr>
        <w:rPr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E8203B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EC7539" w:rsidRPr="00EC7539" w:rsidP="00EC7539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349261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EC7539" w:rsidRPr="00EC7539" w:rsidP="00EC75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EC7539" w:rsidRPr="00EC7539" w:rsidP="00EC75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EC7539" w:rsidRPr="00EC7539" w:rsidP="00FD0066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D006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FD006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FD006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189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1" w:type="dxa"/>
          </w:tcPr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Гудошник Л.Т.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пер. Киевский, д. </w:t>
            </w:r>
            <w:r w:rsidR="009E7E9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4, кв. 24,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г. Ялта, Республика Крым, 2986</w:t>
            </w:r>
            <w:r w:rsidR="009E7E9A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C7539" w:rsidRPr="00EC7539" w:rsidP="00EC753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B510B2"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9E7E9A">
        <w:rPr>
          <w:rFonts w:ascii="Times New Roman" w:hAnsi="Times New Roman"/>
          <w:sz w:val="24"/>
          <w:szCs w:val="24"/>
          <w:lang w:eastAsia="ru-RU"/>
        </w:rPr>
        <w:t>2</w:t>
      </w:r>
      <w:r w:rsidR="00FD0066">
        <w:rPr>
          <w:rFonts w:ascii="Times New Roman" w:hAnsi="Times New Roman"/>
          <w:sz w:val="24"/>
          <w:szCs w:val="24"/>
          <w:lang w:eastAsia="ru-RU"/>
        </w:rPr>
        <w:t>1 марта</w:t>
      </w:r>
      <w:r w:rsidR="00B510B2">
        <w:rPr>
          <w:rFonts w:ascii="Times New Roman" w:hAnsi="Times New Roman"/>
          <w:sz w:val="24"/>
          <w:szCs w:val="24"/>
          <w:lang w:eastAsia="ru-RU"/>
        </w:rPr>
        <w:t xml:space="preserve"> 2024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B510B2"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 w:rsidR="00B510B2"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 w:rsidR="00B510B2"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F93E42" w:rsidRPr="00C12F5D" w:rsidP="00F93E42">
      <w:pPr>
        <w:rPr>
          <w:sz w:val="21"/>
          <w:szCs w:val="21"/>
        </w:rPr>
      </w:pPr>
    </w:p>
    <w:p w:rsidR="0015218D" w:rsidRPr="00C12F5D">
      <w:pPr>
        <w:rPr>
          <w:sz w:val="21"/>
          <w:szCs w:val="21"/>
        </w:rPr>
      </w:pPr>
    </w:p>
    <w:sectPr w:rsidSect="00CD4F15">
      <w:pgSz w:w="11906" w:h="16838"/>
      <w:pgMar w:top="709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75BB1"/>
    <w:rsid w:val="000C40B0"/>
    <w:rsid w:val="00120373"/>
    <w:rsid w:val="00125E36"/>
    <w:rsid w:val="0015218D"/>
    <w:rsid w:val="001C60BA"/>
    <w:rsid w:val="001F0147"/>
    <w:rsid w:val="002F60E2"/>
    <w:rsid w:val="00316B30"/>
    <w:rsid w:val="003564A6"/>
    <w:rsid w:val="003762EA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6B6055"/>
    <w:rsid w:val="007A03A0"/>
    <w:rsid w:val="008B24B9"/>
    <w:rsid w:val="008D39BC"/>
    <w:rsid w:val="008F0E5F"/>
    <w:rsid w:val="00930CBE"/>
    <w:rsid w:val="00940CA0"/>
    <w:rsid w:val="009E7E9A"/>
    <w:rsid w:val="00A55623"/>
    <w:rsid w:val="00AF37FF"/>
    <w:rsid w:val="00B17E48"/>
    <w:rsid w:val="00B510B2"/>
    <w:rsid w:val="00B906E9"/>
    <w:rsid w:val="00C12F5D"/>
    <w:rsid w:val="00C55A84"/>
    <w:rsid w:val="00C678A9"/>
    <w:rsid w:val="00CD4F15"/>
    <w:rsid w:val="00D13B1F"/>
    <w:rsid w:val="00D14740"/>
    <w:rsid w:val="00D6270D"/>
    <w:rsid w:val="00D711FA"/>
    <w:rsid w:val="00DB1C6C"/>
    <w:rsid w:val="00DB7422"/>
    <w:rsid w:val="00EC0DA7"/>
    <w:rsid w:val="00EC7539"/>
    <w:rsid w:val="00EF487A"/>
    <w:rsid w:val="00F344C3"/>
    <w:rsid w:val="00F93E42"/>
    <w:rsid w:val="00FA28FC"/>
    <w:rsid w:val="00FD0066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D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D4F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