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30" w:rsidRPr="00183E30" w:rsidP="00183E3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183E3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№2-99-1405/2025</w:t>
      </w:r>
    </w:p>
    <w:p w:rsidR="00183E30" w:rsidRPr="00183E30" w:rsidP="00183E3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183E3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183E3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0099-01-2025-002304-45</w:t>
      </w:r>
    </w:p>
    <w:p w:rsidR="00183E30" w:rsidRPr="00183E30" w:rsidP="00183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183E30" w:rsidRPr="00183E30" w:rsidP="00183E3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183E3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183E3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183E30" w:rsidRPr="00183E30" w:rsidP="00183E3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183E30" w:rsidRPr="00183E30" w:rsidP="00183E3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183E30" w:rsidRPr="00183E30" w:rsidP="00183E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13 августа 2025 года </w:t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183E30" w:rsidRPr="00183E30" w:rsidP="00183E3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183E30" w:rsidRPr="00183E30" w:rsidP="00183E3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>Рудницкому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Валерию Викторовичу</w:t>
      </w:r>
      <w:r w:rsidRPr="00183E30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183E30" w:rsidRPr="00183E30" w:rsidP="00183E3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sz w:val="20"/>
          <w:szCs w:val="20"/>
        </w:rPr>
        <w:t>Р</w:t>
      </w:r>
      <w:r w:rsidRPr="00183E3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183E30" w:rsidRPr="00183E30" w:rsidP="00183E3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183E30">
        <w:rPr>
          <w:rFonts w:ascii="Times New Roman" w:hAnsi="Times New Roman"/>
          <w:b/>
          <w:sz w:val="20"/>
          <w:szCs w:val="20"/>
        </w:rPr>
        <w:t>р</w:t>
      </w:r>
      <w:r w:rsidRPr="00183E3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183E30" w:rsidRPr="00183E30" w:rsidP="00183E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83E30" w:rsidRPr="00183E30" w:rsidP="00183E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sz w:val="20"/>
          <w:szCs w:val="20"/>
        </w:rPr>
        <w:t xml:space="preserve">Иск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>Рудницкому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Валерию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>Викторовичу</w:t>
      </w:r>
      <w:r w:rsidRPr="00183E30">
        <w:rPr>
          <w:rFonts w:ascii="Times New Roman" w:hAnsi="Times New Roman"/>
          <w:color w:val="000000"/>
          <w:sz w:val="20"/>
          <w:szCs w:val="20"/>
        </w:rPr>
        <w:t>о</w:t>
      </w:r>
      <w:r w:rsidRPr="00183E30">
        <w:rPr>
          <w:rFonts w:ascii="Times New Roman" w:hAnsi="Times New Roman"/>
          <w:color w:val="000000"/>
          <w:sz w:val="20"/>
          <w:szCs w:val="20"/>
        </w:rPr>
        <w:t xml:space="preserve"> взыскании задолженности по оплате взносов на капитальный ремонт общего имущества в многоквартирном доме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183E30" w:rsidRPr="00183E30" w:rsidP="00183E3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83E3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  с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>Рудницкого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Валерия Викторовича </w:t>
      </w:r>
      <w:r w:rsidRPr="00183E3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83E3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183E30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доме, расположенном по адресу: </w:t>
      </w:r>
      <w:r w:rsidRPr="00183E30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183E30">
        <w:rPr>
          <w:rFonts w:ascii="Times New Roman" w:hAnsi="Times New Roman"/>
          <w:color w:val="000000"/>
          <w:sz w:val="20"/>
          <w:szCs w:val="20"/>
        </w:rPr>
        <w:t>ИЗЪЯТЫ</w:t>
      </w:r>
      <w:r w:rsidRPr="00183E30">
        <w:rPr>
          <w:rFonts w:ascii="Times New Roman" w:hAnsi="Times New Roman"/>
          <w:color w:val="000000"/>
          <w:sz w:val="20"/>
          <w:szCs w:val="20"/>
        </w:rPr>
        <w:t>"</w:t>
      </w:r>
      <w:r w:rsidRPr="00183E3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183E3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183E3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декабря 2021 года по  май  2025 года   включительно в размере 9765,63  рублей, пени за просрочку оплаты на день вынесения решения  в размере 1814,78 рублей  и судебные расходы по оплате 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183E30">
        <w:rPr>
          <w:rFonts w:ascii="Times New Roman" w:hAnsi="Times New Roman"/>
          <w:color w:val="000000"/>
          <w:sz w:val="20"/>
          <w:szCs w:val="20"/>
        </w:rPr>
        <w:t>ой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183E30">
        <w:rPr>
          <w:rFonts w:ascii="Times New Roman" w:hAnsi="Times New Roman"/>
          <w:color w:val="000000"/>
          <w:sz w:val="20"/>
          <w:szCs w:val="20"/>
        </w:rPr>
        <w:t>ы</w:t>
      </w:r>
      <w:r w:rsidRPr="00183E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183E30" w:rsidRPr="00183E30" w:rsidP="00183E30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183E30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183E30">
        <w:rPr>
          <w:rFonts w:ascii="Times New Roman" w:hAnsi="Times New Roman"/>
          <w:color w:val="000000"/>
          <w:lang w:eastAsia="ru-RU"/>
        </w:rPr>
        <w:t xml:space="preserve"> </w:t>
      </w:r>
      <w:r w:rsidRPr="00183E30">
        <w:rPr>
          <w:rFonts w:ascii="Times New Roman" w:hAnsi="Times New Roman"/>
          <w:color w:val="000000"/>
          <w:lang w:eastAsia="ru-RU"/>
        </w:rPr>
        <w:t>Рудницкого</w:t>
      </w:r>
      <w:r w:rsidRPr="00183E30">
        <w:rPr>
          <w:rFonts w:ascii="Times New Roman" w:hAnsi="Times New Roman"/>
          <w:color w:val="000000"/>
          <w:lang w:eastAsia="ru-RU"/>
        </w:rPr>
        <w:t xml:space="preserve"> Валерия Викторовича</w:t>
      </w:r>
      <w:r w:rsidRPr="00183E3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183E30">
        <w:rPr>
          <w:rFonts w:ascii="Times New Roman" w:hAnsi="Times New Roman"/>
          <w:color w:val="000000"/>
          <w:lang w:eastAsia="ru-RU"/>
        </w:rPr>
        <w:t xml:space="preserve">  </w:t>
      </w:r>
      <w:r w:rsidRPr="00183E30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183E30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83E3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83E30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183E30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183E30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183E30">
        <w:rPr>
          <w:rFonts w:ascii="Times New Roman" w:hAnsi="Times New Roman" w:cs="Times New Roman"/>
          <w:lang w:eastAsia="ru-RU"/>
        </w:rPr>
        <w:t>, начисляемых на сумму задолженности в размере 9765,63</w:t>
      </w:r>
      <w:r w:rsidRPr="00183E30">
        <w:rPr>
          <w:rFonts w:ascii="Times New Roman" w:hAnsi="Times New Roman"/>
          <w:color w:val="000000"/>
          <w:shd w:val="clear" w:color="auto" w:fill="FFFFFF"/>
        </w:rPr>
        <w:t xml:space="preserve">  рублей</w:t>
      </w:r>
      <w:r w:rsidRPr="00183E30">
        <w:rPr>
          <w:rFonts w:ascii="Times New Roman" w:hAnsi="Times New Roman" w:cs="Times New Roman"/>
          <w:lang w:eastAsia="ru-RU"/>
        </w:rPr>
        <w:t>,   за период с 14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183E30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183E30" w:rsidRPr="00183E30" w:rsidP="00183E3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183E30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183E30" w:rsidRPr="00183E30" w:rsidP="00183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83E30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83E30" w:rsidRPr="00183E30" w:rsidP="00183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83E30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183E30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183E30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183E30" w:rsidRPr="00183E30" w:rsidP="00183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83E30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83E30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83E30" w:rsidRPr="00183E30" w:rsidP="00183E3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83E30" w:rsidRPr="00183E30" w:rsidP="00183E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83E30" w:rsidRPr="00183E30" w:rsidP="00183E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83E30" w:rsidRPr="00183E30" w:rsidP="00183E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83E3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183E3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§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30"/>
    <w:rsid w:val="00183E3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3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183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83E3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183E3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18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3E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