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40DEC" w:rsidRPr="00B24087" w:rsidP="00B24087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дело № </w:t>
      </w:r>
      <w:r w:rsidR="00194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B24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623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194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0001/30</w:t>
      </w:r>
      <w:r w:rsidRPr="00B24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/2018</w:t>
      </w:r>
    </w:p>
    <w:p w:rsidR="00D35833" w:rsidRPr="00D35833" w:rsidP="00B24087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5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ПРИГОВОР</w:t>
      </w:r>
    </w:p>
    <w:p w:rsidR="00D35833" w:rsidRPr="00D35833" w:rsidP="00B24087">
      <w:pPr>
        <w:widowControl w:val="0"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5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D35833" w:rsidRPr="00D35833" w:rsidP="00B24087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833" w:rsidRPr="00D35833" w:rsidP="00B24087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08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2018 года                                       </w:t>
      </w:r>
      <w:r w:rsidRPr="00B24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B24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Белогорск</w:t>
      </w:r>
    </w:p>
    <w:p w:rsidR="00D35833" w:rsidRPr="00D35833" w:rsidP="00B24087">
      <w:pPr>
        <w:widowControl w:val="0"/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833" w:rsidRPr="00D35833" w:rsidP="00B24087">
      <w:pPr>
        <w:widowControl w:val="0"/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B24087" w:rsidR="00E81F1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Белогорского судебного района Республики Крым </w:t>
      </w:r>
      <w:r w:rsidRPr="00B24087" w:rsidR="00E81F1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Олейников А.Ю.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35833" w:rsidRPr="00D35833" w:rsidP="00B24087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0F0604" w:rsidR="00E81F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Головченко Ю.А.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35833" w:rsidRPr="00D35833" w:rsidP="00B24087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государственного 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обвинителя</w:t>
      </w:r>
      <w:r w:rsidR="0082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помощника прокурора Белогорского района Республики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 </w:t>
      </w:r>
      <w:r w:rsidR="000F060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Хижняк Н.А.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35833" w:rsidRPr="00D35833" w:rsidP="00B24087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 w:rsidRPr="00B24087" w:rsidR="00E81F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Суглобова</w:t>
      </w:r>
      <w:r w:rsidRPr="00B24087" w:rsidR="00E8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35833" w:rsidRPr="00D35833" w:rsidP="00B24087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адвоката </w:t>
      </w:r>
      <w:r w:rsidRPr="00B24087" w:rsidR="00E81F1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Дуюнов</w:t>
      </w:r>
      <w:r w:rsidR="00B12B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4087" w:rsidR="00E8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35833" w:rsidRPr="00D35833" w:rsidP="00B24087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г. Белогорске </w:t>
      </w:r>
      <w:r w:rsidRPr="00D35833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в порядке </w:t>
      </w:r>
      <w:r w:rsidRPr="000F06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особого судопроизводства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уголовное дело в отношении:</w:t>
      </w:r>
    </w:p>
    <w:p w:rsidR="00D35833" w:rsidRPr="00D35833" w:rsidP="00B24087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08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Суглобова</w:t>
      </w:r>
      <w:r w:rsidRPr="00B24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7B14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40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14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28D" w:rsidR="007B1472">
        <w:rPr>
          <w:rFonts w:ascii="Times New Roman" w:hAnsi="Times New Roman" w:cs="Times New Roman"/>
          <w:sz w:val="28"/>
          <w:szCs w:val="28"/>
        </w:rPr>
        <w:t>ДД.ММ</w:t>
      </w:r>
      <w:r w:rsidRPr="0033728D" w:rsidR="007B1472">
        <w:rPr>
          <w:rFonts w:ascii="Times New Roman" w:hAnsi="Times New Roman" w:cs="Times New Roman"/>
          <w:sz w:val="28"/>
          <w:szCs w:val="28"/>
        </w:rPr>
        <w:t>.Г</w:t>
      </w:r>
      <w:r w:rsidRPr="0033728D" w:rsidR="007B1472">
        <w:rPr>
          <w:rFonts w:ascii="Times New Roman" w:hAnsi="Times New Roman" w:cs="Times New Roman"/>
          <w:sz w:val="28"/>
          <w:szCs w:val="28"/>
        </w:rPr>
        <w:t xml:space="preserve">ГГГ 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Pr="0033728D" w:rsidR="007B1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24087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гражданина РФ, со средне-специальным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образованием, </w:t>
      </w:r>
      <w:r w:rsidRPr="00B2408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женатого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имеющего на иждивении несовершеннолетнего ребенка, 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работающего</w:t>
      </w:r>
      <w:r w:rsidRPr="00B24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дорожным рабочим </w:t>
      </w:r>
      <w:r w:rsidRPr="0033728D" w:rsidR="007B1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Pr="0033728D" w:rsidR="007B1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&lt;адрес&gt;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Pr="0033728D" w:rsidR="007B1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&lt;адрес&gt;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судимого, </w:t>
      </w:r>
    </w:p>
    <w:p w:rsidR="00D35833" w:rsidRPr="00D35833" w:rsidP="00B24087">
      <w:pPr>
        <w:widowControl w:val="0"/>
        <w:tabs>
          <w:tab w:val="left" w:pos="0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обвиняемого в совершении преступления, предусмотренного ст. 264.1 УК РФ,</w:t>
      </w:r>
    </w:p>
    <w:p w:rsidR="00D35833" w:rsidP="00B24087">
      <w:pPr>
        <w:widowControl w:val="0"/>
        <w:tabs>
          <w:tab w:val="left" w:pos="0"/>
        </w:tabs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УСТАНОВИЛ</w:t>
      </w:r>
      <w:r w:rsidRPr="00D3583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B24087" w:rsidP="00B24087">
      <w:pPr>
        <w:widowControl w:val="0"/>
        <w:tabs>
          <w:tab w:val="left" w:pos="0"/>
        </w:tabs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F0604" w:rsidRPr="000F0604" w:rsidP="000F060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Суглобов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С.А.</w:t>
      </w:r>
      <w:r w:rsidRPr="000F06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F06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будучи ранее подвергнутым к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управлял </w:t>
      </w:r>
      <w:r w:rsidR="003A5F2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другим механическим </w:t>
      </w:r>
      <w:r w:rsidR="00321E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транспортным средством - мопедом</w:t>
      </w:r>
      <w:r w:rsidRPr="000F06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находясь в состоянии опьянения, при следующих обстоятельствах.</w:t>
      </w:r>
      <w:r w:rsidRPr="000F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4162" w:rsidP="000F0604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441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4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Феодосийского городского суда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 w:rsidRPr="00B4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14.12.2015 года, вступившим в законную силу 25.12.2015 года </w:t>
      </w:r>
      <w:r w:rsidRPr="00B24087" w:rsidR="00B2408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Суглобов</w:t>
      </w:r>
      <w:r w:rsidRPr="00B24087" w:rsidR="00B24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="00B1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</w:t>
      </w:r>
      <w:r w:rsidR="00B1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</w:t>
      </w:r>
      <w:r w:rsidRPr="00D35833" w:rsidR="00B12BFA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12.</w:t>
      </w:r>
      <w:r w:rsidR="00B12BF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D35833" w:rsidR="00B1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="004C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отказ от законного требования </w:t>
      </w:r>
      <w:r w:rsidR="000F060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должностного лица о прохождении медицинского освидетельствования на состояние опьянения</w:t>
      </w:r>
      <w:r w:rsidRPr="00D35833" w:rsidR="00B12BF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подвергнут административному наказанию в виде административного штрафа в размере 30000 рублей с лишением права управления</w:t>
      </w:r>
      <w:r w:rsidRPr="00D35833" w:rsidR="00B1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транспортными средствами сроком на 1 год </w:t>
      </w:r>
      <w:r w:rsidR="00B12BFA">
        <w:rPr>
          <w:rFonts w:ascii="Times New Roman" w:eastAsia="Times New Roman" w:hAnsi="Times New Roman" w:cs="Times New Roman"/>
          <w:sz w:val="28"/>
          <w:szCs w:val="28"/>
          <w:lang w:eastAsia="ru-RU"/>
        </w:rPr>
        <w:t>и 6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604" w:rsidRPr="000F0604" w:rsidP="000F0604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13.12.2017 года около 17 часов 00 минут, </w:t>
      </w:r>
      <w:r w:rsidR="00B44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Суглобов</w:t>
      </w:r>
      <w:r w:rsidR="00B4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</w:t>
      </w:r>
      <w:r w:rsidRPr="000F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у себя дома по адресу: </w:t>
      </w:r>
      <w:r w:rsidRPr="0033728D" w:rsidR="007B1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&lt;адрес&gt;</w:t>
      </w:r>
      <w:r w:rsidRPr="000F060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употребил спиртной напиток.</w:t>
      </w:r>
    </w:p>
    <w:p w:rsidR="00B12BFA" w:rsidP="000F0604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14.12.2017</w:t>
      </w:r>
      <w:r w:rsidRPr="000F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около 06 часов 40 минут у </w:t>
      </w:r>
      <w:r w:rsidRPr="000F06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Суглобова</w:t>
      </w:r>
      <w:r w:rsidRPr="000F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возник преступный умысел, направленный на управление мопедом марки Дельта, без регистрационного знака, в состоянии алкогольного опьянения с целью совершить поездку, при этом осознавая, что ранее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Pr="000F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60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Pr="000F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подвергнут административному наказанию за совершение правонарушения, </w:t>
      </w:r>
      <w:r w:rsidRPr="000F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предусмотренного ч. 1 ст. 12.26 КоАП РФ. Реализуя задуманное, </w:t>
      </w:r>
      <w:r w:rsidRPr="000F06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Суглобов</w:t>
      </w:r>
      <w:r w:rsidRPr="000F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в нарушении п. 2.7 ПДД РФ, утверждённых Постановлением Правительства РФ от 23.10.1993 года № 1090 «О Правилах дорожного движения», осознавая противоправность своих действий, действуя умышлено, будучи </w:t>
      </w:r>
      <w:r w:rsidRPr="000F06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</w:t>
      </w:r>
      <w:r w:rsidRPr="000F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подвергнутым административному наказанию</w:t>
      </w:r>
      <w:r w:rsidR="00C2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F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осуществил управление мопедом марки Дельта, без регистрационного знака, находясь в состоянии алкогольного опьянения, ставящим под угрозу безопасность дорожного движения, совершив поездку по улице Заречной, Белогорского района, </w:t>
      </w:r>
      <w:r w:rsidRPr="000F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до домовладения под № 1 на улице Заречной, с. Курское, Белогорского района, Республики Крым, где был остановлен инспектором ДПС ОГИБДД ОМВД России по Белогорскому району лейтенантом полиции </w:t>
      </w:r>
      <w:r w:rsidRPr="000F0604">
        <w:rPr>
          <w:rFonts w:ascii="Times New Roman" w:eastAsia="Times New Roman" w:hAnsi="Times New Roman" w:cs="Times New Roman"/>
          <w:sz w:val="28"/>
          <w:szCs w:val="28"/>
          <w:lang w:eastAsia="ru-RU"/>
        </w:rPr>
        <w:t>Хихлушко</w:t>
      </w:r>
      <w:r w:rsidRPr="000F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 14.12.2017 года в период времени с 06:50 часа до 07:10</w:t>
      </w:r>
      <w:r w:rsidR="0082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Pr="000F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6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Суглобов</w:t>
      </w:r>
      <w:r w:rsidRPr="000F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реализуя задуманное, осознавая противоправность своих действий, действуя умышлено не выполнил законные требования уполномоченного</w:t>
      </w:r>
      <w:r w:rsidRPr="000F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лица о прохождении освидетельствования на состояние опьянения на месте с применением технического средства, и о прохождении медицинского освидетельствования на состояние опьянения, нарушив требования п. 2.1.1, п. 2.3.2 правил дорожного движения Российской Федерации.</w:t>
      </w:r>
    </w:p>
    <w:p w:rsidR="00D35833" w:rsidRPr="00D35833" w:rsidP="00B24087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подсудимый </w:t>
      </w:r>
      <w:r w:rsidR="00B44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Суглобов</w:t>
      </w:r>
      <w:r w:rsidR="00B4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пояснил, что ходатайство о проведении дознания в сокращенной форме было заявлено им добровольно и после консультации с защитником. Обвинение ему понятно, он согласен с ним, особенности и последствия судебного разбирательства по уголовному делу, дознание по которому производилось в сокращенной форме, с применением особого порядка судебного разбирательства ему разъяснены и понятны, он осознает последствия постановления приговора в указанном порядке. </w:t>
      </w:r>
    </w:p>
    <w:p w:rsidR="00D35833" w:rsidRPr="00D35833" w:rsidP="00B24087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Arial"/>
          <w:iCs/>
          <w:sz w:val="28"/>
          <w:szCs w:val="28"/>
          <w:lang w:eastAsia="ru-RU"/>
        </w:rPr>
      </w:pPr>
      <w:r w:rsidRPr="00D35833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Данное ходатайство заявлено им при наличии согласия государственного обвинителя, по уголовному делу о преступлении, наказание за которое, предусмотренное Уголовным кодексом РФ, не превышает 10 лет лишения свободы.</w:t>
      </w:r>
    </w:p>
    <w:p w:rsidR="00D35833" w:rsidRPr="00D35833" w:rsidP="00B24087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Arial"/>
          <w:iCs/>
          <w:sz w:val="28"/>
          <w:szCs w:val="28"/>
          <w:lang w:eastAsia="ru-RU"/>
        </w:rPr>
      </w:pPr>
      <w:r w:rsidRPr="00D35833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Мировой судья находит, что предъявленное подсудимому обвинение, с которым согласился </w:t>
      </w:r>
      <w:r w:rsidR="00B44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Суглобов</w:t>
      </w:r>
      <w:r w:rsidR="00B4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D35833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, является обоснованным и подтверждено перечисленными в обвинительном постановлении доказательствами, а именно: показаниями подозреваемого </w:t>
      </w:r>
      <w:r w:rsidRPr="00B44162" w:rsidR="00B44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Суглобов</w:t>
      </w:r>
      <w:r w:rsidR="00B441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4162" w:rsidR="00B4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4162">
        <w:rPr>
          <w:rFonts w:ascii="Times New Roman" w:eastAsia="Times New Roman" w:hAnsi="Times New Roman" w:cs="Times New Roman"/>
          <w:sz w:val="28"/>
          <w:szCs w:val="28"/>
          <w:lang w:eastAsia="ru-RU"/>
        </w:rPr>
        <w:t>42-43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рапортом об обнаружении признаков преступления от </w:t>
      </w:r>
      <w:r w:rsidR="00B4416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2017 года (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416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</w:t>
      </w:r>
      <w:r w:rsidRPr="002C0862" w:rsidR="002C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 АМ 406333 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отстранении от управления транспортным средством от </w:t>
      </w:r>
      <w:r w:rsidR="00B4416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2017 года (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8); Актом </w:t>
      </w:r>
      <w:r w:rsidRPr="002C0862" w:rsidR="002C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 АА 128082 </w:t>
      </w:r>
      <w:r w:rsidR="00B441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освидетельствования на состояние алкогольного опьянения</w:t>
      </w:r>
      <w:r w:rsidR="002C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4416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2017 года (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9); протоколом </w:t>
      </w:r>
      <w:r w:rsidR="0019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 АК 598831 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направлении на медицинское освидетельствование на состояние опьянения от </w:t>
      </w:r>
      <w:r w:rsidR="00B4416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2017 года (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>. 10);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</w:t>
      </w:r>
      <w:r w:rsidR="0019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 АГ 304738 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от </w:t>
      </w:r>
      <w:r w:rsidR="0062390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6239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11); </w:t>
      </w:r>
      <w:r w:rsidR="0062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 прекращении производства по делу об административном правонарушении от 17.12.2017 года 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2390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постановлением </w:t>
      </w:r>
      <w:r w:rsidR="0062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Феодосийского городского суда Республики Крым от </w:t>
      </w:r>
      <w:r w:rsidR="00623909">
        <w:rPr>
          <w:rFonts w:ascii="Times New Roman" w:eastAsia="Times New Roman" w:hAnsi="Times New Roman" w:cs="Times New Roman"/>
          <w:sz w:val="28"/>
          <w:szCs w:val="28"/>
          <w:lang w:eastAsia="ru-RU"/>
        </w:rPr>
        <w:t>14.12.2015 года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23909">
        <w:rPr>
          <w:rFonts w:ascii="Times New Roman" w:eastAsia="Times New Roman" w:hAnsi="Times New Roman" w:cs="Times New Roman"/>
          <w:sz w:val="28"/>
          <w:szCs w:val="28"/>
          <w:lang w:eastAsia="ru-RU"/>
        </w:rPr>
        <w:t>53)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5833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При этом сторона защиты не оспаривает законность, допустимость и достоверность имеющихся в деле доказательств и не усматривает нарушений прав </w:t>
      </w:r>
      <w:r w:rsidR="006239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Суглобова</w:t>
      </w:r>
      <w:r w:rsidR="0062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D35833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в ходе проведенного по делу дознания в сокращенной форме в соответствии с Главой 32.1 УПК РФ.</w:t>
      </w:r>
    </w:p>
    <w:p w:rsidR="00D35833" w:rsidRPr="00D35833" w:rsidP="00B24087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Arial"/>
          <w:iCs/>
          <w:sz w:val="28"/>
          <w:szCs w:val="28"/>
          <w:lang w:eastAsia="ru-RU"/>
        </w:rPr>
      </w:pPr>
      <w:r w:rsidRPr="00D35833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Удостоверившись в том, что требования ст. 226.9, </w:t>
      </w:r>
      <w:r w:rsidRPr="00D35833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ч.ч</w:t>
      </w:r>
      <w:r w:rsidRPr="00D35833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. 1, 2 ст. 314 УПК РФ соблюдены, а собранные по делу доказательства в совокупности согласуются между собой, мировой судья приходит к выводу, что имеются все основания для постановления приговора без проведения судебного разбирательства.</w:t>
      </w:r>
    </w:p>
    <w:p w:rsidR="008A3992" w:rsidP="00B24087">
      <w:pPr>
        <w:widowControl w:val="0"/>
        <w:tabs>
          <w:tab w:val="left" w:pos="2127"/>
        </w:tabs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и оценив перечисленные в обвинительном постановлении доказательства, данные характеризующие личность подсудимого, мировой судья считает, что виновность </w:t>
      </w:r>
      <w:r w:rsidR="006239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Суглобова</w:t>
      </w:r>
      <w:r w:rsidR="0062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инкриминируемого ему деяния является доказанной, в 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квалифицирует его действия по ст. </w:t>
      </w:r>
      <w:r>
        <w:fldChar w:fldCharType="begin"/>
      </w:r>
      <w:r>
        <w:instrText xml:space="preserve"> HYPERLINK "http://sudact.ru/law/uk-rf/osobennaia-chast/razdel-ix/glava-27/statia-264.1/?marker=fdoctlaw" \o "УК РФ &gt;  Особенная часть &gt; Раздел IX. Преступления против общественной безопасности и общественного порядка &gt; Глава 27. Преступления против безопасности движения и эксплуатации транспорта &gt;&lt;span class="snippet_equal"&gt; Статья &lt;/span&gt;&lt;span class="snippet_eq" \t "_blank" </w:instrText>
      </w:r>
      <w:r>
        <w:fldChar w:fldCharType="separate"/>
      </w:r>
      <w:r w:rsidRPr="00B24087">
        <w:rPr>
          <w:rFonts w:ascii="Times New Roman" w:eastAsia="Times New Roman" w:hAnsi="Times New Roman" w:cs="Times New Roman"/>
          <w:sz w:val="28"/>
          <w:szCs w:val="28"/>
          <w:lang w:eastAsia="ru-RU"/>
        </w:rPr>
        <w:t>264.1 УК РФ</w:t>
      </w:r>
      <w:r>
        <w:fldChar w:fldCharType="end"/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 управление </w:t>
      </w:r>
      <w:r w:rsidR="003A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 механическим </w:t>
      </w:r>
      <w:r w:rsidRPr="00321E27" w:rsidR="0032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 средством 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лицом, находящимся в состоянии опьянения, подвергнутым административному наказанию </w:t>
      </w:r>
      <w:r w:rsidRPr="008A39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5833" w:rsidRPr="00D35833" w:rsidP="00B24087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Arial"/>
          <w:iCs/>
          <w:sz w:val="28"/>
          <w:szCs w:val="28"/>
          <w:lang w:eastAsia="ru-RU"/>
        </w:rPr>
      </w:pP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Подсудимый </w:t>
      </w:r>
      <w:r w:rsidR="006239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Суглобов</w:t>
      </w:r>
      <w:r w:rsidR="0062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обвиняется в совершении преступления, относящегося к категории небольшой тяжести, ранее не судим, по месту жительства характеризуется положительно, на учете у врачей нарколога и психиатра не состоит</w:t>
      </w:r>
      <w:r w:rsidR="008A3992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, женат и имеет на иждивении малолетнего ребенка.</w:t>
      </w:r>
    </w:p>
    <w:p w:rsidR="00D35833" w:rsidRPr="00D35833" w:rsidP="00B24087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изложенные обстоятельства, а также сведения о состоянии здоровья подсудимого, мировой судья признает </w:t>
      </w:r>
      <w:r w:rsidRPr="00623909" w:rsidR="006239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Суглобов</w:t>
      </w:r>
      <w:r w:rsidR="006239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3909" w:rsidR="0062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подлежащим уголовной ответственности и наказанию.</w:t>
      </w:r>
    </w:p>
    <w:p w:rsidR="00321E27" w:rsidP="00B24087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Определяя размер наказания </w:t>
      </w:r>
      <w:r w:rsidRPr="00321E2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Суглобову</w:t>
      </w:r>
      <w:r w:rsidRPr="0032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С.А., мировой судья учитывает отсутствие обстоятельств отягчающих наказание. </w:t>
      </w:r>
      <w:r w:rsidRPr="0032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признает и учитывает обстоятельствами, смягчающими наказание: признание вины, раскаяние в содеянном, нахождение на иждивении подсудимого малолетнего ребенка – </w:t>
      </w:r>
      <w:r w:rsidRPr="00321E2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Суглобова</w:t>
      </w:r>
      <w:r w:rsidRPr="0032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К.С., 15.03.2016 года рождения, поэтому назначает ему наказание не в максимальном размере.</w:t>
      </w:r>
    </w:p>
    <w:p w:rsidR="00D35833" w:rsidP="00B24087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преступления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семьи, поэтому приходит к выводу о назначении ему нака</w:t>
      </w:r>
      <w:r w:rsidR="00321E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зания в виде обязательных работ с назначением дополнительного наказания в виде</w:t>
      </w:r>
      <w:r w:rsidRPr="00321E27" w:rsidR="0032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лишени</w:t>
      </w:r>
      <w:r w:rsidR="0032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321E27" w:rsidR="00321E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заниматься деятельностью</w:t>
      </w:r>
      <w:r w:rsidRPr="00321E27" w:rsidR="0032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21E27" w:rsidR="00321E2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связанной</w:t>
      </w:r>
      <w:r w:rsidRPr="00321E27" w:rsidR="0032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управлением транспортными средствами</w:t>
      </w:r>
      <w:r w:rsidR="00321E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862" w:rsidRPr="00D35833" w:rsidP="00B24087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Выплату вознаграждения адвокату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Дуюнову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2C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произведенную из средств федерального бюджета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1100</w:t>
      </w:r>
      <w:r w:rsidRPr="002C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</w:t>
      </w:r>
      <w:r w:rsidRPr="002C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в связи с осуществлением последним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Суглобова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2C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предварительного дознания, в силу требований ст. 131 УПК РФ мировой судья признает процессуальными издержками. Поскольку 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Суглобова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2C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 в порядке особого </w:t>
      </w:r>
      <w:r w:rsidRPr="002C086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судопроизводства, то процессуальные издержки, предусмотренные ст. 131 УПК РФ в соответствии с ч. 10 ст. 316 УПК РФ, взысканию с него не подлежат, а должны быть возмещены из средств федерального бюджета.</w:t>
      </w:r>
    </w:p>
    <w:p w:rsidR="00D35833" w:rsidRPr="00D35833" w:rsidP="00B24087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 ст. 229.6, 316-317 УПК РФ, мировой судья,</w:t>
      </w:r>
    </w:p>
    <w:p w:rsidR="00D35833" w:rsidP="00B24087">
      <w:pPr>
        <w:widowControl w:val="0"/>
        <w:tabs>
          <w:tab w:val="left" w:pos="0"/>
        </w:tabs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ПРИГОВОРИЛ</w:t>
      </w:r>
      <w:r w:rsidRPr="00D3583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D35833" w:rsidRPr="00D35833" w:rsidP="00B24087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Arial"/>
          <w:iCs/>
          <w:sz w:val="28"/>
          <w:szCs w:val="28"/>
          <w:lang w:eastAsia="ru-RU"/>
        </w:rPr>
      </w:pPr>
      <w:r w:rsidRPr="00B2408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Суглобова</w:t>
      </w:r>
      <w:r w:rsidRPr="00B24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663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40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63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24087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0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087">
        <w:rPr>
          <w:rFonts w:ascii="Times New Roman" w:eastAsia="Times New Roman" w:hAnsi="Times New Roman" w:cs="Times New Roman"/>
          <w:sz w:val="28"/>
          <w:szCs w:val="28"/>
          <w:lang w:eastAsia="ru-RU"/>
        </w:rPr>
        <w:t>1994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5833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D35833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признать виновным в совершении преступления, предусмотренного ст. 264.1 УК РФ, и назначить ему наказание в виде обязательных работ в размере </w:t>
      </w:r>
      <w:r w:rsidR="00623909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200</w:t>
      </w:r>
      <w:r w:rsidRPr="00D35833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(</w:t>
      </w:r>
      <w:r w:rsidR="00623909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двухсот</w:t>
      </w:r>
      <w:r w:rsidRPr="00D35833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) часов, с лишением права заниматься деятельностью, связанной с управлением транспортными средствами сроком на 2 (два) года.</w:t>
      </w:r>
    </w:p>
    <w:p w:rsidR="00D35833" w:rsidP="00B24087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Arial"/>
          <w:iCs/>
          <w:sz w:val="28"/>
          <w:szCs w:val="28"/>
          <w:lang w:eastAsia="ru-RU"/>
        </w:rPr>
      </w:pPr>
      <w:r w:rsidRPr="00D35833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Меру пресечения </w:t>
      </w:r>
      <w:r w:rsidR="004673E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Суглобову</w:t>
      </w:r>
      <w:r w:rsidR="0046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D35833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в виде подписки о невыезде и надлежащем поведении после вступления приговора в законную силу отменить.</w:t>
      </w:r>
    </w:p>
    <w:p w:rsidR="002C0862" w:rsidRPr="00D35833" w:rsidP="00B24087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Arial"/>
          <w:iCs/>
          <w:sz w:val="28"/>
          <w:szCs w:val="28"/>
          <w:lang w:eastAsia="ru-RU"/>
        </w:rPr>
      </w:pPr>
      <w:r w:rsidRPr="002C0862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Процессуальные издержки, выплаченные в качестве вознаграждения адвокату </w:t>
      </w:r>
      <w:r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Дуюнову</w:t>
      </w:r>
      <w:r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В.П.</w:t>
      </w:r>
      <w:r w:rsidRPr="002C0862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в размере </w:t>
      </w:r>
      <w:r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1100</w:t>
      </w:r>
      <w:r w:rsidRPr="002C0862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одна тысяча сто</w:t>
      </w:r>
      <w:r w:rsidRPr="002C0862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) рублей, - отнести на счет средств федерального бюджета.</w:t>
      </w:r>
    </w:p>
    <w:p w:rsidR="00D35833" w:rsidRPr="00D35833" w:rsidP="00B24087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может быть обжалован в апелляционном порядке в Белогорский районный суд Республики Крым в течение 10 суток со дня его провозглашения, путем подачи жалобы через судебный участок № </w:t>
      </w:r>
      <w:r w:rsidR="0062390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Белогорского судебного района Республики Крым.</w:t>
      </w:r>
    </w:p>
    <w:p w:rsidR="00D35833" w:rsidRPr="00D35833" w:rsidP="00B24087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 осуществление своей защиты избранным им защитником, либо ходатайствовать о назначении ему защитника, о чем необходимо указать в апелляционной жалобе, которая должна соответствовать требованиям ст. 389.6 УПК РФ, или поданных в письменном виде возражениях в порядке ст. 389.7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УПК РФ.</w:t>
      </w:r>
    </w:p>
    <w:p w:rsidR="00D35833" w:rsidRPr="00D35833" w:rsidP="00D35833">
      <w:pPr>
        <w:widowControl w:val="0"/>
        <w:spacing w:after="0" w:line="288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C09" w:rsidRPr="00663C09" w:rsidP="00663C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  <w:r w:rsidRPr="0066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6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</w:t>
      </w:r>
    </w:p>
    <w:p w:rsidR="00663C09" w:rsidRPr="00663C09" w:rsidP="00663C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верна</w:t>
      </w:r>
    </w:p>
    <w:p w:rsidR="00663C09" w:rsidRPr="00663C09" w:rsidP="00663C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C09" w:rsidRPr="00663C09" w:rsidP="00663C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судья:</w:t>
      </w:r>
    </w:p>
    <w:p w:rsidR="000B2889" w:rsidRPr="00B24087" w:rsidP="00B24087">
      <w:pPr>
        <w:widowControl w:val="0"/>
        <w:spacing w:after="0" w:line="288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85"/>
    <w:rsid w:val="000B2889"/>
    <w:rsid w:val="000F0604"/>
    <w:rsid w:val="00194476"/>
    <w:rsid w:val="002C0862"/>
    <w:rsid w:val="00321E27"/>
    <w:rsid w:val="0033728D"/>
    <w:rsid w:val="003A5F2D"/>
    <w:rsid w:val="004673EB"/>
    <w:rsid w:val="004C7B85"/>
    <w:rsid w:val="005A05F0"/>
    <w:rsid w:val="00623909"/>
    <w:rsid w:val="00640DEC"/>
    <w:rsid w:val="00663C09"/>
    <w:rsid w:val="007B1472"/>
    <w:rsid w:val="007D4670"/>
    <w:rsid w:val="00825311"/>
    <w:rsid w:val="008A3992"/>
    <w:rsid w:val="00923285"/>
    <w:rsid w:val="009E427B"/>
    <w:rsid w:val="00B12BFA"/>
    <w:rsid w:val="00B24087"/>
    <w:rsid w:val="00B44162"/>
    <w:rsid w:val="00C2779C"/>
    <w:rsid w:val="00D35833"/>
    <w:rsid w:val="00E81F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2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3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